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97925" w14:textId="6DC1B432" w:rsidR="00A2377D" w:rsidRDefault="00A2377D" w:rsidP="00E410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rPr>
          <w:rFonts w:eastAsia="Arial Unicode MS" w:cs="Arial Unicode MS"/>
          <w:color w:val="000000" w:themeColor="text1"/>
        </w:rPr>
      </w:pPr>
    </w:p>
    <w:p w14:paraId="2FBC8F44" w14:textId="053ACB4F" w:rsidR="00287780" w:rsidRDefault="00287780" w:rsidP="004B535C">
      <w:pPr>
        <w:rPr>
          <w:rFonts w:eastAsia="Arial Unicode MS" w:cs="Arial Unicode MS"/>
        </w:rPr>
      </w:pPr>
    </w:p>
    <w:tbl>
      <w:tblPr>
        <w:tblW w:w="14601" w:type="dxa"/>
        <w:tblLayout w:type="fixed"/>
        <w:tblLook w:val="0000" w:firstRow="0" w:lastRow="0" w:firstColumn="0" w:lastColumn="0" w:noHBand="0" w:noVBand="0"/>
      </w:tblPr>
      <w:tblGrid>
        <w:gridCol w:w="14601"/>
      </w:tblGrid>
      <w:tr w:rsidR="00287780" w:rsidRPr="00E939BE" w14:paraId="3484A39B" w14:textId="77777777" w:rsidTr="004B535C">
        <w:trPr>
          <w:trHeight w:val="290"/>
        </w:trPr>
        <w:tc>
          <w:tcPr>
            <w:tcW w:w="14601" w:type="dxa"/>
            <w:vAlign w:val="center"/>
          </w:tcPr>
          <w:p w14:paraId="28D2A805" w14:textId="6CCA9606" w:rsidR="00287780" w:rsidRPr="00E939BE" w:rsidRDefault="00287780" w:rsidP="004B535C">
            <w:pPr>
              <w:widowControl w:val="0"/>
              <w:suppressAutoHyphens/>
              <w:snapToGrid w:val="0"/>
              <w:jc w:val="right"/>
              <w:rPr>
                <w:b/>
                <w:kern w:val="1"/>
                <w:sz w:val="20"/>
                <w:lang w:eastAsia="ar-SA"/>
              </w:rPr>
            </w:pPr>
            <w:r w:rsidRPr="00E939BE">
              <w:rPr>
                <w:b/>
                <w:kern w:val="1"/>
                <w:sz w:val="20"/>
                <w:lang w:eastAsia="ar-SA"/>
              </w:rPr>
              <w:t>Приложение №</w:t>
            </w:r>
            <w:r>
              <w:rPr>
                <w:b/>
                <w:kern w:val="1"/>
                <w:sz w:val="20"/>
                <w:lang w:eastAsia="ar-SA"/>
              </w:rPr>
              <w:t>4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  </w:t>
            </w:r>
          </w:p>
        </w:tc>
      </w:tr>
      <w:tr w:rsidR="00287780" w:rsidRPr="00E939BE" w14:paraId="52FCC072" w14:textId="77777777" w:rsidTr="004B535C">
        <w:tc>
          <w:tcPr>
            <w:tcW w:w="14601" w:type="dxa"/>
            <w:vAlign w:val="center"/>
          </w:tcPr>
          <w:p w14:paraId="1FB8A03D" w14:textId="46E2F093" w:rsidR="00D53D93" w:rsidRPr="00E939BE" w:rsidRDefault="00287780" w:rsidP="00D53D93">
            <w:pPr>
              <w:widowControl w:val="0"/>
              <w:suppressAutoHyphens/>
              <w:snapToGrid w:val="0"/>
              <w:jc w:val="right"/>
              <w:rPr>
                <w:b/>
                <w:kern w:val="1"/>
                <w:sz w:val="20"/>
                <w:lang w:eastAsia="ar-SA"/>
              </w:rPr>
            </w:pPr>
            <w:r w:rsidRPr="00E939BE">
              <w:rPr>
                <w:b/>
                <w:kern w:val="1"/>
                <w:sz w:val="20"/>
                <w:lang w:eastAsia="ar-SA"/>
              </w:rPr>
              <w:t xml:space="preserve">к </w:t>
            </w:r>
            <w:r w:rsidR="004147C6">
              <w:rPr>
                <w:b/>
                <w:kern w:val="1"/>
                <w:sz w:val="20"/>
                <w:lang w:eastAsia="ar-SA"/>
              </w:rPr>
              <w:t>д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оговору </w:t>
            </w:r>
            <w:r w:rsidR="004147C6" w:rsidRPr="00E939BE">
              <w:rPr>
                <w:b/>
                <w:kern w:val="1"/>
                <w:sz w:val="20"/>
                <w:lang w:eastAsia="ar-SA"/>
              </w:rPr>
              <w:t>от «</w:t>
            </w:r>
            <w:r w:rsidR="004147C6">
              <w:rPr>
                <w:b/>
                <w:kern w:val="1"/>
                <w:sz w:val="20"/>
                <w:lang w:eastAsia="ar-SA"/>
              </w:rPr>
              <w:t>____</w:t>
            </w:r>
            <w:r w:rsidR="004147C6" w:rsidRPr="00E939BE">
              <w:rPr>
                <w:b/>
                <w:kern w:val="1"/>
                <w:sz w:val="20"/>
                <w:lang w:eastAsia="ar-SA"/>
              </w:rPr>
              <w:t xml:space="preserve">» </w:t>
            </w:r>
            <w:r w:rsidR="004147C6">
              <w:rPr>
                <w:b/>
                <w:kern w:val="1"/>
                <w:sz w:val="20"/>
                <w:lang w:eastAsia="ar-SA"/>
              </w:rPr>
              <w:t xml:space="preserve">_______ </w:t>
            </w:r>
            <w:r w:rsidR="004147C6" w:rsidRPr="00E939BE">
              <w:rPr>
                <w:b/>
                <w:kern w:val="1"/>
                <w:sz w:val="20"/>
                <w:lang w:eastAsia="ar-SA"/>
              </w:rPr>
              <w:t>202</w:t>
            </w:r>
            <w:r w:rsidR="004147C6">
              <w:rPr>
                <w:b/>
                <w:kern w:val="1"/>
                <w:sz w:val="20"/>
                <w:lang w:eastAsia="ar-SA"/>
              </w:rPr>
              <w:t>4</w:t>
            </w:r>
            <w:r w:rsidR="004147C6" w:rsidRPr="00E939BE">
              <w:rPr>
                <w:b/>
                <w:kern w:val="1"/>
                <w:sz w:val="20"/>
                <w:lang w:eastAsia="ar-SA"/>
              </w:rPr>
              <w:t xml:space="preserve"> г.</w:t>
            </w:r>
            <w:r w:rsidR="00D53D93" w:rsidRPr="00E939BE">
              <w:rPr>
                <w:b/>
                <w:kern w:val="1"/>
                <w:sz w:val="20"/>
                <w:lang w:eastAsia="ar-SA"/>
              </w:rPr>
              <w:t xml:space="preserve"> № </w:t>
            </w:r>
            <w:r w:rsidR="00D53D93">
              <w:rPr>
                <w:b/>
                <w:kern w:val="1"/>
                <w:sz w:val="20"/>
                <w:lang w:eastAsia="ar-SA"/>
              </w:rPr>
              <w:t>____</w:t>
            </w:r>
            <w:r w:rsidR="00D53D93" w:rsidRPr="00E939BE">
              <w:rPr>
                <w:b/>
                <w:kern w:val="1"/>
                <w:sz w:val="20"/>
                <w:lang w:eastAsia="ar-SA"/>
              </w:rPr>
              <w:t xml:space="preserve"> </w:t>
            </w:r>
          </w:p>
          <w:p w14:paraId="62375428" w14:textId="08E7FD09" w:rsidR="004147C6" w:rsidRPr="00E939BE" w:rsidRDefault="004147C6" w:rsidP="004147C6">
            <w:pPr>
              <w:widowControl w:val="0"/>
              <w:suppressAutoHyphens/>
              <w:jc w:val="right"/>
              <w:rPr>
                <w:b/>
                <w:kern w:val="1"/>
                <w:sz w:val="20"/>
                <w:lang w:eastAsia="ar-SA"/>
              </w:rPr>
            </w:pPr>
          </w:p>
          <w:p w14:paraId="6E47C927" w14:textId="77777777" w:rsidR="00287780" w:rsidRPr="00E939BE" w:rsidRDefault="00287780" w:rsidP="00D53D93">
            <w:pPr>
              <w:widowControl w:val="0"/>
              <w:suppressAutoHyphens/>
              <w:snapToGrid w:val="0"/>
              <w:jc w:val="right"/>
              <w:rPr>
                <w:kern w:val="1"/>
                <w:sz w:val="20"/>
                <w:lang w:eastAsia="ar-SA"/>
              </w:rPr>
            </w:pPr>
          </w:p>
        </w:tc>
      </w:tr>
    </w:tbl>
    <w:p w14:paraId="1CD8160D" w14:textId="7F100500" w:rsidR="00287780" w:rsidRDefault="00287780" w:rsidP="00287780">
      <w:pPr>
        <w:ind w:left="-1134"/>
        <w:jc w:val="center"/>
        <w:rPr>
          <w:rFonts w:eastAsia="Arial Unicode MS"/>
        </w:rPr>
      </w:pPr>
      <w:r w:rsidRPr="00287780">
        <w:rPr>
          <w:rFonts w:eastAsia="Arial Unicode MS"/>
          <w:noProof/>
        </w:rPr>
        <w:drawing>
          <wp:inline distT="0" distB="0" distL="0" distR="0" wp14:anchorId="02DBE5C0" wp14:editId="2DE7A290">
            <wp:extent cx="10117206" cy="2325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6058" cy="2329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5"/>
        <w:gridCol w:w="4208"/>
      </w:tblGrid>
      <w:tr w:rsidR="00287780" w:rsidRPr="00426E78" w14:paraId="49AA09FC" w14:textId="77777777" w:rsidTr="00287780">
        <w:tc>
          <w:tcPr>
            <w:tcW w:w="981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959A8FC" w14:textId="77777777" w:rsidR="00287780" w:rsidRPr="00A2377D" w:rsidRDefault="00287780" w:rsidP="004B535C">
            <w:pPr>
              <w:ind w:firstLine="709"/>
              <w:jc w:val="both"/>
              <w:rPr>
                <w:bCs/>
                <w:color w:val="000000" w:themeColor="text1"/>
              </w:rPr>
            </w:pPr>
            <w:r w:rsidRPr="00A2377D">
              <w:rPr>
                <w:bCs/>
                <w:color w:val="000000" w:themeColor="text1"/>
              </w:rPr>
              <w:t>Заказчик</w:t>
            </w:r>
          </w:p>
          <w:p w14:paraId="0FB4AAC9" w14:textId="55293EAD" w:rsidR="00287780" w:rsidRPr="00A2377D" w:rsidRDefault="004B535C" w:rsidP="004B535C">
            <w:pPr>
              <w:jc w:val="both"/>
              <w:rPr>
                <w:rStyle w:val="apple-converted-space"/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</w:t>
            </w:r>
            <w:r w:rsidR="00287780" w:rsidRPr="00A2377D">
              <w:rPr>
                <w:b/>
                <w:color w:val="000000" w:themeColor="text1"/>
              </w:rPr>
              <w:t xml:space="preserve">ООО </w:t>
            </w:r>
            <w:r w:rsidR="00287780" w:rsidRPr="00A2377D">
              <w:rPr>
                <w:b/>
                <w:bCs/>
                <w:color w:val="000000" w:themeColor="text1"/>
              </w:rPr>
              <w:t>ПСК «Основа Сочи»</w:t>
            </w:r>
            <w:r w:rsidR="00287780" w:rsidRPr="00A2377D">
              <w:rPr>
                <w:rStyle w:val="apple-converted-space"/>
                <w:b/>
                <w:bCs/>
                <w:color w:val="000000" w:themeColor="text1"/>
              </w:rPr>
              <w:t> 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395"/>
            </w:tblGrid>
            <w:tr w:rsidR="00287780" w:rsidRPr="00A2377D" w14:paraId="2476BC17" w14:textId="77777777" w:rsidTr="004B535C">
              <w:tc>
                <w:tcPr>
                  <w:tcW w:w="4395" w:type="dxa"/>
                </w:tcPr>
                <w:p w14:paraId="606F46BB" w14:textId="4F36523A" w:rsidR="00287780" w:rsidRPr="00A2377D" w:rsidRDefault="004B535C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  <w:lang w:eastAsia="en-US"/>
                    </w:rPr>
                    <w:t>Исполнительный</w:t>
                  </w:r>
                  <w:r w:rsidR="00287780" w:rsidRPr="00A2377D">
                    <w:rPr>
                      <w:b/>
                      <w:color w:val="000000" w:themeColor="text1"/>
                      <w:lang w:eastAsia="en-US"/>
                    </w:rPr>
                    <w:t xml:space="preserve"> директор</w:t>
                  </w:r>
                </w:p>
                <w:p w14:paraId="27F95D22" w14:textId="77777777" w:rsidR="00287780" w:rsidRPr="00A2377D" w:rsidRDefault="00287780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c>
            </w:tr>
            <w:tr w:rsidR="00287780" w:rsidRPr="00A2377D" w14:paraId="0BB3EE12" w14:textId="77777777" w:rsidTr="004B535C">
              <w:tc>
                <w:tcPr>
                  <w:tcW w:w="4395" w:type="dxa"/>
                </w:tcPr>
                <w:p w14:paraId="7A1A96EB" w14:textId="77777777" w:rsidR="00287780" w:rsidRPr="00A2377D" w:rsidRDefault="00287780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>_______________ Н.Д. Пшеницькая</w:t>
                  </w:r>
                </w:p>
                <w:p w14:paraId="691CAA08" w14:textId="77777777" w:rsidR="00287780" w:rsidRPr="00A2377D" w:rsidRDefault="00287780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>м.п.</w:t>
                  </w:r>
                </w:p>
              </w:tc>
            </w:tr>
          </w:tbl>
          <w:p w14:paraId="10C0D101" w14:textId="77777777" w:rsidR="00287780" w:rsidRPr="00A2377D" w:rsidRDefault="00287780" w:rsidP="004B535C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42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01ECA23" w14:textId="77777777" w:rsidR="00287780" w:rsidRPr="00A2377D" w:rsidRDefault="00287780" w:rsidP="004B535C">
            <w:pPr>
              <w:ind w:firstLine="709"/>
              <w:jc w:val="both"/>
              <w:rPr>
                <w:color w:val="000000" w:themeColor="text1"/>
              </w:rPr>
            </w:pPr>
            <w:r w:rsidRPr="00A2377D">
              <w:rPr>
                <w:color w:val="000000" w:themeColor="text1"/>
              </w:rPr>
              <w:t>Подрядчик</w:t>
            </w:r>
          </w:p>
          <w:p w14:paraId="483D7216" w14:textId="6B09DE7F" w:rsidR="00287780" w:rsidRPr="00A2377D" w:rsidRDefault="00287780" w:rsidP="004B535C">
            <w:pPr>
              <w:rPr>
                <w:b/>
              </w:rPr>
            </w:pPr>
            <w:r w:rsidRPr="00A2377D">
              <w:rPr>
                <w:b/>
              </w:rPr>
              <w:t>ООО «</w:t>
            </w:r>
            <w:r w:rsidR="004147C6">
              <w:rPr>
                <w:b/>
              </w:rPr>
              <w:t xml:space="preserve"> </w:t>
            </w:r>
            <w:r w:rsidRPr="00A2377D">
              <w:rPr>
                <w:b/>
              </w:rPr>
              <w:t>»</w:t>
            </w:r>
          </w:p>
          <w:p w14:paraId="784E99DE" w14:textId="77777777" w:rsidR="00287780" w:rsidRPr="00A2377D" w:rsidRDefault="00287780" w:rsidP="004B535C">
            <w:pPr>
              <w:rPr>
                <w:b/>
              </w:rPr>
            </w:pPr>
            <w:r w:rsidRPr="00A2377D">
              <w:rPr>
                <w:b/>
              </w:rPr>
              <w:t>Генеральный директор</w:t>
            </w:r>
          </w:p>
          <w:p w14:paraId="7A71DEB8" w14:textId="77777777" w:rsidR="00287780" w:rsidRPr="00A2377D" w:rsidRDefault="00287780" w:rsidP="004B535C">
            <w:pPr>
              <w:jc w:val="both"/>
              <w:rPr>
                <w:b/>
              </w:rPr>
            </w:pPr>
          </w:p>
          <w:p w14:paraId="7D7A2975" w14:textId="29FCEF19" w:rsidR="00287780" w:rsidRPr="00A2377D" w:rsidRDefault="00287780" w:rsidP="004B535C">
            <w:pPr>
              <w:jc w:val="both"/>
              <w:rPr>
                <w:b/>
              </w:rPr>
            </w:pPr>
            <w:r w:rsidRPr="00A2377D">
              <w:rPr>
                <w:b/>
              </w:rPr>
              <w:t xml:space="preserve">________________ / </w:t>
            </w:r>
            <w:r w:rsidR="004147C6">
              <w:rPr>
                <w:b/>
              </w:rPr>
              <w:t xml:space="preserve"> </w:t>
            </w:r>
            <w:r w:rsidRPr="00A2377D">
              <w:rPr>
                <w:b/>
              </w:rPr>
              <w:t>/</w:t>
            </w:r>
          </w:p>
          <w:p w14:paraId="52956E01" w14:textId="77777777" w:rsidR="00287780" w:rsidRPr="00426E78" w:rsidRDefault="00287780" w:rsidP="004B535C">
            <w:pPr>
              <w:jc w:val="both"/>
              <w:rPr>
                <w:color w:val="000000" w:themeColor="text1"/>
              </w:rPr>
            </w:pPr>
            <w:r w:rsidRPr="00A2377D">
              <w:rPr>
                <w:b/>
              </w:rPr>
              <w:t xml:space="preserve"> м.п.</w:t>
            </w:r>
          </w:p>
        </w:tc>
      </w:tr>
    </w:tbl>
    <w:p w14:paraId="61CC69C2" w14:textId="3B9643C8" w:rsidR="00D53D93" w:rsidRPr="00D53D93" w:rsidRDefault="00D53D93" w:rsidP="004B535C">
      <w:pPr>
        <w:jc w:val="center"/>
        <w:rPr>
          <w:rFonts w:eastAsia="Arial Unicode MS" w:cs="Arial Unicode MS"/>
          <w:b/>
          <w:bCs/>
        </w:rPr>
      </w:pPr>
      <w:bookmarkStart w:id="0" w:name="_GoBack"/>
      <w:bookmarkEnd w:id="0"/>
      <w:r>
        <w:rPr>
          <w:rFonts w:eastAsia="Arial Unicode MS" w:cs="Arial Unicode MS"/>
          <w:b/>
          <w:bCs/>
        </w:rPr>
        <w:t>Ф</w:t>
      </w:r>
      <w:r w:rsidRPr="00D53D93">
        <w:rPr>
          <w:rFonts w:eastAsia="Arial Unicode MS" w:cs="Arial Unicode MS"/>
          <w:b/>
          <w:bCs/>
        </w:rPr>
        <w:t>орма</w:t>
      </w:r>
      <w:r>
        <w:rPr>
          <w:rFonts w:eastAsia="Arial Unicode MS" w:cs="Arial Unicode MS"/>
          <w:b/>
          <w:bCs/>
        </w:rPr>
        <w:t xml:space="preserve"> приложения</w:t>
      </w:r>
      <w:r w:rsidRPr="00D53D93">
        <w:rPr>
          <w:rFonts w:eastAsia="Arial Unicode MS" w:cs="Arial Unicode MS"/>
          <w:b/>
          <w:bCs/>
        </w:rPr>
        <w:t xml:space="preserve"> утверждена:</w:t>
      </w:r>
    </w:p>
    <w:p w14:paraId="7A0220D3" w14:textId="77777777" w:rsidR="00D53D93" w:rsidRDefault="00D53D93" w:rsidP="00D53D93">
      <w:pPr>
        <w:jc w:val="center"/>
        <w:rPr>
          <w:rFonts w:eastAsia="Arial Unicode MS" w:cs="Arial Unicode MS"/>
        </w:rPr>
      </w:pPr>
    </w:p>
    <w:tbl>
      <w:tblPr>
        <w:tblW w:w="14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5"/>
        <w:gridCol w:w="4208"/>
      </w:tblGrid>
      <w:tr w:rsidR="00D53D93" w:rsidRPr="00426E78" w14:paraId="21CEDED8" w14:textId="77777777" w:rsidTr="006C59F2">
        <w:trPr>
          <w:trHeight w:val="85"/>
        </w:trPr>
        <w:tc>
          <w:tcPr>
            <w:tcW w:w="981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EB22754" w14:textId="77777777" w:rsidR="00D53D93" w:rsidRPr="00A2377D" w:rsidRDefault="00D53D93" w:rsidP="004B535C">
            <w:pPr>
              <w:ind w:firstLine="709"/>
              <w:jc w:val="both"/>
              <w:rPr>
                <w:bCs/>
                <w:color w:val="000000" w:themeColor="text1"/>
              </w:rPr>
            </w:pPr>
            <w:r w:rsidRPr="00A2377D">
              <w:rPr>
                <w:bCs/>
                <w:color w:val="000000" w:themeColor="text1"/>
              </w:rPr>
              <w:t>Заказчик</w:t>
            </w:r>
          </w:p>
          <w:p w14:paraId="539B91EA" w14:textId="77777777" w:rsidR="00D53D93" w:rsidRPr="00A2377D" w:rsidRDefault="00D53D93" w:rsidP="006C59F2">
            <w:pPr>
              <w:ind w:left="74"/>
              <w:jc w:val="both"/>
              <w:rPr>
                <w:rStyle w:val="apple-converted-space"/>
                <w:b/>
                <w:bCs/>
                <w:color w:val="000000" w:themeColor="text1"/>
              </w:rPr>
            </w:pPr>
            <w:r w:rsidRPr="00A2377D">
              <w:rPr>
                <w:b/>
                <w:color w:val="000000" w:themeColor="text1"/>
              </w:rPr>
              <w:t xml:space="preserve">ООО </w:t>
            </w:r>
            <w:r w:rsidRPr="00A2377D">
              <w:rPr>
                <w:b/>
                <w:bCs/>
                <w:color w:val="000000" w:themeColor="text1"/>
              </w:rPr>
              <w:t>ПСК «Основа Сочи»</w:t>
            </w:r>
            <w:r w:rsidRPr="00A2377D">
              <w:rPr>
                <w:rStyle w:val="apple-converted-space"/>
                <w:b/>
                <w:bCs/>
                <w:color w:val="000000" w:themeColor="text1"/>
              </w:rPr>
              <w:t> </w:t>
            </w:r>
          </w:p>
          <w:p w14:paraId="12399407" w14:textId="77777777" w:rsidR="00D53D93" w:rsidRPr="00A2377D" w:rsidRDefault="00D53D93" w:rsidP="004B535C">
            <w:pPr>
              <w:jc w:val="both"/>
              <w:rPr>
                <w:rFonts w:eastAsia="Arial Unicode MS"/>
                <w:bCs/>
                <w:color w:val="000000" w:themeColor="text1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395"/>
            </w:tblGrid>
            <w:tr w:rsidR="00D53D93" w:rsidRPr="00A2377D" w14:paraId="5B95C07F" w14:textId="77777777" w:rsidTr="004B535C">
              <w:tc>
                <w:tcPr>
                  <w:tcW w:w="4395" w:type="dxa"/>
                </w:tcPr>
                <w:p w14:paraId="45F09819" w14:textId="2951D3DA" w:rsidR="00D53D93" w:rsidRPr="00A2377D" w:rsidRDefault="004B535C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  <w:lang w:eastAsia="en-US"/>
                    </w:rPr>
                    <w:t>Исполнительный</w:t>
                  </w:r>
                  <w:r w:rsidR="00D53D93" w:rsidRPr="00A2377D">
                    <w:rPr>
                      <w:b/>
                      <w:color w:val="000000" w:themeColor="text1"/>
                      <w:lang w:eastAsia="en-US"/>
                    </w:rPr>
                    <w:t xml:space="preserve"> директор</w:t>
                  </w:r>
                </w:p>
                <w:p w14:paraId="3A07E2D4" w14:textId="77777777" w:rsidR="00D53D93" w:rsidRPr="00A2377D" w:rsidRDefault="00D53D93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c>
            </w:tr>
            <w:tr w:rsidR="00D53D93" w:rsidRPr="00A2377D" w14:paraId="096DE490" w14:textId="77777777" w:rsidTr="004B535C">
              <w:tc>
                <w:tcPr>
                  <w:tcW w:w="4395" w:type="dxa"/>
                </w:tcPr>
                <w:p w14:paraId="1B06AE0B" w14:textId="77777777" w:rsidR="00D53D93" w:rsidRPr="00A2377D" w:rsidRDefault="00D53D93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>_______________ Н.Д. Пшеницькая</w:t>
                  </w:r>
                </w:p>
                <w:p w14:paraId="6A4F90AB" w14:textId="77777777" w:rsidR="00D53D93" w:rsidRPr="00A2377D" w:rsidRDefault="00D53D93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>м.п.</w:t>
                  </w:r>
                </w:p>
              </w:tc>
            </w:tr>
          </w:tbl>
          <w:p w14:paraId="57E62621" w14:textId="77777777" w:rsidR="00D53D93" w:rsidRPr="00A2377D" w:rsidRDefault="00D53D93" w:rsidP="004B535C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42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3519435" w14:textId="77777777" w:rsidR="00D53D93" w:rsidRPr="00A2377D" w:rsidRDefault="00D53D93" w:rsidP="004B535C">
            <w:pPr>
              <w:ind w:firstLine="709"/>
              <w:jc w:val="both"/>
              <w:rPr>
                <w:color w:val="000000" w:themeColor="text1"/>
              </w:rPr>
            </w:pPr>
            <w:r w:rsidRPr="00A2377D">
              <w:rPr>
                <w:color w:val="000000" w:themeColor="text1"/>
              </w:rPr>
              <w:t>Подрядчик</w:t>
            </w:r>
          </w:p>
          <w:p w14:paraId="5BAF9563" w14:textId="77777777" w:rsidR="00D53D93" w:rsidRPr="00A2377D" w:rsidRDefault="00D53D93" w:rsidP="004B535C">
            <w:pPr>
              <w:rPr>
                <w:b/>
              </w:rPr>
            </w:pPr>
            <w:r w:rsidRPr="00A2377D">
              <w:rPr>
                <w:b/>
              </w:rPr>
              <w:t>ООО «</w:t>
            </w:r>
            <w:r>
              <w:rPr>
                <w:b/>
              </w:rPr>
              <w:t xml:space="preserve"> </w:t>
            </w:r>
            <w:r w:rsidRPr="00A2377D">
              <w:rPr>
                <w:b/>
              </w:rPr>
              <w:t>»</w:t>
            </w:r>
          </w:p>
          <w:p w14:paraId="7A02D286" w14:textId="77777777" w:rsidR="00D53D93" w:rsidRPr="00A2377D" w:rsidRDefault="00D53D93" w:rsidP="004B535C">
            <w:r>
              <w:t xml:space="preserve"> </w:t>
            </w:r>
          </w:p>
          <w:p w14:paraId="59535D88" w14:textId="77777777" w:rsidR="00D53D93" w:rsidRPr="00A2377D" w:rsidRDefault="00D53D93" w:rsidP="004B535C">
            <w:pPr>
              <w:rPr>
                <w:b/>
              </w:rPr>
            </w:pPr>
            <w:r w:rsidRPr="00A2377D">
              <w:rPr>
                <w:b/>
              </w:rPr>
              <w:t>Генеральный директор</w:t>
            </w:r>
          </w:p>
          <w:p w14:paraId="6E38182C" w14:textId="77777777" w:rsidR="00D53D93" w:rsidRPr="00A2377D" w:rsidRDefault="00D53D93" w:rsidP="004B535C">
            <w:pPr>
              <w:jc w:val="both"/>
              <w:rPr>
                <w:b/>
              </w:rPr>
            </w:pPr>
          </w:p>
          <w:p w14:paraId="79045428" w14:textId="77777777" w:rsidR="00D53D93" w:rsidRPr="00A2377D" w:rsidRDefault="00D53D93" w:rsidP="004B535C">
            <w:pPr>
              <w:jc w:val="both"/>
              <w:rPr>
                <w:b/>
              </w:rPr>
            </w:pPr>
            <w:r w:rsidRPr="00A2377D">
              <w:rPr>
                <w:b/>
              </w:rPr>
              <w:t xml:space="preserve">________________ / </w:t>
            </w:r>
            <w:r>
              <w:rPr>
                <w:b/>
              </w:rPr>
              <w:t xml:space="preserve"> </w:t>
            </w:r>
            <w:r w:rsidRPr="00A2377D">
              <w:rPr>
                <w:b/>
              </w:rPr>
              <w:t>/</w:t>
            </w:r>
          </w:p>
          <w:p w14:paraId="361D6C42" w14:textId="77777777" w:rsidR="00D53D93" w:rsidRPr="00426E78" w:rsidRDefault="00D53D93" w:rsidP="004B535C">
            <w:pPr>
              <w:jc w:val="both"/>
              <w:rPr>
                <w:color w:val="000000" w:themeColor="text1"/>
              </w:rPr>
            </w:pPr>
            <w:r w:rsidRPr="00A2377D">
              <w:rPr>
                <w:b/>
              </w:rPr>
              <w:t xml:space="preserve"> м.п.</w:t>
            </w:r>
          </w:p>
        </w:tc>
      </w:tr>
    </w:tbl>
    <w:p w14:paraId="6DC6D71B" w14:textId="003710B0" w:rsidR="00287780" w:rsidRDefault="00287780" w:rsidP="00287780">
      <w:pPr>
        <w:jc w:val="center"/>
        <w:rPr>
          <w:rFonts w:eastAsia="Arial Unicode MS" w:cs="Arial Unicode MS"/>
        </w:rPr>
      </w:pPr>
    </w:p>
    <w:p w14:paraId="5B87D660" w14:textId="271B80E2" w:rsidR="00287780" w:rsidRDefault="00287780" w:rsidP="00287780">
      <w:pPr>
        <w:jc w:val="center"/>
        <w:rPr>
          <w:rFonts w:eastAsia="Arial Unicode MS" w:cs="Arial Unicode MS"/>
        </w:rPr>
      </w:pPr>
    </w:p>
    <w:p w14:paraId="652C38C3" w14:textId="6C8A88CC" w:rsidR="008759F1" w:rsidRDefault="008759F1" w:rsidP="00287780">
      <w:pPr>
        <w:jc w:val="center"/>
        <w:rPr>
          <w:rFonts w:eastAsia="Arial Unicode MS" w:cs="Arial Unicode MS"/>
        </w:rPr>
      </w:pPr>
    </w:p>
    <w:p w14:paraId="011960F1" w14:textId="77777777" w:rsidR="004B535C" w:rsidRDefault="004B535C" w:rsidP="00287780">
      <w:pPr>
        <w:jc w:val="center"/>
        <w:rPr>
          <w:rFonts w:eastAsia="Arial Unicode MS" w:cs="Arial Unicode MS"/>
        </w:rPr>
        <w:sectPr w:rsidR="004B535C" w:rsidSect="004B535C">
          <w:pgSz w:w="16800" w:h="11900" w:orient="landscape"/>
          <w:pgMar w:top="879" w:right="811" w:bottom="703" w:left="1559" w:header="720" w:footer="720" w:gutter="0"/>
          <w:cols w:space="720"/>
          <w:docGrid w:linePitch="360"/>
        </w:sectPr>
      </w:pPr>
    </w:p>
    <w:p w14:paraId="19AEF2E5" w14:textId="43391CF9" w:rsidR="008759F1" w:rsidRDefault="008759F1" w:rsidP="00287780">
      <w:pPr>
        <w:jc w:val="center"/>
        <w:rPr>
          <w:rFonts w:eastAsia="Arial Unicode MS" w:cs="Arial Unicode MS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42304B" w:rsidRPr="00E939BE" w14:paraId="5DBB2B73" w14:textId="77777777" w:rsidTr="004B535C">
        <w:trPr>
          <w:trHeight w:val="290"/>
        </w:trPr>
        <w:tc>
          <w:tcPr>
            <w:tcW w:w="9889" w:type="dxa"/>
            <w:vAlign w:val="center"/>
          </w:tcPr>
          <w:p w14:paraId="24C96883" w14:textId="77777777" w:rsidR="0042304B" w:rsidRPr="00E939BE" w:rsidRDefault="0042304B" w:rsidP="004B535C">
            <w:pPr>
              <w:widowControl w:val="0"/>
              <w:suppressAutoHyphens/>
              <w:snapToGrid w:val="0"/>
              <w:jc w:val="right"/>
              <w:rPr>
                <w:b/>
                <w:kern w:val="1"/>
                <w:sz w:val="20"/>
                <w:lang w:eastAsia="ar-SA"/>
              </w:rPr>
            </w:pPr>
            <w:r w:rsidRPr="00E939BE">
              <w:rPr>
                <w:b/>
                <w:kern w:val="1"/>
                <w:sz w:val="20"/>
                <w:lang w:eastAsia="ar-SA"/>
              </w:rPr>
              <w:t>Приложение №</w:t>
            </w:r>
            <w:r>
              <w:rPr>
                <w:b/>
                <w:kern w:val="1"/>
                <w:sz w:val="20"/>
                <w:lang w:eastAsia="ar-SA"/>
              </w:rPr>
              <w:t>5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  </w:t>
            </w:r>
          </w:p>
        </w:tc>
      </w:tr>
      <w:tr w:rsidR="0042304B" w:rsidRPr="00E939BE" w14:paraId="13C93BF1" w14:textId="77777777" w:rsidTr="004B535C">
        <w:tc>
          <w:tcPr>
            <w:tcW w:w="9889" w:type="dxa"/>
            <w:vAlign w:val="center"/>
          </w:tcPr>
          <w:p w14:paraId="707ECE04" w14:textId="77777777" w:rsidR="0042304B" w:rsidRPr="00E939BE" w:rsidRDefault="0042304B" w:rsidP="004B535C">
            <w:pPr>
              <w:widowControl w:val="0"/>
              <w:suppressAutoHyphens/>
              <w:snapToGrid w:val="0"/>
              <w:jc w:val="right"/>
              <w:rPr>
                <w:b/>
                <w:kern w:val="1"/>
                <w:sz w:val="20"/>
                <w:lang w:eastAsia="ar-SA"/>
              </w:rPr>
            </w:pPr>
            <w:r w:rsidRPr="00E939BE">
              <w:rPr>
                <w:b/>
                <w:kern w:val="1"/>
                <w:sz w:val="20"/>
                <w:lang w:eastAsia="ar-SA"/>
              </w:rPr>
              <w:t xml:space="preserve">к </w:t>
            </w:r>
            <w:r>
              <w:rPr>
                <w:b/>
                <w:kern w:val="1"/>
                <w:sz w:val="20"/>
                <w:lang w:eastAsia="ar-SA"/>
              </w:rPr>
              <w:t>д</w:t>
            </w:r>
            <w:r w:rsidRPr="00E939BE">
              <w:rPr>
                <w:b/>
                <w:kern w:val="1"/>
                <w:sz w:val="20"/>
                <w:lang w:eastAsia="ar-SA"/>
              </w:rPr>
              <w:t>оговору от «</w:t>
            </w:r>
            <w:r>
              <w:rPr>
                <w:b/>
                <w:kern w:val="1"/>
                <w:sz w:val="20"/>
                <w:lang w:eastAsia="ar-SA"/>
              </w:rPr>
              <w:t>___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» </w:t>
            </w:r>
            <w:r>
              <w:rPr>
                <w:b/>
                <w:kern w:val="1"/>
                <w:sz w:val="20"/>
                <w:lang w:eastAsia="ar-SA"/>
              </w:rPr>
              <w:t>________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 202</w:t>
            </w:r>
            <w:r>
              <w:rPr>
                <w:b/>
                <w:kern w:val="1"/>
                <w:sz w:val="20"/>
                <w:lang w:eastAsia="ar-SA"/>
              </w:rPr>
              <w:t>3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 г.</w:t>
            </w:r>
            <w:r>
              <w:rPr>
                <w:b/>
                <w:kern w:val="1"/>
                <w:sz w:val="20"/>
                <w:lang w:eastAsia="ar-SA"/>
              </w:rPr>
              <w:t xml:space="preserve"> 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№ </w:t>
            </w:r>
            <w:r>
              <w:rPr>
                <w:b/>
                <w:kern w:val="1"/>
                <w:sz w:val="20"/>
                <w:lang w:eastAsia="ar-SA"/>
              </w:rPr>
              <w:t xml:space="preserve"> ___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 </w:t>
            </w:r>
          </w:p>
          <w:p w14:paraId="4BB2573A" w14:textId="77777777" w:rsidR="0042304B" w:rsidRPr="00287780" w:rsidRDefault="0042304B" w:rsidP="004B535C">
            <w:pPr>
              <w:widowControl w:val="0"/>
              <w:suppressAutoHyphens/>
              <w:jc w:val="right"/>
              <w:rPr>
                <w:b/>
                <w:kern w:val="1"/>
                <w:sz w:val="20"/>
                <w:lang w:eastAsia="ar-SA"/>
              </w:rPr>
            </w:pPr>
          </w:p>
        </w:tc>
      </w:tr>
    </w:tbl>
    <w:p w14:paraId="2A0D474C" w14:textId="77777777" w:rsidR="0042304B" w:rsidRDefault="0042304B" w:rsidP="0042304B">
      <w:pPr>
        <w:pStyle w:val="3"/>
        <w:keepNext w:val="0"/>
        <w:rPr>
          <w:b/>
          <w:color w:val="000000"/>
          <w:sz w:val="28"/>
          <w:szCs w:val="28"/>
        </w:rPr>
      </w:pPr>
      <w:bookmarkStart w:id="1" w:name="_АКТ_№__________"/>
      <w:bookmarkEnd w:id="1"/>
    </w:p>
    <w:p w14:paraId="5A74F1AB" w14:textId="77777777" w:rsidR="0042304B" w:rsidRPr="00DF4745" w:rsidRDefault="0042304B" w:rsidP="0042304B">
      <w:pPr>
        <w:pStyle w:val="3"/>
        <w:keepNext w:val="0"/>
        <w:jc w:val="center"/>
        <w:rPr>
          <w:b/>
          <w:color w:val="000000"/>
          <w:sz w:val="28"/>
          <w:szCs w:val="28"/>
        </w:rPr>
      </w:pPr>
      <w:r w:rsidRPr="00DF4745">
        <w:rPr>
          <w:b/>
          <w:color w:val="000000"/>
          <w:sz w:val="28"/>
          <w:szCs w:val="28"/>
        </w:rPr>
        <w:t>АКТ № _________</w:t>
      </w:r>
    </w:p>
    <w:p w14:paraId="53681CC3" w14:textId="77777777" w:rsidR="0042304B" w:rsidRDefault="0042304B" w:rsidP="0042304B">
      <w:pPr>
        <w:ind w:firstLine="709"/>
        <w:jc w:val="center"/>
        <w:rPr>
          <w:b/>
          <w:color w:val="000000"/>
          <w:szCs w:val="20"/>
        </w:rPr>
      </w:pPr>
      <w:r>
        <w:rPr>
          <w:b/>
          <w:color w:val="000000"/>
          <w:szCs w:val="20"/>
        </w:rPr>
        <w:t>Сдачи-</w:t>
      </w:r>
      <w:r w:rsidRPr="00DF4745">
        <w:rPr>
          <w:b/>
          <w:color w:val="000000"/>
          <w:szCs w:val="20"/>
        </w:rPr>
        <w:t>приемки</w:t>
      </w:r>
      <w:r>
        <w:rPr>
          <w:b/>
          <w:color w:val="000000"/>
          <w:szCs w:val="20"/>
        </w:rPr>
        <w:t xml:space="preserve"> результата</w:t>
      </w:r>
      <w:r w:rsidRPr="00DF4745">
        <w:rPr>
          <w:b/>
          <w:color w:val="000000"/>
          <w:szCs w:val="20"/>
        </w:rPr>
        <w:t xml:space="preserve"> </w:t>
      </w:r>
      <w:r w:rsidRPr="006770A7">
        <w:rPr>
          <w:b/>
          <w:color w:val="000000"/>
          <w:szCs w:val="20"/>
        </w:rPr>
        <w:t>выполненных работ</w:t>
      </w:r>
    </w:p>
    <w:p w14:paraId="5C245767" w14:textId="77777777" w:rsidR="0042304B" w:rsidRPr="00DF4745" w:rsidRDefault="0042304B" w:rsidP="0042304B">
      <w:pPr>
        <w:jc w:val="center"/>
        <w:rPr>
          <w:b/>
          <w:color w:val="000000"/>
          <w:szCs w:val="20"/>
        </w:rPr>
      </w:pPr>
    </w:p>
    <w:p w14:paraId="793A0034" w14:textId="77777777" w:rsidR="0042304B" w:rsidRPr="006770A7" w:rsidRDefault="0042304B" w:rsidP="0042304B">
      <w:pPr>
        <w:spacing w:line="360" w:lineRule="auto"/>
        <w:jc w:val="center"/>
        <w:rPr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7"/>
        <w:gridCol w:w="650"/>
        <w:gridCol w:w="651"/>
        <w:gridCol w:w="651"/>
      </w:tblGrid>
      <w:tr w:rsidR="0042304B" w:rsidRPr="00DF4745" w14:paraId="02BC8A7E" w14:textId="77777777" w:rsidTr="004B535C">
        <w:tc>
          <w:tcPr>
            <w:tcW w:w="8077" w:type="dxa"/>
            <w:tcBorders>
              <w:top w:val="nil"/>
              <w:left w:val="nil"/>
              <w:bottom w:val="nil"/>
            </w:tcBorders>
          </w:tcPr>
          <w:p w14:paraId="4126B969" w14:textId="77777777" w:rsidR="0042304B" w:rsidRPr="00DF4745" w:rsidRDefault="0042304B" w:rsidP="004B535C">
            <w:pPr>
              <w:jc w:val="right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Дата составления</w:t>
            </w:r>
          </w:p>
        </w:tc>
        <w:tc>
          <w:tcPr>
            <w:tcW w:w="650" w:type="dxa"/>
          </w:tcPr>
          <w:p w14:paraId="05A3C7FE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</w:tcPr>
          <w:p w14:paraId="773BFC64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</w:tcPr>
          <w:p w14:paraId="534E6D1B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304B" w:rsidRPr="00DF4745" w14:paraId="5AB8FBE2" w14:textId="77777777" w:rsidTr="004B535C">
        <w:tc>
          <w:tcPr>
            <w:tcW w:w="8077" w:type="dxa"/>
            <w:tcBorders>
              <w:top w:val="nil"/>
              <w:left w:val="nil"/>
              <w:bottom w:val="nil"/>
            </w:tcBorders>
          </w:tcPr>
          <w:p w14:paraId="1619A38C" w14:textId="77777777" w:rsidR="0042304B" w:rsidRPr="00DF4745" w:rsidRDefault="0042304B" w:rsidP="004B535C">
            <w:pPr>
              <w:jc w:val="both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Организация ______________________________________________ по ОКПО</w:t>
            </w:r>
          </w:p>
        </w:tc>
        <w:tc>
          <w:tcPr>
            <w:tcW w:w="1952" w:type="dxa"/>
            <w:gridSpan w:val="3"/>
          </w:tcPr>
          <w:p w14:paraId="70A3E5EF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05A3E2E6" w14:textId="77777777" w:rsidR="0042304B" w:rsidRPr="00DF4745" w:rsidRDefault="0042304B" w:rsidP="0042304B">
      <w:pPr>
        <w:jc w:val="center"/>
        <w:rPr>
          <w:color w:val="000000"/>
          <w:sz w:val="20"/>
          <w:szCs w:val="20"/>
        </w:rPr>
      </w:pPr>
    </w:p>
    <w:p w14:paraId="7B444434" w14:textId="77777777" w:rsidR="0042304B" w:rsidRPr="00DF4745" w:rsidRDefault="0042304B" w:rsidP="0042304B">
      <w:pPr>
        <w:spacing w:line="360" w:lineRule="auto"/>
        <w:jc w:val="center"/>
        <w:rPr>
          <w:color w:val="000000"/>
          <w:sz w:val="20"/>
          <w:szCs w:val="20"/>
        </w:rPr>
      </w:pPr>
    </w:p>
    <w:p w14:paraId="04F97701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Заказчик в лице _____________________________________________________, с одной стороны, и исполнитель работ</w:t>
      </w:r>
    </w:p>
    <w:p w14:paraId="71571B6E" w14:textId="77777777" w:rsidR="0042304B" w:rsidRPr="00DF4745" w:rsidRDefault="0042304B" w:rsidP="004B535C">
      <w:pPr>
        <w:jc w:val="both"/>
        <w:rPr>
          <w:color w:val="000000"/>
          <w:sz w:val="16"/>
          <w:szCs w:val="16"/>
        </w:rPr>
      </w:pPr>
      <w:r w:rsidRPr="00DF4745">
        <w:rPr>
          <w:color w:val="000000"/>
          <w:sz w:val="20"/>
          <w:szCs w:val="20"/>
        </w:rPr>
        <w:tab/>
      </w:r>
      <w:r w:rsidRPr="00DF4745">
        <w:rPr>
          <w:color w:val="000000"/>
          <w:sz w:val="20"/>
          <w:szCs w:val="20"/>
        </w:rPr>
        <w:tab/>
      </w:r>
      <w:r w:rsidRPr="00DF4745">
        <w:rPr>
          <w:color w:val="000000"/>
          <w:sz w:val="20"/>
          <w:szCs w:val="20"/>
        </w:rPr>
        <w:tab/>
      </w:r>
      <w:r w:rsidRPr="00DF4745">
        <w:rPr>
          <w:color w:val="000000"/>
          <w:sz w:val="16"/>
          <w:szCs w:val="16"/>
        </w:rPr>
        <w:t>(должность, фамилия, имя, отчество)</w:t>
      </w:r>
    </w:p>
    <w:p w14:paraId="35C44266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(генеральный подрядчик, подрядчик) в лице _______________________________________________ с другой стороны,</w:t>
      </w:r>
    </w:p>
    <w:p w14:paraId="45340B36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составили настоящий акт о нижеследующем.</w:t>
      </w:r>
    </w:p>
    <w:p w14:paraId="789EED62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1. Исполнителем работ предъявлен Заказчику к приемке _____________________________________________________________________________________________</w:t>
      </w:r>
    </w:p>
    <w:p w14:paraId="0405AF7B" w14:textId="77777777" w:rsidR="0042304B" w:rsidRPr="00DF4745" w:rsidRDefault="0042304B" w:rsidP="004B535C">
      <w:pPr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  <w:t xml:space="preserve">                 (наименование объекта и вид строительства)</w:t>
      </w:r>
    </w:p>
    <w:p w14:paraId="6929C44B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_____________________________________________________________________________________________,</w:t>
      </w:r>
    </w:p>
    <w:p w14:paraId="025C5D72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расположенные по адресу ______________________________________________________________________</w:t>
      </w:r>
    </w:p>
    <w:p w14:paraId="2C799CFB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_____________________________________________________________________________________________</w:t>
      </w:r>
    </w:p>
    <w:p w14:paraId="5088165D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 xml:space="preserve">2. Строительство производилось </w:t>
      </w:r>
      <w:r>
        <w:rPr>
          <w:color w:val="000000"/>
          <w:sz w:val="20"/>
          <w:szCs w:val="20"/>
        </w:rPr>
        <w:t>на основании Договора_______________________________</w:t>
      </w:r>
      <w:r w:rsidRPr="00DF4745">
        <w:rPr>
          <w:color w:val="000000"/>
          <w:sz w:val="20"/>
          <w:szCs w:val="20"/>
        </w:rPr>
        <w:t xml:space="preserve"> _____________</w:t>
      </w:r>
    </w:p>
    <w:p w14:paraId="0FCEBBB7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_____________________________________________________________________________________________</w:t>
      </w:r>
    </w:p>
    <w:p w14:paraId="09040B5D" w14:textId="77777777" w:rsidR="0042304B" w:rsidRPr="00DF4745" w:rsidRDefault="0042304B" w:rsidP="004B535C">
      <w:pPr>
        <w:jc w:val="center"/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>(наименование органа, выдавшего разрешение)</w:t>
      </w:r>
    </w:p>
    <w:p w14:paraId="7B34A4E1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3. В строительстве принимали участие _____________________________________________________________________________________________</w:t>
      </w:r>
    </w:p>
    <w:p w14:paraId="2DA6517D" w14:textId="77777777" w:rsidR="0042304B" w:rsidRPr="00DF4745" w:rsidRDefault="0042304B" w:rsidP="004B535C">
      <w:pPr>
        <w:jc w:val="center"/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>(наименование субподрядных организаций, их реквизиты, виды работ,</w:t>
      </w:r>
    </w:p>
    <w:p w14:paraId="6090E4BA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_____________________________________________________________________________________________</w:t>
      </w:r>
    </w:p>
    <w:p w14:paraId="31A395E1" w14:textId="77777777" w:rsidR="0042304B" w:rsidRPr="00DF4745" w:rsidRDefault="0042304B" w:rsidP="004B535C">
      <w:pPr>
        <w:jc w:val="center"/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>выполнявшихся каждой из них)</w:t>
      </w:r>
    </w:p>
    <w:p w14:paraId="6BB99833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 xml:space="preserve">4. </w:t>
      </w:r>
      <w:r>
        <w:rPr>
          <w:color w:val="000000"/>
          <w:sz w:val="20"/>
          <w:szCs w:val="20"/>
        </w:rPr>
        <w:t>рабочая</w:t>
      </w:r>
      <w:r w:rsidRPr="00DF4745">
        <w:rPr>
          <w:color w:val="000000"/>
          <w:sz w:val="20"/>
          <w:szCs w:val="20"/>
        </w:rPr>
        <w:t xml:space="preserve"> документация на строительство разработана генеральным проектировщиком</w:t>
      </w:r>
    </w:p>
    <w:p w14:paraId="4A10D6F6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_____________________________________________________________________________________________,</w:t>
      </w:r>
    </w:p>
    <w:p w14:paraId="03136DB8" w14:textId="77777777" w:rsidR="0042304B" w:rsidRPr="00DF4745" w:rsidRDefault="0042304B" w:rsidP="004B535C">
      <w:pPr>
        <w:jc w:val="center"/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>(наименование организации и ее реквизиты)</w:t>
      </w:r>
    </w:p>
    <w:p w14:paraId="1B64D0DC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выполнившим _________________________________________________________________________________________</w:t>
      </w:r>
    </w:p>
    <w:p w14:paraId="05AD576D" w14:textId="77777777" w:rsidR="0042304B" w:rsidRPr="00DF4745" w:rsidRDefault="0042304B" w:rsidP="004B535C">
      <w:pPr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  <w:t>(наименование частей или разделов документации)</w:t>
      </w:r>
    </w:p>
    <w:p w14:paraId="65FFB05C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и субподрядными организациями ________________________________________________________________________</w:t>
      </w:r>
    </w:p>
    <w:p w14:paraId="1D1DA95E" w14:textId="77777777" w:rsidR="0042304B" w:rsidRPr="00DF4745" w:rsidRDefault="0042304B" w:rsidP="004B535C">
      <w:pPr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  <w:t xml:space="preserve">       (наименование организаций, их реквизиты и выполненные части</w:t>
      </w:r>
    </w:p>
    <w:p w14:paraId="15F73CDD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_____________________________________________________________________________________________</w:t>
      </w:r>
    </w:p>
    <w:p w14:paraId="48E6A93A" w14:textId="77777777" w:rsidR="0042304B" w:rsidRPr="00DF4745" w:rsidRDefault="0042304B" w:rsidP="004B535C">
      <w:pPr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>и разделы документации (перечень организаций может указываться в приложении))</w:t>
      </w:r>
    </w:p>
    <w:p w14:paraId="53F6DFB9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_____________________________________________________________________________________________</w:t>
      </w:r>
    </w:p>
    <w:p w14:paraId="40F1AB40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5. Исходные данные для проектирования выданы _________________________________________________</w:t>
      </w:r>
    </w:p>
    <w:p w14:paraId="1243976F" w14:textId="77777777" w:rsidR="0042304B" w:rsidRPr="00DF4745" w:rsidRDefault="0042304B" w:rsidP="004B535C">
      <w:pPr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  <w:t>(наименование Заказчика, научно-исследовательских,</w:t>
      </w:r>
    </w:p>
    <w:p w14:paraId="4615475A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_____________________________________________________________________________________________</w:t>
      </w:r>
    </w:p>
    <w:p w14:paraId="395F3338" w14:textId="77777777" w:rsidR="0042304B" w:rsidRPr="00DF4745" w:rsidRDefault="0042304B" w:rsidP="004B535C">
      <w:pPr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>изыскательских и других организаций, их реквизиты (перечень организаций может указываться в приложении))</w:t>
      </w:r>
    </w:p>
    <w:p w14:paraId="143CB7EC" w14:textId="77777777" w:rsidR="0042304B" w:rsidRPr="00DF4745" w:rsidRDefault="0042304B" w:rsidP="004B535C">
      <w:pPr>
        <w:rPr>
          <w:color w:val="000000"/>
          <w:sz w:val="20"/>
          <w:szCs w:val="20"/>
        </w:rPr>
      </w:pPr>
    </w:p>
    <w:p w14:paraId="7868A4A2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____________________________________________________________________________________________</w:t>
      </w:r>
    </w:p>
    <w:p w14:paraId="6180DB21" w14:textId="77777777" w:rsidR="0042304B" w:rsidRPr="00DF4745" w:rsidRDefault="0042304B" w:rsidP="004B535C">
      <w:pPr>
        <w:rPr>
          <w:color w:val="000000"/>
          <w:sz w:val="20"/>
          <w:szCs w:val="20"/>
        </w:rPr>
      </w:pPr>
    </w:p>
    <w:p w14:paraId="276359A1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 xml:space="preserve">6. </w:t>
      </w:r>
      <w:r>
        <w:rPr>
          <w:color w:val="000000"/>
          <w:sz w:val="20"/>
          <w:szCs w:val="20"/>
        </w:rPr>
        <w:t>Рабочая</w:t>
      </w:r>
      <w:r w:rsidRPr="00DF4745">
        <w:rPr>
          <w:color w:val="000000"/>
          <w:sz w:val="20"/>
          <w:szCs w:val="20"/>
        </w:rPr>
        <w:t xml:space="preserve"> документация утверждена ___________________________________________________</w:t>
      </w:r>
    </w:p>
    <w:p w14:paraId="29724AC2" w14:textId="77777777" w:rsidR="0042304B" w:rsidRPr="00DF4745" w:rsidRDefault="0042304B" w:rsidP="004B535C">
      <w:pPr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  <w:t xml:space="preserve">  (наименование органа, утвердившего (переутвердившего</w:t>
      </w:r>
    </w:p>
    <w:p w14:paraId="20AAC314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_____________________________________________________________________________________________</w:t>
      </w:r>
    </w:p>
    <w:p w14:paraId="520A9E7F" w14:textId="77777777" w:rsidR="0042304B" w:rsidRPr="00DF4745" w:rsidRDefault="0042304B" w:rsidP="004B535C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рабочую</w:t>
      </w:r>
      <w:r w:rsidRPr="00DF4745">
        <w:rPr>
          <w:color w:val="000000"/>
          <w:sz w:val="16"/>
          <w:szCs w:val="16"/>
        </w:rPr>
        <w:t xml:space="preserve"> документацию на объект (очередь, пусковой комплекс))</w:t>
      </w:r>
    </w:p>
    <w:p w14:paraId="7C6F4BDE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"____" ___________________ __________ год</w:t>
      </w:r>
      <w:r w:rsidRPr="00DF4745">
        <w:rPr>
          <w:color w:val="000000"/>
          <w:sz w:val="20"/>
          <w:szCs w:val="20"/>
        </w:rPr>
        <w:tab/>
        <w:t>№ _________________</w:t>
      </w:r>
    </w:p>
    <w:p w14:paraId="54BE8CC4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7. Строительно-монтажные работы осуществлены в сроки:</w:t>
      </w:r>
    </w:p>
    <w:p w14:paraId="2D2B24A1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Начало работ _________________________________________________________________________</w:t>
      </w:r>
    </w:p>
    <w:p w14:paraId="6B28FDC4" w14:textId="77777777" w:rsidR="0042304B" w:rsidRPr="00DF4745" w:rsidRDefault="0042304B" w:rsidP="004B535C">
      <w:pPr>
        <w:jc w:val="both"/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  <w:t>(месяц, год)</w:t>
      </w:r>
    </w:p>
    <w:p w14:paraId="1E9C3AC5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Окончание работ ______________________________________________________________________</w:t>
      </w:r>
    </w:p>
    <w:p w14:paraId="6A876710" w14:textId="77777777" w:rsidR="0042304B" w:rsidRPr="00DF4745" w:rsidRDefault="0042304B" w:rsidP="004B535C">
      <w:pPr>
        <w:jc w:val="both"/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  <w:t>(месяц, год)</w:t>
      </w:r>
    </w:p>
    <w:p w14:paraId="6789C64C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 xml:space="preserve">8. </w:t>
      </w:r>
    </w:p>
    <w:p w14:paraId="2B894A9F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Предъявленный исполнителем работ к приемке ______________________________________________________________________________________</w:t>
      </w:r>
    </w:p>
    <w:p w14:paraId="4D0076A6" w14:textId="77777777" w:rsidR="0042304B" w:rsidRPr="00DF4745" w:rsidRDefault="0042304B" w:rsidP="004B535C">
      <w:pPr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  <w:t>(наименование объекта)</w:t>
      </w:r>
    </w:p>
    <w:p w14:paraId="25D4A3AF" w14:textId="77777777" w:rsidR="0042304B" w:rsidRPr="00DF4745" w:rsidRDefault="0042304B" w:rsidP="004B535C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lastRenderedPageBreak/>
        <w:t>имеет следующие основные показатели мощности, производительности, производственной площади, протяженности, вместимости, объема, пропускной способности, провозной способности, число рабочих мест и т.п.</w:t>
      </w:r>
    </w:p>
    <w:p w14:paraId="69984132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1612"/>
        <w:gridCol w:w="1593"/>
        <w:gridCol w:w="1611"/>
        <w:gridCol w:w="1593"/>
        <w:gridCol w:w="1611"/>
      </w:tblGrid>
      <w:tr w:rsidR="0042304B" w:rsidRPr="00DF4745" w14:paraId="2AE88BA6" w14:textId="77777777" w:rsidTr="004B535C">
        <w:trPr>
          <w:cantSplit/>
        </w:trPr>
        <w:tc>
          <w:tcPr>
            <w:tcW w:w="2302" w:type="dxa"/>
            <w:vMerge w:val="restart"/>
          </w:tcPr>
          <w:p w14:paraId="110A0617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Показатель (мощность, производительность и т.п.)</w:t>
            </w:r>
          </w:p>
        </w:tc>
        <w:tc>
          <w:tcPr>
            <w:tcW w:w="1631" w:type="dxa"/>
            <w:vMerge w:val="restart"/>
          </w:tcPr>
          <w:p w14:paraId="48985B8C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244" w:type="dxa"/>
            <w:gridSpan w:val="2"/>
          </w:tcPr>
          <w:p w14:paraId="17FCF6BC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По проекту</w:t>
            </w:r>
          </w:p>
        </w:tc>
        <w:tc>
          <w:tcPr>
            <w:tcW w:w="3244" w:type="dxa"/>
            <w:gridSpan w:val="2"/>
          </w:tcPr>
          <w:p w14:paraId="5E923AD9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42304B" w:rsidRPr="00DF4745" w14:paraId="09D1ABD6" w14:textId="77777777" w:rsidTr="004B535C">
        <w:trPr>
          <w:cantSplit/>
        </w:trPr>
        <w:tc>
          <w:tcPr>
            <w:tcW w:w="2302" w:type="dxa"/>
            <w:vMerge/>
          </w:tcPr>
          <w:p w14:paraId="3642199A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14:paraId="20DCE890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55D297F4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общая с учетом ранее принятых</w:t>
            </w:r>
          </w:p>
        </w:tc>
        <w:tc>
          <w:tcPr>
            <w:tcW w:w="1630" w:type="dxa"/>
          </w:tcPr>
          <w:p w14:paraId="0B1C5BF6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в том числе пускового комплекса или очереди</w:t>
            </w:r>
          </w:p>
        </w:tc>
        <w:tc>
          <w:tcPr>
            <w:tcW w:w="1614" w:type="dxa"/>
          </w:tcPr>
          <w:p w14:paraId="5A00AA8E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общая с учетом ранее принятых</w:t>
            </w:r>
          </w:p>
        </w:tc>
        <w:tc>
          <w:tcPr>
            <w:tcW w:w="1630" w:type="dxa"/>
          </w:tcPr>
          <w:p w14:paraId="669C00A5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в том числе пускового комплекса или очереди</w:t>
            </w:r>
          </w:p>
        </w:tc>
      </w:tr>
      <w:tr w:rsidR="0042304B" w:rsidRPr="00DF4745" w14:paraId="5F63D920" w14:textId="77777777" w:rsidTr="004B535C">
        <w:tc>
          <w:tcPr>
            <w:tcW w:w="2302" w:type="dxa"/>
          </w:tcPr>
          <w:p w14:paraId="4BB9E7D0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1" w:type="dxa"/>
          </w:tcPr>
          <w:p w14:paraId="35FF03CF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14" w:type="dxa"/>
          </w:tcPr>
          <w:p w14:paraId="1341EF99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30" w:type="dxa"/>
          </w:tcPr>
          <w:p w14:paraId="63917A6D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14" w:type="dxa"/>
          </w:tcPr>
          <w:p w14:paraId="5F128A20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0" w:type="dxa"/>
          </w:tcPr>
          <w:p w14:paraId="6549E85B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6</w:t>
            </w:r>
          </w:p>
        </w:tc>
      </w:tr>
      <w:tr w:rsidR="0042304B" w:rsidRPr="00DF4745" w14:paraId="6A6AAF82" w14:textId="77777777" w:rsidTr="004B535C">
        <w:tc>
          <w:tcPr>
            <w:tcW w:w="2302" w:type="dxa"/>
          </w:tcPr>
          <w:p w14:paraId="148D9A50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</w:tcPr>
          <w:p w14:paraId="1765A1F1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31025AD7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4263BE1A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0780B6AD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6FECCC68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304B" w:rsidRPr="00DF4745" w14:paraId="24C4A0CC" w14:textId="77777777" w:rsidTr="004B535C">
        <w:tc>
          <w:tcPr>
            <w:tcW w:w="2302" w:type="dxa"/>
          </w:tcPr>
          <w:p w14:paraId="19DC06A4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</w:tcPr>
          <w:p w14:paraId="28F77116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37BA129D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7868DEA8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6A32DA20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3BE6EAA5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304B" w:rsidRPr="00DF4745" w14:paraId="0E497A83" w14:textId="77777777" w:rsidTr="004B535C">
        <w:tc>
          <w:tcPr>
            <w:tcW w:w="2302" w:type="dxa"/>
          </w:tcPr>
          <w:p w14:paraId="26597852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</w:tcPr>
          <w:p w14:paraId="51699CD5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5BB27650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6871BA38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6E01EA68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A8A7F7B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304B" w:rsidRPr="00DF4745" w14:paraId="79A9DBE8" w14:textId="77777777" w:rsidTr="004B535C">
        <w:tc>
          <w:tcPr>
            <w:tcW w:w="2302" w:type="dxa"/>
          </w:tcPr>
          <w:p w14:paraId="33EDAB7D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</w:tcPr>
          <w:p w14:paraId="3FD8A138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74ADADC5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45F042E5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2D432D6D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05326719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304B" w:rsidRPr="00DF4745" w14:paraId="69AC08B7" w14:textId="77777777" w:rsidTr="004B535C">
        <w:tc>
          <w:tcPr>
            <w:tcW w:w="2302" w:type="dxa"/>
          </w:tcPr>
          <w:p w14:paraId="04664B78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</w:tcPr>
          <w:p w14:paraId="6369FB8E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73E462EE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1BB43754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6BBB5686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0CF337B0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304B" w:rsidRPr="00DF4745" w14:paraId="03D8BBF3" w14:textId="77777777" w:rsidTr="004B535C">
        <w:tc>
          <w:tcPr>
            <w:tcW w:w="2302" w:type="dxa"/>
          </w:tcPr>
          <w:p w14:paraId="07D75403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</w:tcPr>
          <w:p w14:paraId="6ABEB068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30828443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1A18C932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43EB483F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343F84DC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304B" w:rsidRPr="00DF4745" w14:paraId="433CF66C" w14:textId="77777777" w:rsidTr="004B535C">
        <w:tc>
          <w:tcPr>
            <w:tcW w:w="2302" w:type="dxa"/>
          </w:tcPr>
          <w:p w14:paraId="2CAF0C74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</w:tcPr>
          <w:p w14:paraId="527D9A4D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379565D9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7971028E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7F7C01C9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35D7421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304B" w:rsidRPr="00DF4745" w14:paraId="459C20EC" w14:textId="77777777" w:rsidTr="004B535C">
        <w:tc>
          <w:tcPr>
            <w:tcW w:w="2302" w:type="dxa"/>
          </w:tcPr>
          <w:p w14:paraId="14C65E4F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</w:tcPr>
          <w:p w14:paraId="191CC4B5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7FB31C95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155C6F40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1624AC1D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17EBA16A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304B" w:rsidRPr="00DF4745" w14:paraId="11DC2E13" w14:textId="77777777" w:rsidTr="004B535C">
        <w:tc>
          <w:tcPr>
            <w:tcW w:w="2302" w:type="dxa"/>
          </w:tcPr>
          <w:p w14:paraId="11A7C72B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</w:tcPr>
          <w:p w14:paraId="6C907065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7C34C03C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0EBFAD38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6A64F4B7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3E0CF33D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304B" w:rsidRPr="00DF4745" w14:paraId="119023F0" w14:textId="77777777" w:rsidTr="004B535C">
        <w:tc>
          <w:tcPr>
            <w:tcW w:w="2302" w:type="dxa"/>
          </w:tcPr>
          <w:p w14:paraId="46E04A3F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</w:tcPr>
          <w:p w14:paraId="258D2755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332AB68E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08AA34CA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04B7DCA3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1C9815FC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304B" w:rsidRPr="00DF4745" w14:paraId="59E866AC" w14:textId="77777777" w:rsidTr="004B535C">
        <w:tc>
          <w:tcPr>
            <w:tcW w:w="2302" w:type="dxa"/>
          </w:tcPr>
          <w:p w14:paraId="61BF7B49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</w:tcPr>
          <w:p w14:paraId="09E99C34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621A33F5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22481945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</w:tcPr>
          <w:p w14:paraId="42FE28AF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2B6B9964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43B7AA0D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</w:p>
    <w:p w14:paraId="78039F31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 ___________).</w:t>
      </w:r>
    </w:p>
    <w:p w14:paraId="3DFF1F46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10.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пользователями – городскими эксплуатационными организациями (перечень справок пользователей городских эксплуатационных организаций приведен в приложении ____________).</w:t>
      </w:r>
    </w:p>
    <w:p w14:paraId="7F5F9FA9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11. Работы по озеленению, устройству верхнего покрытия подъездных дорог к зданию, тротуаров, хозяйственных, игровых и спортивных площадок, а также отделке элементов фасадов зданий должны быть выполнены (при переносе сроков выполнения работ):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0"/>
        <w:gridCol w:w="2160"/>
        <w:gridCol w:w="2040"/>
        <w:gridCol w:w="2436"/>
      </w:tblGrid>
      <w:tr w:rsidR="0042304B" w:rsidRPr="00DF4745" w14:paraId="4169E48E" w14:textId="77777777" w:rsidTr="004B535C">
        <w:trPr>
          <w:jc w:val="center"/>
        </w:trPr>
        <w:tc>
          <w:tcPr>
            <w:tcW w:w="3360" w:type="dxa"/>
          </w:tcPr>
          <w:p w14:paraId="127D116E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160" w:type="dxa"/>
          </w:tcPr>
          <w:p w14:paraId="63126653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040" w:type="dxa"/>
          </w:tcPr>
          <w:p w14:paraId="53EC754A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Объем работ</w:t>
            </w:r>
          </w:p>
        </w:tc>
        <w:tc>
          <w:tcPr>
            <w:tcW w:w="2436" w:type="dxa"/>
          </w:tcPr>
          <w:p w14:paraId="315C6A61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Срок выполнения</w:t>
            </w:r>
          </w:p>
        </w:tc>
      </w:tr>
      <w:tr w:rsidR="0042304B" w:rsidRPr="00DF4745" w14:paraId="7D6BE42C" w14:textId="77777777" w:rsidTr="004B535C">
        <w:trPr>
          <w:jc w:val="center"/>
        </w:trPr>
        <w:tc>
          <w:tcPr>
            <w:tcW w:w="3360" w:type="dxa"/>
          </w:tcPr>
          <w:p w14:paraId="1671E2D8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14:paraId="2A184858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0" w:type="dxa"/>
          </w:tcPr>
          <w:p w14:paraId="009C2393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36" w:type="dxa"/>
          </w:tcPr>
          <w:p w14:paraId="010D7C72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  <w:r w:rsidRPr="00DF4745">
              <w:rPr>
                <w:color w:val="000000"/>
                <w:sz w:val="20"/>
                <w:szCs w:val="20"/>
              </w:rPr>
              <w:t>4</w:t>
            </w:r>
          </w:p>
        </w:tc>
      </w:tr>
      <w:tr w:rsidR="0042304B" w:rsidRPr="00DF4745" w14:paraId="3CDC3A45" w14:textId="77777777" w:rsidTr="004B535C">
        <w:trPr>
          <w:jc w:val="center"/>
        </w:trPr>
        <w:tc>
          <w:tcPr>
            <w:tcW w:w="3360" w:type="dxa"/>
          </w:tcPr>
          <w:p w14:paraId="2F1D719E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79C8ED8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</w:tcPr>
          <w:p w14:paraId="6C20C324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</w:tcPr>
          <w:p w14:paraId="3FEB31A4" w14:textId="77777777" w:rsidR="0042304B" w:rsidRPr="00DF4745" w:rsidRDefault="0042304B" w:rsidP="004B53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67B42CCD" w14:textId="77777777" w:rsidR="0042304B" w:rsidRDefault="0042304B" w:rsidP="004B535C">
      <w:pPr>
        <w:jc w:val="both"/>
        <w:rPr>
          <w:color w:val="000000"/>
          <w:sz w:val="20"/>
          <w:szCs w:val="20"/>
        </w:rPr>
      </w:pPr>
    </w:p>
    <w:p w14:paraId="0627961C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>2</w:t>
      </w:r>
      <w:r w:rsidRPr="00DF4745">
        <w:rPr>
          <w:color w:val="000000"/>
          <w:sz w:val="20"/>
          <w:szCs w:val="20"/>
        </w:rPr>
        <w:t>. Стоимость принимаемых основных фондов ____________________ руб. _______________ коп.</w:t>
      </w:r>
    </w:p>
    <w:p w14:paraId="37B65749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в том числе:</w:t>
      </w:r>
    </w:p>
    <w:p w14:paraId="693F5E50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стоимость строительно-монтажных работ _________________________ руб. _______________ коп.</w:t>
      </w:r>
    </w:p>
    <w:p w14:paraId="3F121840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стоимость оборудования, инструмента и инвентаря _________________ руб. _______________ коп.</w:t>
      </w:r>
    </w:p>
    <w:p w14:paraId="34392C63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>3</w:t>
      </w:r>
      <w:r w:rsidRPr="00DF4745">
        <w:rPr>
          <w:color w:val="000000"/>
          <w:sz w:val="20"/>
          <w:szCs w:val="20"/>
        </w:rPr>
        <w:t>. Неотъемлемой составной частью настоящего акта является наличие разрешительной и исполнительно-производственной документации в полном объёме</w:t>
      </w:r>
      <w:r>
        <w:rPr>
          <w:color w:val="000000"/>
          <w:sz w:val="20"/>
          <w:szCs w:val="20"/>
        </w:rPr>
        <w:t>.</w:t>
      </w:r>
    </w:p>
    <w:p w14:paraId="1068A357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>4</w:t>
      </w:r>
      <w:r w:rsidRPr="00DF4745">
        <w:rPr>
          <w:color w:val="000000"/>
          <w:sz w:val="20"/>
          <w:szCs w:val="20"/>
        </w:rPr>
        <w:t>. Дополнительные условия ___________________________________________________________</w:t>
      </w:r>
    </w:p>
    <w:p w14:paraId="194EFE20" w14:textId="77777777" w:rsidR="0042304B" w:rsidRPr="00DF4745" w:rsidRDefault="0042304B" w:rsidP="004B535C">
      <w:pPr>
        <w:jc w:val="both"/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пункт заполняется при совмещении приемки с вводом объекта в действие, приемке "под ключ", при частичном вводе в действие или приемке, в случае совмещения функций Заказчика и исполнителя работ.</w:t>
      </w:r>
    </w:p>
    <w:p w14:paraId="0677C9FA" w14:textId="77777777" w:rsidR="0042304B" w:rsidRDefault="0042304B" w:rsidP="004B535C">
      <w:pPr>
        <w:jc w:val="both"/>
        <w:rPr>
          <w:b/>
          <w:color w:val="000000"/>
          <w:sz w:val="20"/>
          <w:szCs w:val="20"/>
        </w:rPr>
      </w:pPr>
    </w:p>
    <w:p w14:paraId="3C8C1FB6" w14:textId="77777777" w:rsidR="0042304B" w:rsidRPr="00DF4745" w:rsidRDefault="0042304B" w:rsidP="004B535C">
      <w:pPr>
        <w:jc w:val="both"/>
        <w:rPr>
          <w:b/>
          <w:color w:val="000000"/>
          <w:sz w:val="20"/>
          <w:szCs w:val="20"/>
        </w:rPr>
      </w:pPr>
      <w:r w:rsidRPr="00DF4745">
        <w:rPr>
          <w:b/>
          <w:color w:val="000000"/>
          <w:sz w:val="20"/>
          <w:szCs w:val="20"/>
        </w:rPr>
        <w:t>РЕШЕНИЕ РАБОЧЕЙ КОМИССИИ:</w:t>
      </w:r>
    </w:p>
    <w:p w14:paraId="66A9632E" w14:textId="77777777" w:rsidR="0042304B" w:rsidRPr="00DF4745" w:rsidRDefault="0042304B" w:rsidP="004B535C">
      <w:pPr>
        <w:rPr>
          <w:color w:val="000000"/>
          <w:sz w:val="16"/>
          <w:szCs w:val="16"/>
        </w:rPr>
      </w:pPr>
      <w:r w:rsidRPr="00DF4745">
        <w:rPr>
          <w:color w:val="000000"/>
          <w:sz w:val="20"/>
          <w:szCs w:val="20"/>
        </w:rPr>
        <w:t>Предъявленный к приемке объект: ____________________________________________________________________________________________</w:t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</w:r>
      <w:r w:rsidRPr="00DF4745">
        <w:rPr>
          <w:color w:val="000000"/>
          <w:sz w:val="16"/>
          <w:szCs w:val="16"/>
        </w:rPr>
        <w:tab/>
        <w:t>(наименование объекта)</w:t>
      </w:r>
    </w:p>
    <w:p w14:paraId="0B4EC24B" w14:textId="77777777" w:rsidR="0042304B" w:rsidRPr="00DF4745" w:rsidRDefault="0042304B" w:rsidP="004B535C">
      <w:pPr>
        <w:jc w:val="both"/>
        <w:rPr>
          <w:b/>
          <w:color w:val="000000"/>
          <w:sz w:val="20"/>
          <w:szCs w:val="20"/>
        </w:rPr>
      </w:pPr>
      <w:r w:rsidRPr="00DF4745">
        <w:rPr>
          <w:b/>
          <w:color w:val="000000"/>
          <w:sz w:val="20"/>
          <w:szCs w:val="20"/>
        </w:rPr>
        <w:t xml:space="preserve">СЧИТАТЬ ПРИНЯТЫМ от подрядчика и готовым для предъявления приёмочной комиссии. </w:t>
      </w:r>
    </w:p>
    <w:p w14:paraId="67805DE8" w14:textId="762B996D" w:rsidR="0042304B" w:rsidRPr="00DF4745" w:rsidRDefault="0042304B" w:rsidP="004B535C">
      <w:pPr>
        <w:jc w:val="both"/>
        <w:rPr>
          <w:b/>
          <w:color w:val="000000"/>
          <w:szCs w:val="20"/>
        </w:rPr>
      </w:pPr>
      <w:r w:rsidRPr="00DF4745">
        <w:rPr>
          <w:b/>
          <w:color w:val="000000"/>
          <w:szCs w:val="20"/>
        </w:rPr>
        <w:t xml:space="preserve">АКТ подписывается всеми членами рабочей комиссии, только после устранения подрядчиком </w:t>
      </w:r>
      <w:r w:rsidR="004B535C" w:rsidRPr="00DF4745">
        <w:rPr>
          <w:b/>
          <w:color w:val="000000"/>
          <w:szCs w:val="20"/>
        </w:rPr>
        <w:t>всех недоделок,</w:t>
      </w:r>
      <w:r w:rsidRPr="00DF4745">
        <w:rPr>
          <w:b/>
          <w:color w:val="000000"/>
          <w:szCs w:val="20"/>
        </w:rPr>
        <w:t xml:space="preserve"> отмеченных в «Ведомости недоделок».</w:t>
      </w:r>
    </w:p>
    <w:p w14:paraId="429F82FE" w14:textId="77777777" w:rsidR="0042304B" w:rsidRPr="00DF4745" w:rsidRDefault="0042304B" w:rsidP="004B535C">
      <w:pPr>
        <w:jc w:val="both"/>
        <w:rPr>
          <w:b/>
          <w:color w:val="000000"/>
          <w:sz w:val="20"/>
          <w:szCs w:val="20"/>
        </w:rPr>
      </w:pPr>
    </w:p>
    <w:p w14:paraId="7C7131D2" w14:textId="6D94F5EC" w:rsidR="0042304B" w:rsidRPr="00DF4745" w:rsidRDefault="0042304B" w:rsidP="004B535C">
      <w:pPr>
        <w:rPr>
          <w:b/>
          <w:color w:val="000000"/>
          <w:sz w:val="20"/>
          <w:szCs w:val="20"/>
        </w:rPr>
      </w:pPr>
      <w:r w:rsidRPr="00DF4745">
        <w:rPr>
          <w:b/>
          <w:color w:val="000000"/>
          <w:sz w:val="20"/>
          <w:szCs w:val="20"/>
        </w:rPr>
        <w:t xml:space="preserve">Председатель </w:t>
      </w:r>
      <w:r w:rsidRPr="004B535C">
        <w:rPr>
          <w:color w:val="000000"/>
          <w:sz w:val="20"/>
          <w:szCs w:val="20"/>
        </w:rPr>
        <w:t>рабочей</w:t>
      </w:r>
      <w:r w:rsidRPr="00DF4745">
        <w:rPr>
          <w:b/>
          <w:color w:val="000000"/>
          <w:sz w:val="20"/>
          <w:szCs w:val="20"/>
        </w:rPr>
        <w:t xml:space="preserve"> комиссии:</w:t>
      </w:r>
      <w:r w:rsidR="004B535C">
        <w:rPr>
          <w:b/>
          <w:color w:val="000000"/>
          <w:sz w:val="20"/>
          <w:szCs w:val="20"/>
        </w:rPr>
        <w:t xml:space="preserve"> ______________________________________________________________________</w:t>
      </w:r>
      <w:r w:rsidRPr="00DF4745">
        <w:rPr>
          <w:b/>
          <w:color w:val="000000"/>
          <w:sz w:val="20"/>
          <w:szCs w:val="20"/>
        </w:rPr>
        <w:t xml:space="preserve">                                                                                         </w:t>
      </w:r>
    </w:p>
    <w:p w14:paraId="1D91468B" w14:textId="77777777" w:rsidR="0042304B" w:rsidRPr="00DF4745" w:rsidRDefault="0042304B" w:rsidP="004B535C">
      <w:pPr>
        <w:jc w:val="both"/>
        <w:rPr>
          <w:b/>
          <w:color w:val="000000"/>
          <w:sz w:val="20"/>
          <w:szCs w:val="20"/>
        </w:rPr>
      </w:pPr>
    </w:p>
    <w:p w14:paraId="694C02B5" w14:textId="77777777" w:rsidR="0042304B" w:rsidRPr="00DF4745" w:rsidRDefault="0042304B" w:rsidP="006C59F2">
      <w:pPr>
        <w:rPr>
          <w:b/>
          <w:color w:val="000000"/>
          <w:sz w:val="20"/>
          <w:szCs w:val="20"/>
        </w:rPr>
      </w:pPr>
      <w:r w:rsidRPr="00DF4745">
        <w:rPr>
          <w:b/>
          <w:color w:val="000000"/>
          <w:sz w:val="20"/>
          <w:szCs w:val="20"/>
        </w:rPr>
        <w:t>Члены рабочей комиссии-представители:</w:t>
      </w:r>
    </w:p>
    <w:p w14:paraId="2410CD25" w14:textId="77777777" w:rsidR="0042304B" w:rsidRPr="00DF4745" w:rsidRDefault="0042304B" w:rsidP="006C59F2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Заказчика</w:t>
      </w:r>
      <w:r w:rsidRPr="00DF4745">
        <w:rPr>
          <w:color w:val="000000"/>
          <w:sz w:val="20"/>
          <w:szCs w:val="20"/>
        </w:rPr>
        <w:tab/>
      </w:r>
      <w:r w:rsidRPr="00DF4745">
        <w:rPr>
          <w:color w:val="000000"/>
          <w:sz w:val="20"/>
          <w:szCs w:val="20"/>
        </w:rPr>
        <w:tab/>
      </w:r>
      <w:r w:rsidRPr="00DF4745">
        <w:rPr>
          <w:color w:val="000000"/>
          <w:sz w:val="20"/>
          <w:szCs w:val="20"/>
        </w:rPr>
        <w:tab/>
        <w:t>________________________ ________________ ________________________________</w:t>
      </w:r>
    </w:p>
    <w:p w14:paraId="339AD3CB" w14:textId="77777777" w:rsidR="0042304B" w:rsidRPr="00DF4745" w:rsidRDefault="0042304B" w:rsidP="006C59F2">
      <w:pPr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 xml:space="preserve">                                                                                          (должность)                                (подпись)                                (расшифровка подписи)</w:t>
      </w:r>
    </w:p>
    <w:p w14:paraId="55BBD3EF" w14:textId="77777777" w:rsidR="0042304B" w:rsidRPr="00DF4745" w:rsidRDefault="0042304B" w:rsidP="006C59F2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подрядчика</w:t>
      </w:r>
      <w:r w:rsidRPr="00DF4745">
        <w:rPr>
          <w:color w:val="000000"/>
          <w:sz w:val="20"/>
          <w:szCs w:val="20"/>
        </w:rPr>
        <w:tab/>
        <w:t>________________________ ________________ ________________________________</w:t>
      </w:r>
    </w:p>
    <w:p w14:paraId="21BE52B7" w14:textId="77777777" w:rsidR="0042304B" w:rsidRPr="00DF4745" w:rsidRDefault="0042304B" w:rsidP="006C59F2">
      <w:pPr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 xml:space="preserve">                                                                                          (должность)                                (подпись)                                  (расшифровка подписи)</w:t>
      </w:r>
    </w:p>
    <w:p w14:paraId="1D77F69F" w14:textId="77777777" w:rsidR="0042304B" w:rsidRPr="00DF4745" w:rsidRDefault="0042304B" w:rsidP="006C59F2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lastRenderedPageBreak/>
        <w:t>пусконаладочной организации</w:t>
      </w:r>
      <w:r w:rsidRPr="00DF4745">
        <w:rPr>
          <w:color w:val="000000"/>
          <w:sz w:val="20"/>
          <w:szCs w:val="20"/>
        </w:rPr>
        <w:tab/>
        <w:t>_______________________ ________________ _________________________________</w:t>
      </w:r>
    </w:p>
    <w:p w14:paraId="1E3CF7D2" w14:textId="77777777" w:rsidR="0042304B" w:rsidRPr="00DF4745" w:rsidRDefault="0042304B" w:rsidP="006C59F2">
      <w:pPr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 xml:space="preserve">                                                                                         (должность)                                (подпись)                                    (расшифровка подписи)</w:t>
      </w:r>
    </w:p>
    <w:p w14:paraId="23FC06C3" w14:textId="77777777" w:rsidR="0042304B" w:rsidRPr="00DF4745" w:rsidRDefault="0042304B" w:rsidP="006C59F2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субподрядных организаций</w:t>
      </w:r>
      <w:r w:rsidRPr="00DF4745">
        <w:rPr>
          <w:color w:val="000000"/>
          <w:sz w:val="20"/>
          <w:szCs w:val="20"/>
        </w:rPr>
        <w:tab/>
        <w:t>____________________ ________________ ____________________________________</w:t>
      </w:r>
    </w:p>
    <w:p w14:paraId="169C27A8" w14:textId="77777777" w:rsidR="0042304B" w:rsidRPr="00DF4745" w:rsidRDefault="0042304B" w:rsidP="006C59F2">
      <w:pPr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 xml:space="preserve">                                                                                      (должность)                           (подпись)                                            (расшифровка подписи)</w:t>
      </w:r>
    </w:p>
    <w:p w14:paraId="7FAA1013" w14:textId="77777777" w:rsidR="0042304B" w:rsidRPr="00DF4745" w:rsidRDefault="0042304B" w:rsidP="006C59F2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генерального проектировщика</w:t>
      </w:r>
      <w:r w:rsidRPr="00DF4745">
        <w:rPr>
          <w:color w:val="000000"/>
          <w:sz w:val="20"/>
          <w:szCs w:val="20"/>
        </w:rPr>
        <w:tab/>
        <w:t>____________________ _________________ __________________________________</w:t>
      </w:r>
    </w:p>
    <w:p w14:paraId="3A37A403" w14:textId="77777777" w:rsidR="0042304B" w:rsidRPr="00DF4745" w:rsidRDefault="0042304B" w:rsidP="006C59F2">
      <w:pPr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 xml:space="preserve">                                                                                      (должность)                           (подпись)                                (расшифровка подписи)</w:t>
      </w:r>
    </w:p>
    <w:p w14:paraId="039BCB5B" w14:textId="77777777" w:rsidR="0042304B" w:rsidRPr="00DF4745" w:rsidRDefault="0042304B" w:rsidP="006C59F2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субпроектировщика</w:t>
      </w:r>
      <w:r w:rsidRPr="00DF4745">
        <w:rPr>
          <w:color w:val="000000"/>
          <w:sz w:val="20"/>
          <w:szCs w:val="20"/>
        </w:rPr>
        <w:tab/>
        <w:t>_____________________ ________________ _________________________________________</w:t>
      </w:r>
    </w:p>
    <w:p w14:paraId="0AD50162" w14:textId="77777777" w:rsidR="0042304B" w:rsidRPr="00DF4745" w:rsidRDefault="0042304B" w:rsidP="006C59F2">
      <w:pPr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 xml:space="preserve">                                                                     (должность)                             (подпись)                                            (расшифровка подписи)</w:t>
      </w:r>
    </w:p>
    <w:p w14:paraId="28A2BD3B" w14:textId="77777777" w:rsidR="0042304B" w:rsidRPr="00DF4745" w:rsidRDefault="0042304B" w:rsidP="006C59F2">
      <w:pPr>
        <w:rPr>
          <w:color w:val="000000"/>
          <w:sz w:val="20"/>
          <w:szCs w:val="20"/>
        </w:rPr>
      </w:pPr>
      <w:r w:rsidRPr="00DF4745">
        <w:rPr>
          <w:color w:val="000000"/>
          <w:sz w:val="20"/>
          <w:szCs w:val="20"/>
        </w:rPr>
        <w:t>строительного контроля  ______________________ ________________ ________________________________________</w:t>
      </w:r>
    </w:p>
    <w:p w14:paraId="064255DB" w14:textId="77777777" w:rsidR="0042304B" w:rsidRPr="00DF4745" w:rsidRDefault="0042304B" w:rsidP="006C59F2">
      <w:pPr>
        <w:rPr>
          <w:color w:val="000000"/>
          <w:sz w:val="16"/>
          <w:szCs w:val="16"/>
        </w:rPr>
      </w:pPr>
      <w:r w:rsidRPr="00DF4745">
        <w:rPr>
          <w:color w:val="000000"/>
          <w:sz w:val="16"/>
          <w:szCs w:val="16"/>
        </w:rPr>
        <w:t xml:space="preserve">                                                                    (должность)                                (подпись)                                            (расшифровка подписи)</w:t>
      </w:r>
    </w:p>
    <w:p w14:paraId="39E468BC" w14:textId="77777777" w:rsidR="0042304B" w:rsidRPr="00DF4745" w:rsidRDefault="0042304B" w:rsidP="006C59F2">
      <w:pPr>
        <w:rPr>
          <w:color w:val="000000"/>
          <w:sz w:val="16"/>
          <w:szCs w:val="16"/>
        </w:rPr>
      </w:pPr>
    </w:p>
    <w:p w14:paraId="0A92B44A" w14:textId="5D709C3C" w:rsidR="0042304B" w:rsidRPr="00DF4745" w:rsidRDefault="0042304B" w:rsidP="006C59F2">
      <w:pPr>
        <w:rPr>
          <w:color w:val="000000"/>
          <w:sz w:val="20"/>
          <w:szCs w:val="16"/>
        </w:rPr>
      </w:pPr>
      <w:r w:rsidRPr="00DF4745">
        <w:rPr>
          <w:color w:val="000000"/>
          <w:sz w:val="20"/>
          <w:szCs w:val="16"/>
        </w:rPr>
        <w:t xml:space="preserve">представитель эксплуатирующей организации  </w:t>
      </w:r>
      <w:r w:rsidR="006C59F2">
        <w:rPr>
          <w:color w:val="000000"/>
          <w:sz w:val="20"/>
          <w:szCs w:val="16"/>
        </w:rPr>
        <w:t>____________________________________________________________</w:t>
      </w:r>
      <w:r w:rsidRPr="00DF4745">
        <w:rPr>
          <w:color w:val="000000"/>
          <w:sz w:val="20"/>
          <w:szCs w:val="16"/>
        </w:rPr>
        <w:t xml:space="preserve">                                                                  </w:t>
      </w:r>
    </w:p>
    <w:p w14:paraId="08AD9694" w14:textId="77777777" w:rsidR="004B535C" w:rsidRDefault="004B535C" w:rsidP="006C59F2">
      <w:pPr>
        <w:ind w:left="708" w:firstLine="708"/>
        <w:rPr>
          <w:b/>
          <w:bCs/>
          <w:color w:val="000000"/>
          <w:sz w:val="20"/>
          <w:szCs w:val="20"/>
        </w:rPr>
      </w:pPr>
    </w:p>
    <w:p w14:paraId="5B901E06" w14:textId="419235E9" w:rsidR="004B535C" w:rsidRDefault="004B535C" w:rsidP="004B535C">
      <w:pPr>
        <w:spacing w:after="100" w:afterAutospacing="1"/>
        <w:ind w:left="708" w:firstLine="708"/>
        <w:rPr>
          <w:b/>
          <w:bCs/>
          <w:color w:val="000000"/>
          <w:sz w:val="20"/>
          <w:szCs w:val="20"/>
        </w:rPr>
      </w:pPr>
    </w:p>
    <w:tbl>
      <w:tblPr>
        <w:tblW w:w="104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1"/>
        <w:gridCol w:w="4208"/>
      </w:tblGrid>
      <w:tr w:rsidR="004B535C" w:rsidRPr="00426E78" w14:paraId="73A91264" w14:textId="77777777" w:rsidTr="004B535C">
        <w:trPr>
          <w:trHeight w:val="85"/>
        </w:trPr>
        <w:tc>
          <w:tcPr>
            <w:tcW w:w="62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2DCBF58" w14:textId="604D0ACD" w:rsidR="004B535C" w:rsidRPr="00A2377D" w:rsidRDefault="004B535C" w:rsidP="004B535C">
            <w:pPr>
              <w:ind w:firstLine="709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ПРИНЯЛ:</w:t>
            </w:r>
          </w:p>
          <w:p w14:paraId="29A573C7" w14:textId="1BB6FD83" w:rsidR="004B535C" w:rsidRPr="00A2377D" w:rsidRDefault="004B535C" w:rsidP="004B535C">
            <w:pPr>
              <w:jc w:val="both"/>
              <w:rPr>
                <w:rStyle w:val="apple-converted-space"/>
                <w:b/>
                <w:bCs/>
                <w:color w:val="000000" w:themeColor="text1"/>
              </w:rPr>
            </w:pPr>
            <w:r w:rsidRPr="00A2377D">
              <w:rPr>
                <w:b/>
                <w:color w:val="000000" w:themeColor="text1"/>
              </w:rPr>
              <w:t xml:space="preserve">ООО </w:t>
            </w:r>
            <w:r w:rsidRPr="00A2377D">
              <w:rPr>
                <w:b/>
                <w:bCs/>
                <w:color w:val="000000" w:themeColor="text1"/>
              </w:rPr>
              <w:t>«»</w:t>
            </w:r>
            <w:r w:rsidRPr="00A2377D">
              <w:rPr>
                <w:rStyle w:val="apple-converted-space"/>
                <w:b/>
                <w:bCs/>
                <w:color w:val="000000" w:themeColor="text1"/>
              </w:rPr>
              <w:t> </w:t>
            </w:r>
          </w:p>
          <w:p w14:paraId="4B5766D8" w14:textId="77777777" w:rsidR="004B535C" w:rsidRPr="00A2377D" w:rsidRDefault="004B535C" w:rsidP="004B535C">
            <w:pPr>
              <w:jc w:val="both"/>
              <w:rPr>
                <w:rFonts w:eastAsia="Arial Unicode MS"/>
                <w:bCs/>
                <w:color w:val="000000" w:themeColor="text1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395"/>
            </w:tblGrid>
            <w:tr w:rsidR="004B535C" w:rsidRPr="00A2377D" w14:paraId="00F7AA17" w14:textId="77777777" w:rsidTr="004B535C">
              <w:tc>
                <w:tcPr>
                  <w:tcW w:w="4395" w:type="dxa"/>
                </w:tcPr>
                <w:p w14:paraId="7311463B" w14:textId="068C788E" w:rsidR="004B535C" w:rsidRPr="00A2377D" w:rsidRDefault="004B535C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  <w:lang w:eastAsia="en-US"/>
                    </w:rPr>
                    <w:t>_____________________</w:t>
                  </w:r>
                </w:p>
                <w:p w14:paraId="78C0367F" w14:textId="77777777" w:rsidR="004B535C" w:rsidRPr="00A2377D" w:rsidRDefault="004B535C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c>
            </w:tr>
            <w:tr w:rsidR="004B535C" w:rsidRPr="00A2377D" w14:paraId="15DA92CC" w14:textId="77777777" w:rsidTr="004B535C">
              <w:tc>
                <w:tcPr>
                  <w:tcW w:w="4395" w:type="dxa"/>
                </w:tcPr>
                <w:p w14:paraId="3844E2E3" w14:textId="63984D02" w:rsidR="004B535C" w:rsidRPr="00A2377D" w:rsidRDefault="004B535C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 xml:space="preserve">_______________ </w:t>
                  </w:r>
                  <w:r>
                    <w:rPr>
                      <w:b/>
                      <w:color w:val="000000" w:themeColor="text1"/>
                    </w:rPr>
                    <w:t>/___/</w:t>
                  </w:r>
                </w:p>
                <w:p w14:paraId="45C0F096" w14:textId="77777777" w:rsidR="004B535C" w:rsidRPr="00A2377D" w:rsidRDefault="004B535C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>м.п.</w:t>
                  </w:r>
                </w:p>
              </w:tc>
            </w:tr>
          </w:tbl>
          <w:p w14:paraId="7D3E4996" w14:textId="77777777" w:rsidR="004B535C" w:rsidRPr="00A2377D" w:rsidRDefault="004B535C" w:rsidP="004B535C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42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99A0982" w14:textId="57C21A4A" w:rsidR="004B535C" w:rsidRPr="00A2377D" w:rsidRDefault="004B535C" w:rsidP="004B535C">
            <w:pPr>
              <w:ind w:firstLine="709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СДАЛ:</w:t>
            </w:r>
          </w:p>
          <w:p w14:paraId="056BB08C" w14:textId="77777777" w:rsidR="004B535C" w:rsidRPr="00A2377D" w:rsidRDefault="004B535C" w:rsidP="004B535C">
            <w:pPr>
              <w:rPr>
                <w:b/>
              </w:rPr>
            </w:pPr>
            <w:r w:rsidRPr="00A2377D">
              <w:rPr>
                <w:b/>
              </w:rPr>
              <w:t>ООО «</w:t>
            </w:r>
            <w:r>
              <w:rPr>
                <w:b/>
              </w:rPr>
              <w:t xml:space="preserve"> </w:t>
            </w:r>
            <w:r w:rsidRPr="00A2377D">
              <w:rPr>
                <w:b/>
              </w:rPr>
              <w:t>»</w:t>
            </w:r>
          </w:p>
          <w:p w14:paraId="0F60A90E" w14:textId="77777777" w:rsidR="004B535C" w:rsidRPr="00A2377D" w:rsidRDefault="004B535C" w:rsidP="004B535C">
            <w:r>
              <w:t xml:space="preserve"> </w:t>
            </w:r>
          </w:p>
          <w:p w14:paraId="0A42286D" w14:textId="3F17E93E" w:rsidR="004B535C" w:rsidRPr="00A2377D" w:rsidRDefault="004B535C" w:rsidP="004B535C">
            <w:pPr>
              <w:rPr>
                <w:b/>
              </w:rPr>
            </w:pPr>
            <w:r>
              <w:rPr>
                <w:b/>
              </w:rPr>
              <w:t>_______________________</w:t>
            </w:r>
          </w:p>
          <w:p w14:paraId="271582C4" w14:textId="77777777" w:rsidR="004B535C" w:rsidRPr="00A2377D" w:rsidRDefault="004B535C" w:rsidP="004B535C">
            <w:pPr>
              <w:jc w:val="both"/>
              <w:rPr>
                <w:b/>
              </w:rPr>
            </w:pPr>
          </w:p>
          <w:p w14:paraId="7F465046" w14:textId="65BE2EDA" w:rsidR="004B535C" w:rsidRPr="00A2377D" w:rsidRDefault="004B535C" w:rsidP="004B535C">
            <w:pPr>
              <w:jc w:val="both"/>
              <w:rPr>
                <w:b/>
              </w:rPr>
            </w:pPr>
            <w:r w:rsidRPr="00A2377D">
              <w:rPr>
                <w:b/>
              </w:rPr>
              <w:t>________________ /</w:t>
            </w:r>
            <w:r>
              <w:rPr>
                <w:b/>
              </w:rPr>
              <w:t>____</w:t>
            </w:r>
            <w:r w:rsidRPr="00A2377D">
              <w:rPr>
                <w:b/>
              </w:rPr>
              <w:t>/</w:t>
            </w:r>
          </w:p>
          <w:p w14:paraId="47827AAD" w14:textId="77777777" w:rsidR="004B535C" w:rsidRPr="00426E78" w:rsidRDefault="004B535C" w:rsidP="004B535C">
            <w:pPr>
              <w:jc w:val="both"/>
              <w:rPr>
                <w:color w:val="000000" w:themeColor="text1"/>
              </w:rPr>
            </w:pPr>
            <w:r w:rsidRPr="00A2377D">
              <w:rPr>
                <w:b/>
              </w:rPr>
              <w:t xml:space="preserve"> м.п.</w:t>
            </w:r>
          </w:p>
        </w:tc>
      </w:tr>
    </w:tbl>
    <w:p w14:paraId="7194A9F6" w14:textId="77777777" w:rsidR="0042304B" w:rsidRDefault="0042304B" w:rsidP="00287780">
      <w:pPr>
        <w:jc w:val="center"/>
        <w:rPr>
          <w:rFonts w:eastAsia="Arial Unicode MS" w:cs="Arial Unicode MS"/>
        </w:rPr>
      </w:pPr>
    </w:p>
    <w:p w14:paraId="1847C728" w14:textId="15451FDB" w:rsidR="00D53D93" w:rsidRPr="00D53D93" w:rsidRDefault="00D53D93" w:rsidP="004B535C">
      <w:pPr>
        <w:jc w:val="center"/>
        <w:rPr>
          <w:rFonts w:eastAsia="Arial Unicode MS" w:cs="Arial Unicode MS"/>
          <w:b/>
          <w:bCs/>
        </w:rPr>
      </w:pPr>
      <w:r>
        <w:rPr>
          <w:rFonts w:eastAsia="Arial Unicode MS" w:cs="Arial Unicode MS"/>
          <w:b/>
          <w:bCs/>
        </w:rPr>
        <w:t>Ф</w:t>
      </w:r>
      <w:r w:rsidRPr="00D53D93">
        <w:rPr>
          <w:rFonts w:eastAsia="Arial Unicode MS" w:cs="Arial Unicode MS"/>
          <w:b/>
          <w:bCs/>
        </w:rPr>
        <w:t>орма</w:t>
      </w:r>
      <w:r>
        <w:rPr>
          <w:rFonts w:eastAsia="Arial Unicode MS" w:cs="Arial Unicode MS"/>
          <w:b/>
          <w:bCs/>
        </w:rPr>
        <w:t xml:space="preserve"> приложения</w:t>
      </w:r>
      <w:r w:rsidRPr="00D53D93">
        <w:rPr>
          <w:rFonts w:eastAsia="Arial Unicode MS" w:cs="Arial Unicode MS"/>
          <w:b/>
          <w:bCs/>
        </w:rPr>
        <w:t xml:space="preserve"> утверждена:</w:t>
      </w:r>
    </w:p>
    <w:p w14:paraId="14B01656" w14:textId="77777777" w:rsidR="00D53D93" w:rsidRDefault="00D53D93" w:rsidP="00D53D93">
      <w:pPr>
        <w:jc w:val="center"/>
        <w:rPr>
          <w:rFonts w:eastAsia="Arial Unicode MS" w:cs="Arial Unicode MS"/>
        </w:rPr>
      </w:pPr>
    </w:p>
    <w:tbl>
      <w:tblPr>
        <w:tblW w:w="106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13"/>
        <w:gridCol w:w="4208"/>
      </w:tblGrid>
      <w:tr w:rsidR="00D53D93" w:rsidRPr="00426E78" w14:paraId="535BA0F6" w14:textId="77777777" w:rsidTr="006C59F2">
        <w:trPr>
          <w:trHeight w:val="85"/>
        </w:trPr>
        <w:tc>
          <w:tcPr>
            <w:tcW w:w="64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2559BB0" w14:textId="77777777" w:rsidR="00D53D93" w:rsidRPr="00A2377D" w:rsidRDefault="00D53D93" w:rsidP="004B535C">
            <w:pPr>
              <w:ind w:firstLine="709"/>
              <w:jc w:val="both"/>
              <w:rPr>
                <w:bCs/>
                <w:color w:val="000000" w:themeColor="text1"/>
              </w:rPr>
            </w:pPr>
            <w:r w:rsidRPr="00A2377D">
              <w:rPr>
                <w:bCs/>
                <w:color w:val="000000" w:themeColor="text1"/>
              </w:rPr>
              <w:t>Заказчик</w:t>
            </w:r>
          </w:p>
          <w:p w14:paraId="69427C7C" w14:textId="77777777" w:rsidR="00D53D93" w:rsidRPr="00A2377D" w:rsidRDefault="00D53D93" w:rsidP="004B535C">
            <w:pPr>
              <w:jc w:val="both"/>
              <w:rPr>
                <w:rStyle w:val="apple-converted-space"/>
                <w:b/>
                <w:bCs/>
                <w:color w:val="000000" w:themeColor="text1"/>
              </w:rPr>
            </w:pPr>
            <w:r w:rsidRPr="00A2377D">
              <w:rPr>
                <w:b/>
                <w:color w:val="000000" w:themeColor="text1"/>
              </w:rPr>
              <w:t xml:space="preserve">ООО </w:t>
            </w:r>
            <w:r w:rsidRPr="00A2377D">
              <w:rPr>
                <w:b/>
                <w:bCs/>
                <w:color w:val="000000" w:themeColor="text1"/>
              </w:rPr>
              <w:t>ПСК «Основа Сочи»</w:t>
            </w:r>
            <w:r w:rsidRPr="00A2377D">
              <w:rPr>
                <w:rStyle w:val="apple-converted-space"/>
                <w:b/>
                <w:bCs/>
                <w:color w:val="000000" w:themeColor="text1"/>
              </w:rPr>
              <w:t> </w:t>
            </w:r>
          </w:p>
          <w:p w14:paraId="36AEA12D" w14:textId="77777777" w:rsidR="00D53D93" w:rsidRPr="00A2377D" w:rsidRDefault="00D53D93" w:rsidP="004B535C">
            <w:pPr>
              <w:jc w:val="both"/>
              <w:rPr>
                <w:rFonts w:eastAsia="Arial Unicode MS"/>
                <w:bCs/>
                <w:color w:val="000000" w:themeColor="text1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395"/>
            </w:tblGrid>
            <w:tr w:rsidR="00D53D93" w:rsidRPr="00A2377D" w14:paraId="3A0411A6" w14:textId="77777777" w:rsidTr="004B535C">
              <w:tc>
                <w:tcPr>
                  <w:tcW w:w="4395" w:type="dxa"/>
                </w:tcPr>
                <w:p w14:paraId="646A060D" w14:textId="5703AF6B" w:rsidR="00D53D93" w:rsidRPr="00A2377D" w:rsidRDefault="004B535C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  <w:lang w:eastAsia="en-US"/>
                    </w:rPr>
                    <w:t>Исполнительный</w:t>
                  </w:r>
                  <w:r w:rsidR="00D53D93" w:rsidRPr="00A2377D">
                    <w:rPr>
                      <w:b/>
                      <w:color w:val="000000" w:themeColor="text1"/>
                      <w:lang w:eastAsia="en-US"/>
                    </w:rPr>
                    <w:t xml:space="preserve"> директор</w:t>
                  </w:r>
                </w:p>
                <w:p w14:paraId="5276FE3B" w14:textId="77777777" w:rsidR="00D53D93" w:rsidRPr="00A2377D" w:rsidRDefault="00D53D93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c>
            </w:tr>
            <w:tr w:rsidR="00D53D93" w:rsidRPr="00A2377D" w14:paraId="31100758" w14:textId="77777777" w:rsidTr="004B535C">
              <w:tc>
                <w:tcPr>
                  <w:tcW w:w="4395" w:type="dxa"/>
                </w:tcPr>
                <w:p w14:paraId="4925DC94" w14:textId="77777777" w:rsidR="00D53D93" w:rsidRPr="00A2377D" w:rsidRDefault="00D53D93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>_______________ Н.Д. Пшеницькая</w:t>
                  </w:r>
                </w:p>
                <w:p w14:paraId="4C8BFA59" w14:textId="77777777" w:rsidR="00D53D93" w:rsidRPr="00A2377D" w:rsidRDefault="00D53D93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>м.п.</w:t>
                  </w:r>
                </w:p>
              </w:tc>
            </w:tr>
          </w:tbl>
          <w:p w14:paraId="4EF67ABB" w14:textId="77777777" w:rsidR="00D53D93" w:rsidRPr="00A2377D" w:rsidRDefault="00D53D93" w:rsidP="004B535C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42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0CF47E0" w14:textId="77777777" w:rsidR="00D53D93" w:rsidRPr="00A2377D" w:rsidRDefault="00D53D93" w:rsidP="004B535C">
            <w:pPr>
              <w:ind w:firstLine="709"/>
              <w:jc w:val="both"/>
              <w:rPr>
                <w:color w:val="000000" w:themeColor="text1"/>
              </w:rPr>
            </w:pPr>
            <w:r w:rsidRPr="00A2377D">
              <w:rPr>
                <w:color w:val="000000" w:themeColor="text1"/>
              </w:rPr>
              <w:t>Подрядчик</w:t>
            </w:r>
          </w:p>
          <w:p w14:paraId="0B054474" w14:textId="77777777" w:rsidR="00D53D93" w:rsidRPr="00A2377D" w:rsidRDefault="00D53D93" w:rsidP="004B535C">
            <w:pPr>
              <w:rPr>
                <w:b/>
              </w:rPr>
            </w:pPr>
            <w:r w:rsidRPr="00A2377D">
              <w:rPr>
                <w:b/>
              </w:rPr>
              <w:t>ООО «</w:t>
            </w:r>
            <w:r>
              <w:rPr>
                <w:b/>
              </w:rPr>
              <w:t xml:space="preserve"> </w:t>
            </w:r>
            <w:r w:rsidRPr="00A2377D">
              <w:rPr>
                <w:b/>
              </w:rPr>
              <w:t>»</w:t>
            </w:r>
          </w:p>
          <w:p w14:paraId="641FD514" w14:textId="77777777" w:rsidR="00D53D93" w:rsidRPr="00A2377D" w:rsidRDefault="00D53D93" w:rsidP="004B535C">
            <w:r>
              <w:t xml:space="preserve"> </w:t>
            </w:r>
          </w:p>
          <w:p w14:paraId="343E5049" w14:textId="77777777" w:rsidR="00D53D93" w:rsidRPr="00A2377D" w:rsidRDefault="00D53D93" w:rsidP="004B535C">
            <w:pPr>
              <w:rPr>
                <w:b/>
              </w:rPr>
            </w:pPr>
            <w:r w:rsidRPr="00A2377D">
              <w:rPr>
                <w:b/>
              </w:rPr>
              <w:t>Генеральный директор</w:t>
            </w:r>
          </w:p>
          <w:p w14:paraId="559AC933" w14:textId="77777777" w:rsidR="00D53D93" w:rsidRPr="00A2377D" w:rsidRDefault="00D53D93" w:rsidP="004B535C">
            <w:pPr>
              <w:jc w:val="both"/>
              <w:rPr>
                <w:b/>
              </w:rPr>
            </w:pPr>
          </w:p>
          <w:p w14:paraId="2E258AB6" w14:textId="77777777" w:rsidR="00D53D93" w:rsidRPr="00A2377D" w:rsidRDefault="00D53D93" w:rsidP="004B535C">
            <w:pPr>
              <w:jc w:val="both"/>
              <w:rPr>
                <w:b/>
              </w:rPr>
            </w:pPr>
            <w:r w:rsidRPr="00A2377D">
              <w:rPr>
                <w:b/>
              </w:rPr>
              <w:t xml:space="preserve">________________ / </w:t>
            </w:r>
            <w:r>
              <w:rPr>
                <w:b/>
              </w:rPr>
              <w:t xml:space="preserve"> </w:t>
            </w:r>
            <w:r w:rsidRPr="00A2377D">
              <w:rPr>
                <w:b/>
              </w:rPr>
              <w:t>/</w:t>
            </w:r>
          </w:p>
          <w:p w14:paraId="71473225" w14:textId="77777777" w:rsidR="00D53D93" w:rsidRPr="00426E78" w:rsidRDefault="00D53D93" w:rsidP="004B535C">
            <w:pPr>
              <w:jc w:val="both"/>
              <w:rPr>
                <w:color w:val="000000" w:themeColor="text1"/>
              </w:rPr>
            </w:pPr>
            <w:r w:rsidRPr="00A2377D">
              <w:rPr>
                <w:b/>
              </w:rPr>
              <w:t xml:space="preserve"> м.п.</w:t>
            </w:r>
          </w:p>
        </w:tc>
      </w:tr>
    </w:tbl>
    <w:p w14:paraId="6840F025" w14:textId="77777777" w:rsidR="0042304B" w:rsidRDefault="0042304B" w:rsidP="00287780">
      <w:pPr>
        <w:jc w:val="center"/>
        <w:rPr>
          <w:rFonts w:eastAsia="Arial Unicode MS" w:cs="Arial Unicode MS"/>
        </w:rPr>
      </w:pPr>
    </w:p>
    <w:p w14:paraId="0D7CBCF2" w14:textId="77777777" w:rsidR="0042304B" w:rsidRDefault="0042304B" w:rsidP="00287780">
      <w:pPr>
        <w:jc w:val="center"/>
        <w:rPr>
          <w:rFonts w:eastAsia="Arial Unicode MS" w:cs="Arial Unicode MS"/>
        </w:rPr>
      </w:pPr>
    </w:p>
    <w:p w14:paraId="31D82A2D" w14:textId="77777777" w:rsidR="0042304B" w:rsidRDefault="0042304B" w:rsidP="00287780">
      <w:pPr>
        <w:jc w:val="center"/>
        <w:rPr>
          <w:rFonts w:eastAsia="Arial Unicode MS" w:cs="Arial Unicode MS"/>
        </w:rPr>
      </w:pPr>
    </w:p>
    <w:p w14:paraId="65612471" w14:textId="58EAF66D" w:rsidR="0042304B" w:rsidRDefault="0042304B" w:rsidP="00287780">
      <w:pPr>
        <w:jc w:val="center"/>
        <w:rPr>
          <w:rFonts w:eastAsia="Arial Unicode MS" w:cs="Arial Unicode MS"/>
        </w:rPr>
      </w:pPr>
    </w:p>
    <w:p w14:paraId="48FC8C76" w14:textId="1BA5750B" w:rsidR="006C59F2" w:rsidRDefault="006C59F2" w:rsidP="00287780">
      <w:pPr>
        <w:jc w:val="center"/>
        <w:rPr>
          <w:rFonts w:eastAsia="Arial Unicode MS" w:cs="Arial Unicode MS"/>
        </w:rPr>
      </w:pPr>
    </w:p>
    <w:p w14:paraId="3587E93C" w14:textId="3A0B6C27" w:rsidR="006C59F2" w:rsidRDefault="006C59F2" w:rsidP="00287780">
      <w:pPr>
        <w:jc w:val="center"/>
        <w:rPr>
          <w:rFonts w:eastAsia="Arial Unicode MS" w:cs="Arial Unicode MS"/>
        </w:rPr>
      </w:pPr>
    </w:p>
    <w:p w14:paraId="6340E756" w14:textId="4BF7BFE8" w:rsidR="006C59F2" w:rsidRDefault="006C59F2" w:rsidP="00287780">
      <w:pPr>
        <w:jc w:val="center"/>
        <w:rPr>
          <w:rFonts w:eastAsia="Arial Unicode MS" w:cs="Arial Unicode MS"/>
        </w:rPr>
      </w:pPr>
    </w:p>
    <w:p w14:paraId="7A8A162C" w14:textId="1E818F98" w:rsidR="006C59F2" w:rsidRDefault="006C59F2" w:rsidP="00287780">
      <w:pPr>
        <w:jc w:val="center"/>
        <w:rPr>
          <w:rFonts w:eastAsia="Arial Unicode MS" w:cs="Arial Unicode MS"/>
        </w:rPr>
      </w:pPr>
    </w:p>
    <w:p w14:paraId="6B6E8C90" w14:textId="0B13620F" w:rsidR="006C59F2" w:rsidRDefault="006C59F2" w:rsidP="00287780">
      <w:pPr>
        <w:jc w:val="center"/>
        <w:rPr>
          <w:rFonts w:eastAsia="Arial Unicode MS" w:cs="Arial Unicode MS"/>
        </w:rPr>
      </w:pPr>
    </w:p>
    <w:p w14:paraId="01A582BD" w14:textId="4595435C" w:rsidR="006C59F2" w:rsidRDefault="006C59F2" w:rsidP="00287780">
      <w:pPr>
        <w:jc w:val="center"/>
        <w:rPr>
          <w:rFonts w:eastAsia="Arial Unicode MS" w:cs="Arial Unicode MS"/>
        </w:rPr>
      </w:pPr>
    </w:p>
    <w:p w14:paraId="0A45EAD5" w14:textId="374E941E" w:rsidR="006C59F2" w:rsidRDefault="006C59F2" w:rsidP="00287780">
      <w:pPr>
        <w:jc w:val="center"/>
        <w:rPr>
          <w:rFonts w:eastAsia="Arial Unicode MS" w:cs="Arial Unicode MS"/>
        </w:rPr>
      </w:pPr>
    </w:p>
    <w:p w14:paraId="5C951937" w14:textId="5EF53669" w:rsidR="006C59F2" w:rsidRDefault="006C59F2" w:rsidP="00287780">
      <w:pPr>
        <w:jc w:val="center"/>
        <w:rPr>
          <w:rFonts w:eastAsia="Arial Unicode MS" w:cs="Arial Unicode MS"/>
        </w:rPr>
      </w:pPr>
    </w:p>
    <w:p w14:paraId="00353569" w14:textId="144EB9C4" w:rsidR="006C59F2" w:rsidRDefault="006C59F2" w:rsidP="00287780">
      <w:pPr>
        <w:jc w:val="center"/>
        <w:rPr>
          <w:rFonts w:eastAsia="Arial Unicode MS" w:cs="Arial Unicode MS"/>
        </w:rPr>
      </w:pPr>
    </w:p>
    <w:p w14:paraId="2B3945A9" w14:textId="4F3221BE" w:rsidR="006C59F2" w:rsidRDefault="006C59F2" w:rsidP="00287780">
      <w:pPr>
        <w:jc w:val="center"/>
        <w:rPr>
          <w:rFonts w:eastAsia="Arial Unicode MS" w:cs="Arial Unicode MS"/>
        </w:rPr>
      </w:pPr>
    </w:p>
    <w:p w14:paraId="51454EAA" w14:textId="6AE7A506" w:rsidR="006C59F2" w:rsidRDefault="006C59F2" w:rsidP="00287780">
      <w:pPr>
        <w:jc w:val="center"/>
        <w:rPr>
          <w:rFonts w:eastAsia="Arial Unicode MS" w:cs="Arial Unicode MS"/>
        </w:rPr>
      </w:pPr>
    </w:p>
    <w:p w14:paraId="53B2CC24" w14:textId="0D4E6FC0" w:rsidR="006C59F2" w:rsidRDefault="006C59F2" w:rsidP="00287780">
      <w:pPr>
        <w:jc w:val="center"/>
        <w:rPr>
          <w:rFonts w:eastAsia="Arial Unicode MS" w:cs="Arial Unicode MS"/>
        </w:rPr>
      </w:pPr>
    </w:p>
    <w:p w14:paraId="1521D718" w14:textId="4E456BFD" w:rsidR="006C59F2" w:rsidRDefault="006C59F2" w:rsidP="00287780">
      <w:pPr>
        <w:jc w:val="center"/>
        <w:rPr>
          <w:rFonts w:eastAsia="Arial Unicode MS" w:cs="Arial Unicode MS"/>
        </w:rPr>
      </w:pPr>
    </w:p>
    <w:p w14:paraId="584CB28F" w14:textId="116AF623" w:rsidR="006C59F2" w:rsidRDefault="006C59F2" w:rsidP="00287780">
      <w:pPr>
        <w:jc w:val="center"/>
        <w:rPr>
          <w:rFonts w:eastAsia="Arial Unicode MS" w:cs="Arial Unicode MS"/>
        </w:rPr>
      </w:pPr>
    </w:p>
    <w:p w14:paraId="3AF1F04E" w14:textId="6E9CC603" w:rsidR="006C59F2" w:rsidRDefault="006C59F2" w:rsidP="00287780">
      <w:pPr>
        <w:jc w:val="center"/>
        <w:rPr>
          <w:rFonts w:eastAsia="Arial Unicode MS" w:cs="Arial Unicode MS"/>
        </w:rPr>
      </w:pPr>
    </w:p>
    <w:p w14:paraId="0F4A5454" w14:textId="77777777" w:rsidR="0042304B" w:rsidRDefault="0042304B" w:rsidP="00287780">
      <w:pPr>
        <w:jc w:val="center"/>
        <w:rPr>
          <w:rFonts w:eastAsia="Arial Unicode MS" w:cs="Arial Unicode MS"/>
        </w:rPr>
      </w:pPr>
    </w:p>
    <w:p w14:paraId="289554BD" w14:textId="77777777" w:rsidR="006C59F2" w:rsidRDefault="006C59F2" w:rsidP="00287780">
      <w:pPr>
        <w:jc w:val="center"/>
        <w:rPr>
          <w:rFonts w:eastAsia="Arial Unicode MS" w:cs="Arial Unicode MS"/>
        </w:rPr>
        <w:sectPr w:rsidR="006C59F2" w:rsidSect="004B535C">
          <w:pgSz w:w="11900" w:h="16800"/>
          <w:pgMar w:top="811" w:right="703" w:bottom="1559" w:left="879" w:header="720" w:footer="720" w:gutter="0"/>
          <w:cols w:space="720"/>
          <w:docGrid w:linePitch="360"/>
        </w:sectPr>
      </w:pPr>
    </w:p>
    <w:p w14:paraId="42EB8BAF" w14:textId="08E08685" w:rsidR="0042304B" w:rsidRDefault="0042304B" w:rsidP="00287780">
      <w:pPr>
        <w:jc w:val="center"/>
        <w:rPr>
          <w:rFonts w:eastAsia="Arial Unicode MS" w:cs="Arial Unicode MS"/>
        </w:rPr>
      </w:pPr>
    </w:p>
    <w:tbl>
      <w:tblPr>
        <w:tblW w:w="14601" w:type="dxa"/>
        <w:tblLayout w:type="fixed"/>
        <w:tblLook w:val="0000" w:firstRow="0" w:lastRow="0" w:firstColumn="0" w:lastColumn="0" w:noHBand="0" w:noVBand="0"/>
      </w:tblPr>
      <w:tblGrid>
        <w:gridCol w:w="14601"/>
      </w:tblGrid>
      <w:tr w:rsidR="008759F1" w:rsidRPr="00E939BE" w14:paraId="7A1AD786" w14:textId="77777777" w:rsidTr="004B535C">
        <w:trPr>
          <w:trHeight w:val="290"/>
        </w:trPr>
        <w:tc>
          <w:tcPr>
            <w:tcW w:w="14601" w:type="dxa"/>
            <w:vAlign w:val="center"/>
          </w:tcPr>
          <w:p w14:paraId="0324F14B" w14:textId="77777777" w:rsidR="00D53D93" w:rsidRPr="00E939BE" w:rsidRDefault="00D53D93" w:rsidP="00D53D93">
            <w:pPr>
              <w:widowControl w:val="0"/>
              <w:suppressAutoHyphens/>
              <w:snapToGrid w:val="0"/>
              <w:jc w:val="right"/>
              <w:rPr>
                <w:b/>
                <w:kern w:val="1"/>
                <w:sz w:val="20"/>
                <w:lang w:eastAsia="ar-SA"/>
              </w:rPr>
            </w:pPr>
            <w:r>
              <w:rPr>
                <w:b/>
                <w:kern w:val="1"/>
                <w:sz w:val="20"/>
                <w:lang w:eastAsia="ar-SA"/>
              </w:rPr>
              <w:t xml:space="preserve">                                  </w:t>
            </w:r>
            <w:r w:rsidR="008759F1" w:rsidRPr="00E939BE">
              <w:rPr>
                <w:b/>
                <w:kern w:val="1"/>
                <w:sz w:val="20"/>
                <w:lang w:eastAsia="ar-SA"/>
              </w:rPr>
              <w:t>Приложение №</w:t>
            </w:r>
            <w:r w:rsidR="008759F1">
              <w:rPr>
                <w:b/>
                <w:kern w:val="1"/>
                <w:sz w:val="20"/>
                <w:lang w:eastAsia="ar-SA"/>
              </w:rPr>
              <w:t>6</w:t>
            </w:r>
            <w:r w:rsidR="008759F1" w:rsidRPr="00E939BE">
              <w:rPr>
                <w:b/>
                <w:kern w:val="1"/>
                <w:sz w:val="20"/>
                <w:lang w:eastAsia="ar-SA"/>
              </w:rPr>
              <w:t xml:space="preserve">  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к </w:t>
            </w:r>
            <w:r>
              <w:rPr>
                <w:b/>
                <w:kern w:val="1"/>
                <w:sz w:val="20"/>
                <w:lang w:eastAsia="ar-SA"/>
              </w:rPr>
              <w:t>д</w:t>
            </w:r>
            <w:r w:rsidRPr="00E939BE">
              <w:rPr>
                <w:b/>
                <w:kern w:val="1"/>
                <w:sz w:val="20"/>
                <w:lang w:eastAsia="ar-SA"/>
              </w:rPr>
              <w:t>оговору от «</w:t>
            </w:r>
            <w:r>
              <w:rPr>
                <w:b/>
                <w:kern w:val="1"/>
                <w:sz w:val="20"/>
                <w:lang w:eastAsia="ar-SA"/>
              </w:rPr>
              <w:t>____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» </w:t>
            </w:r>
            <w:r>
              <w:rPr>
                <w:b/>
                <w:kern w:val="1"/>
                <w:sz w:val="20"/>
                <w:lang w:eastAsia="ar-SA"/>
              </w:rPr>
              <w:t xml:space="preserve">_______ </w:t>
            </w:r>
            <w:r w:rsidRPr="00E939BE">
              <w:rPr>
                <w:b/>
                <w:kern w:val="1"/>
                <w:sz w:val="20"/>
                <w:lang w:eastAsia="ar-SA"/>
              </w:rPr>
              <w:t>202</w:t>
            </w:r>
            <w:r>
              <w:rPr>
                <w:b/>
                <w:kern w:val="1"/>
                <w:sz w:val="20"/>
                <w:lang w:eastAsia="ar-SA"/>
              </w:rPr>
              <w:t>4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 г. № </w:t>
            </w:r>
            <w:r>
              <w:rPr>
                <w:b/>
                <w:kern w:val="1"/>
                <w:sz w:val="20"/>
                <w:lang w:eastAsia="ar-SA"/>
              </w:rPr>
              <w:t>____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 </w:t>
            </w:r>
          </w:p>
          <w:p w14:paraId="2ED69B91" w14:textId="3B498BCF" w:rsidR="008759F1" w:rsidRPr="00E939BE" w:rsidRDefault="008759F1" w:rsidP="00D53D93">
            <w:pPr>
              <w:widowControl w:val="0"/>
              <w:suppressAutoHyphens/>
              <w:snapToGrid w:val="0"/>
              <w:ind w:right="400"/>
              <w:rPr>
                <w:b/>
                <w:kern w:val="1"/>
                <w:sz w:val="20"/>
                <w:lang w:eastAsia="ar-SA"/>
              </w:rPr>
            </w:pPr>
          </w:p>
        </w:tc>
      </w:tr>
    </w:tbl>
    <w:p w14:paraId="1A7424A7" w14:textId="21EC5B8D" w:rsidR="00287780" w:rsidRDefault="008759F1" w:rsidP="00287780">
      <w:pPr>
        <w:jc w:val="center"/>
        <w:rPr>
          <w:rFonts w:eastAsia="Arial Unicode MS" w:cs="Arial Unicode MS"/>
        </w:rPr>
      </w:pPr>
      <w:r w:rsidRPr="008759F1">
        <w:rPr>
          <w:rFonts w:eastAsia="Arial Unicode MS"/>
          <w:noProof/>
        </w:rPr>
        <w:drawing>
          <wp:inline distT="0" distB="0" distL="0" distR="0" wp14:anchorId="5889EB59" wp14:editId="7C6C5008">
            <wp:extent cx="9163050" cy="3698875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148" cy="3704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13D75" w14:textId="0C9DFAAD" w:rsidR="00287780" w:rsidRDefault="00287780" w:rsidP="00287780">
      <w:pPr>
        <w:jc w:val="center"/>
        <w:rPr>
          <w:rFonts w:eastAsia="Arial Unicode MS" w:cs="Arial Unicode MS"/>
        </w:rPr>
      </w:pPr>
    </w:p>
    <w:p w14:paraId="6653B3FF" w14:textId="03E0A7E3" w:rsidR="00D53D93" w:rsidRPr="00D53D93" w:rsidRDefault="00D53D93" w:rsidP="006C59F2">
      <w:pPr>
        <w:jc w:val="center"/>
        <w:rPr>
          <w:rFonts w:eastAsia="Arial Unicode MS" w:cs="Arial Unicode MS"/>
          <w:b/>
          <w:bCs/>
        </w:rPr>
      </w:pPr>
      <w:r>
        <w:rPr>
          <w:rFonts w:eastAsia="Arial Unicode MS" w:cs="Arial Unicode MS"/>
          <w:b/>
          <w:bCs/>
        </w:rPr>
        <w:t>Ф</w:t>
      </w:r>
      <w:r w:rsidRPr="00D53D93">
        <w:rPr>
          <w:rFonts w:eastAsia="Arial Unicode MS" w:cs="Arial Unicode MS"/>
          <w:b/>
          <w:bCs/>
        </w:rPr>
        <w:t>орма</w:t>
      </w:r>
      <w:r>
        <w:rPr>
          <w:rFonts w:eastAsia="Arial Unicode MS" w:cs="Arial Unicode MS"/>
          <w:b/>
          <w:bCs/>
        </w:rPr>
        <w:t xml:space="preserve"> приложения</w:t>
      </w:r>
      <w:r w:rsidRPr="00D53D93">
        <w:rPr>
          <w:rFonts w:eastAsia="Arial Unicode MS" w:cs="Arial Unicode MS"/>
          <w:b/>
          <w:bCs/>
        </w:rPr>
        <w:t xml:space="preserve"> утверждена:</w:t>
      </w:r>
    </w:p>
    <w:p w14:paraId="342D3E37" w14:textId="77777777" w:rsidR="00D53D93" w:rsidRDefault="00D53D93" w:rsidP="00D53D93">
      <w:pPr>
        <w:jc w:val="center"/>
        <w:rPr>
          <w:rFonts w:eastAsia="Arial Unicode MS" w:cs="Arial Unicode MS"/>
        </w:rPr>
      </w:pPr>
    </w:p>
    <w:tbl>
      <w:tblPr>
        <w:tblW w:w="137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31"/>
        <w:gridCol w:w="4208"/>
      </w:tblGrid>
      <w:tr w:rsidR="00D53D93" w:rsidRPr="00426E78" w14:paraId="044F8299" w14:textId="77777777" w:rsidTr="006C59F2">
        <w:trPr>
          <w:trHeight w:val="85"/>
        </w:trPr>
        <w:tc>
          <w:tcPr>
            <w:tcW w:w="95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6B89221" w14:textId="77777777" w:rsidR="00D53D93" w:rsidRPr="00A2377D" w:rsidRDefault="00D53D93" w:rsidP="004B535C">
            <w:pPr>
              <w:ind w:firstLine="709"/>
              <w:jc w:val="both"/>
              <w:rPr>
                <w:bCs/>
                <w:color w:val="000000" w:themeColor="text1"/>
              </w:rPr>
            </w:pPr>
            <w:r w:rsidRPr="00A2377D">
              <w:rPr>
                <w:bCs/>
                <w:color w:val="000000" w:themeColor="text1"/>
              </w:rPr>
              <w:t>Заказчик</w:t>
            </w:r>
          </w:p>
          <w:p w14:paraId="31CAE723" w14:textId="77777777" w:rsidR="00D53D93" w:rsidRPr="00A2377D" w:rsidRDefault="00D53D93" w:rsidP="006C59F2">
            <w:pPr>
              <w:ind w:left="74"/>
              <w:jc w:val="both"/>
              <w:rPr>
                <w:rStyle w:val="apple-converted-space"/>
                <w:b/>
                <w:bCs/>
                <w:color w:val="000000" w:themeColor="text1"/>
              </w:rPr>
            </w:pPr>
            <w:r w:rsidRPr="00A2377D">
              <w:rPr>
                <w:b/>
                <w:color w:val="000000" w:themeColor="text1"/>
              </w:rPr>
              <w:t xml:space="preserve">ООО </w:t>
            </w:r>
            <w:r w:rsidRPr="00A2377D">
              <w:rPr>
                <w:b/>
                <w:bCs/>
                <w:color w:val="000000" w:themeColor="text1"/>
              </w:rPr>
              <w:t>ПСК «Основа Сочи»</w:t>
            </w:r>
            <w:r w:rsidRPr="00A2377D">
              <w:rPr>
                <w:rStyle w:val="apple-converted-space"/>
                <w:b/>
                <w:bCs/>
                <w:color w:val="000000" w:themeColor="text1"/>
              </w:rPr>
              <w:t> </w:t>
            </w:r>
          </w:p>
          <w:p w14:paraId="5011F9D0" w14:textId="77777777" w:rsidR="00D53D93" w:rsidRPr="00A2377D" w:rsidRDefault="00D53D93" w:rsidP="004B535C">
            <w:pPr>
              <w:jc w:val="both"/>
              <w:rPr>
                <w:rFonts w:eastAsia="Arial Unicode MS"/>
                <w:bCs/>
                <w:color w:val="000000" w:themeColor="text1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395"/>
            </w:tblGrid>
            <w:tr w:rsidR="00D53D93" w:rsidRPr="00A2377D" w14:paraId="62978303" w14:textId="77777777" w:rsidTr="004B535C">
              <w:tc>
                <w:tcPr>
                  <w:tcW w:w="4395" w:type="dxa"/>
                </w:tcPr>
                <w:p w14:paraId="5CA98112" w14:textId="10F262B0" w:rsidR="00D53D93" w:rsidRPr="00A2377D" w:rsidRDefault="006C59F2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  <w:lang w:eastAsia="en-US"/>
                    </w:rPr>
                    <w:t>Исполнительный</w:t>
                  </w:r>
                  <w:r w:rsidR="00D53D93" w:rsidRPr="00A2377D">
                    <w:rPr>
                      <w:b/>
                      <w:color w:val="000000" w:themeColor="text1"/>
                      <w:lang w:eastAsia="en-US"/>
                    </w:rPr>
                    <w:t xml:space="preserve"> директор</w:t>
                  </w:r>
                </w:p>
                <w:p w14:paraId="6DC96794" w14:textId="77777777" w:rsidR="00D53D93" w:rsidRPr="00A2377D" w:rsidRDefault="00D53D93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c>
            </w:tr>
            <w:tr w:rsidR="00D53D93" w:rsidRPr="00A2377D" w14:paraId="7D4200D0" w14:textId="77777777" w:rsidTr="004B535C">
              <w:tc>
                <w:tcPr>
                  <w:tcW w:w="4395" w:type="dxa"/>
                </w:tcPr>
                <w:p w14:paraId="6989F9CE" w14:textId="77777777" w:rsidR="00D53D93" w:rsidRPr="00A2377D" w:rsidRDefault="00D53D93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>_______________ Н.Д. Пшеницькая</w:t>
                  </w:r>
                </w:p>
                <w:p w14:paraId="6D414D5E" w14:textId="77777777" w:rsidR="00D53D93" w:rsidRPr="00A2377D" w:rsidRDefault="00D53D93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>м.п.</w:t>
                  </w:r>
                </w:p>
              </w:tc>
            </w:tr>
          </w:tbl>
          <w:p w14:paraId="68261A87" w14:textId="77777777" w:rsidR="00D53D93" w:rsidRPr="00A2377D" w:rsidRDefault="00D53D93" w:rsidP="004B535C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42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8D4ADB3" w14:textId="77777777" w:rsidR="00D53D93" w:rsidRPr="00A2377D" w:rsidRDefault="00D53D93" w:rsidP="004B535C">
            <w:pPr>
              <w:ind w:firstLine="709"/>
              <w:jc w:val="both"/>
              <w:rPr>
                <w:color w:val="000000" w:themeColor="text1"/>
              </w:rPr>
            </w:pPr>
            <w:r w:rsidRPr="00A2377D">
              <w:rPr>
                <w:color w:val="000000" w:themeColor="text1"/>
              </w:rPr>
              <w:t>Подрядчик</w:t>
            </w:r>
          </w:p>
          <w:p w14:paraId="32185AC9" w14:textId="77777777" w:rsidR="00D53D93" w:rsidRPr="00A2377D" w:rsidRDefault="00D53D93" w:rsidP="004B535C">
            <w:pPr>
              <w:rPr>
                <w:b/>
              </w:rPr>
            </w:pPr>
            <w:r w:rsidRPr="00A2377D">
              <w:rPr>
                <w:b/>
              </w:rPr>
              <w:t>ООО «</w:t>
            </w:r>
            <w:r>
              <w:rPr>
                <w:b/>
              </w:rPr>
              <w:t xml:space="preserve"> </w:t>
            </w:r>
            <w:r w:rsidRPr="00A2377D">
              <w:rPr>
                <w:b/>
              </w:rPr>
              <w:t>»</w:t>
            </w:r>
          </w:p>
          <w:p w14:paraId="6B5F91AE" w14:textId="77777777" w:rsidR="00D53D93" w:rsidRPr="00A2377D" w:rsidRDefault="00D53D93" w:rsidP="004B535C">
            <w:r>
              <w:t xml:space="preserve"> </w:t>
            </w:r>
          </w:p>
          <w:p w14:paraId="4C64B70C" w14:textId="77777777" w:rsidR="00D53D93" w:rsidRPr="00A2377D" w:rsidRDefault="00D53D93" w:rsidP="004B535C">
            <w:pPr>
              <w:rPr>
                <w:b/>
              </w:rPr>
            </w:pPr>
            <w:r w:rsidRPr="00A2377D">
              <w:rPr>
                <w:b/>
              </w:rPr>
              <w:t>Генеральный директор</w:t>
            </w:r>
          </w:p>
          <w:p w14:paraId="4ECF247F" w14:textId="77777777" w:rsidR="00D53D93" w:rsidRPr="00A2377D" w:rsidRDefault="00D53D93" w:rsidP="004B535C">
            <w:pPr>
              <w:jc w:val="both"/>
              <w:rPr>
                <w:b/>
              </w:rPr>
            </w:pPr>
          </w:p>
          <w:p w14:paraId="7BB7ED81" w14:textId="77777777" w:rsidR="00D53D93" w:rsidRPr="00A2377D" w:rsidRDefault="00D53D93" w:rsidP="004B535C">
            <w:pPr>
              <w:jc w:val="both"/>
              <w:rPr>
                <w:b/>
              </w:rPr>
            </w:pPr>
            <w:r w:rsidRPr="00A2377D">
              <w:rPr>
                <w:b/>
              </w:rPr>
              <w:t xml:space="preserve">________________ / </w:t>
            </w:r>
            <w:r>
              <w:rPr>
                <w:b/>
              </w:rPr>
              <w:t xml:space="preserve"> </w:t>
            </w:r>
            <w:r w:rsidRPr="00A2377D">
              <w:rPr>
                <w:b/>
              </w:rPr>
              <w:t>/</w:t>
            </w:r>
          </w:p>
          <w:p w14:paraId="5A1F781B" w14:textId="77777777" w:rsidR="00D53D93" w:rsidRPr="00426E78" w:rsidRDefault="00D53D93" w:rsidP="004B535C">
            <w:pPr>
              <w:jc w:val="both"/>
              <w:rPr>
                <w:color w:val="000000" w:themeColor="text1"/>
              </w:rPr>
            </w:pPr>
            <w:r w:rsidRPr="00A2377D">
              <w:rPr>
                <w:b/>
              </w:rPr>
              <w:t xml:space="preserve"> м.п.</w:t>
            </w:r>
          </w:p>
        </w:tc>
      </w:tr>
      <w:tr w:rsidR="00D53D93" w:rsidRPr="00426E78" w14:paraId="2BB0E9A8" w14:textId="77777777" w:rsidTr="006C59F2">
        <w:trPr>
          <w:trHeight w:val="85"/>
        </w:trPr>
        <w:tc>
          <w:tcPr>
            <w:tcW w:w="95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C97E9A6" w14:textId="77777777" w:rsidR="00D53D93" w:rsidRDefault="00D53D93" w:rsidP="004B535C">
            <w:pPr>
              <w:ind w:firstLine="709"/>
              <w:jc w:val="both"/>
              <w:rPr>
                <w:bCs/>
                <w:color w:val="000000" w:themeColor="text1"/>
              </w:rPr>
            </w:pPr>
          </w:p>
          <w:p w14:paraId="4611F90F" w14:textId="77777777" w:rsidR="00D53D93" w:rsidRDefault="00D53D93" w:rsidP="004B535C">
            <w:pPr>
              <w:ind w:firstLine="709"/>
              <w:jc w:val="both"/>
              <w:rPr>
                <w:bCs/>
                <w:color w:val="000000" w:themeColor="text1"/>
              </w:rPr>
            </w:pPr>
          </w:p>
          <w:p w14:paraId="1947333E" w14:textId="77777777" w:rsidR="00D53D93" w:rsidRPr="00A2377D" w:rsidRDefault="00D53D93" w:rsidP="004B535C">
            <w:pPr>
              <w:ind w:firstLine="709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42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B8580F4" w14:textId="77777777" w:rsidR="00D53D93" w:rsidRPr="00A2377D" w:rsidRDefault="00D53D93" w:rsidP="004B535C">
            <w:pPr>
              <w:ind w:firstLine="709"/>
              <w:jc w:val="both"/>
              <w:rPr>
                <w:color w:val="000000" w:themeColor="text1"/>
              </w:rPr>
            </w:pPr>
          </w:p>
        </w:tc>
      </w:tr>
    </w:tbl>
    <w:p w14:paraId="23A67A0C" w14:textId="239689B3" w:rsidR="008759F1" w:rsidRDefault="008759F1" w:rsidP="006C59F2">
      <w:pPr>
        <w:rPr>
          <w:rFonts w:eastAsia="Arial Unicode MS" w:cs="Arial Unicode MS"/>
        </w:rPr>
      </w:pPr>
    </w:p>
    <w:p w14:paraId="612D5338" w14:textId="77777777" w:rsidR="006C59F2" w:rsidRDefault="006C59F2" w:rsidP="006C59F2">
      <w:pPr>
        <w:rPr>
          <w:rFonts w:eastAsia="Arial Unicode MS" w:cs="Arial Unicode MS"/>
        </w:rPr>
      </w:pPr>
    </w:p>
    <w:tbl>
      <w:tblPr>
        <w:tblW w:w="14459" w:type="dxa"/>
        <w:tblLayout w:type="fixed"/>
        <w:tblLook w:val="0000" w:firstRow="0" w:lastRow="0" w:firstColumn="0" w:lastColumn="0" w:noHBand="0" w:noVBand="0"/>
      </w:tblPr>
      <w:tblGrid>
        <w:gridCol w:w="14459"/>
      </w:tblGrid>
      <w:tr w:rsidR="008759F1" w:rsidRPr="00E939BE" w14:paraId="4BAFB1FE" w14:textId="77777777" w:rsidTr="006C59F2">
        <w:trPr>
          <w:trHeight w:val="289"/>
        </w:trPr>
        <w:tc>
          <w:tcPr>
            <w:tcW w:w="14459" w:type="dxa"/>
            <w:vAlign w:val="center"/>
          </w:tcPr>
          <w:p w14:paraId="772B9997" w14:textId="2F3B1986" w:rsidR="00D53D93" w:rsidRPr="00E939BE" w:rsidRDefault="008759F1" w:rsidP="006C59F2">
            <w:pPr>
              <w:widowControl w:val="0"/>
              <w:suppressAutoHyphens/>
              <w:snapToGrid w:val="0"/>
              <w:jc w:val="right"/>
              <w:rPr>
                <w:b/>
                <w:kern w:val="1"/>
                <w:sz w:val="20"/>
                <w:lang w:eastAsia="ar-SA"/>
              </w:rPr>
            </w:pPr>
            <w:r w:rsidRPr="00E939BE">
              <w:rPr>
                <w:b/>
                <w:kern w:val="1"/>
                <w:sz w:val="20"/>
                <w:lang w:eastAsia="ar-SA"/>
              </w:rPr>
              <w:lastRenderedPageBreak/>
              <w:t>Приложение №</w:t>
            </w:r>
            <w:r>
              <w:rPr>
                <w:b/>
                <w:kern w:val="1"/>
                <w:sz w:val="20"/>
                <w:lang w:eastAsia="ar-SA"/>
              </w:rPr>
              <w:t>7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  </w:t>
            </w:r>
            <w:r w:rsidR="00D53D93" w:rsidRPr="00E939BE">
              <w:rPr>
                <w:b/>
                <w:kern w:val="1"/>
                <w:sz w:val="20"/>
                <w:lang w:eastAsia="ar-SA"/>
              </w:rPr>
              <w:t xml:space="preserve">к </w:t>
            </w:r>
            <w:r w:rsidR="00D53D93">
              <w:rPr>
                <w:b/>
                <w:kern w:val="1"/>
                <w:sz w:val="20"/>
                <w:lang w:eastAsia="ar-SA"/>
              </w:rPr>
              <w:t>д</w:t>
            </w:r>
            <w:r w:rsidR="00D53D93" w:rsidRPr="00E939BE">
              <w:rPr>
                <w:b/>
                <w:kern w:val="1"/>
                <w:sz w:val="20"/>
                <w:lang w:eastAsia="ar-SA"/>
              </w:rPr>
              <w:t>оговору от «</w:t>
            </w:r>
            <w:r w:rsidR="00D53D93">
              <w:rPr>
                <w:b/>
                <w:kern w:val="1"/>
                <w:sz w:val="20"/>
                <w:lang w:eastAsia="ar-SA"/>
              </w:rPr>
              <w:t>____</w:t>
            </w:r>
            <w:r w:rsidR="00D53D93" w:rsidRPr="00E939BE">
              <w:rPr>
                <w:b/>
                <w:kern w:val="1"/>
                <w:sz w:val="20"/>
                <w:lang w:eastAsia="ar-SA"/>
              </w:rPr>
              <w:t xml:space="preserve">» </w:t>
            </w:r>
            <w:r w:rsidR="00D53D93">
              <w:rPr>
                <w:b/>
                <w:kern w:val="1"/>
                <w:sz w:val="20"/>
                <w:lang w:eastAsia="ar-SA"/>
              </w:rPr>
              <w:t xml:space="preserve">_______ </w:t>
            </w:r>
            <w:r w:rsidR="00D53D93" w:rsidRPr="00E939BE">
              <w:rPr>
                <w:b/>
                <w:kern w:val="1"/>
                <w:sz w:val="20"/>
                <w:lang w:eastAsia="ar-SA"/>
              </w:rPr>
              <w:t>202</w:t>
            </w:r>
            <w:r w:rsidR="00D53D93">
              <w:rPr>
                <w:b/>
                <w:kern w:val="1"/>
                <w:sz w:val="20"/>
                <w:lang w:eastAsia="ar-SA"/>
              </w:rPr>
              <w:t>4</w:t>
            </w:r>
            <w:r w:rsidR="00D53D93" w:rsidRPr="00E939BE">
              <w:rPr>
                <w:b/>
                <w:kern w:val="1"/>
                <w:sz w:val="20"/>
                <w:lang w:eastAsia="ar-SA"/>
              </w:rPr>
              <w:t xml:space="preserve"> г. № </w:t>
            </w:r>
            <w:r w:rsidR="00D53D93">
              <w:rPr>
                <w:b/>
                <w:kern w:val="1"/>
                <w:sz w:val="20"/>
                <w:lang w:eastAsia="ar-SA"/>
              </w:rPr>
              <w:t>____</w:t>
            </w:r>
            <w:r w:rsidR="006C59F2">
              <w:rPr>
                <w:b/>
                <w:kern w:val="1"/>
                <w:sz w:val="20"/>
                <w:lang w:eastAsia="ar-SA"/>
              </w:rPr>
              <w:t xml:space="preserve"> </w:t>
            </w:r>
          </w:p>
          <w:p w14:paraId="34841F40" w14:textId="5EB031DC" w:rsidR="008759F1" w:rsidRPr="00E939BE" w:rsidRDefault="008759F1" w:rsidP="00D53D93">
            <w:pPr>
              <w:widowControl w:val="0"/>
              <w:suppressAutoHyphens/>
              <w:snapToGrid w:val="0"/>
              <w:ind w:right="400"/>
              <w:rPr>
                <w:b/>
                <w:kern w:val="1"/>
                <w:sz w:val="20"/>
                <w:lang w:eastAsia="ar-SA"/>
              </w:rPr>
            </w:pPr>
          </w:p>
        </w:tc>
      </w:tr>
      <w:tr w:rsidR="008759F1" w:rsidRPr="00E939BE" w14:paraId="0D883665" w14:textId="77777777" w:rsidTr="006C59F2">
        <w:tc>
          <w:tcPr>
            <w:tcW w:w="14459" w:type="dxa"/>
            <w:vAlign w:val="center"/>
          </w:tcPr>
          <w:p w14:paraId="7A5AEECD" w14:textId="77777777" w:rsidR="008759F1" w:rsidRPr="00E939BE" w:rsidRDefault="008759F1" w:rsidP="00D53D93">
            <w:pPr>
              <w:widowControl w:val="0"/>
              <w:suppressAutoHyphens/>
              <w:snapToGrid w:val="0"/>
              <w:ind w:right="400"/>
              <w:rPr>
                <w:kern w:val="1"/>
                <w:sz w:val="20"/>
                <w:lang w:eastAsia="ar-SA"/>
              </w:rPr>
            </w:pPr>
          </w:p>
        </w:tc>
      </w:tr>
    </w:tbl>
    <w:p w14:paraId="029F4E1B" w14:textId="78031923" w:rsidR="008759F1" w:rsidRDefault="008759F1" w:rsidP="00287780">
      <w:pPr>
        <w:jc w:val="center"/>
        <w:rPr>
          <w:rFonts w:eastAsia="Arial Unicode MS"/>
        </w:rPr>
      </w:pPr>
      <w:r w:rsidRPr="008759F1">
        <w:rPr>
          <w:rFonts w:eastAsia="Arial Unicode MS"/>
          <w:noProof/>
        </w:rPr>
        <w:drawing>
          <wp:inline distT="0" distB="0" distL="0" distR="0" wp14:anchorId="409A59A6" wp14:editId="62A1EC6D">
            <wp:extent cx="9163050" cy="3350260"/>
            <wp:effectExtent l="0" t="0" r="0" b="254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0" cy="335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5"/>
        <w:gridCol w:w="4208"/>
      </w:tblGrid>
      <w:tr w:rsidR="008759F1" w:rsidRPr="00426E78" w14:paraId="64F2BA7F" w14:textId="77777777" w:rsidTr="004B535C">
        <w:tc>
          <w:tcPr>
            <w:tcW w:w="981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41611FA" w14:textId="77777777" w:rsidR="008759F1" w:rsidRPr="00A2377D" w:rsidRDefault="008759F1" w:rsidP="004B535C">
            <w:pPr>
              <w:ind w:firstLine="709"/>
              <w:jc w:val="both"/>
              <w:rPr>
                <w:bCs/>
                <w:color w:val="000000" w:themeColor="text1"/>
              </w:rPr>
            </w:pPr>
            <w:r w:rsidRPr="00A2377D">
              <w:rPr>
                <w:bCs/>
                <w:color w:val="000000" w:themeColor="text1"/>
              </w:rPr>
              <w:t>Заказчик</w:t>
            </w:r>
          </w:p>
          <w:p w14:paraId="4DBC78CA" w14:textId="77777777" w:rsidR="008759F1" w:rsidRPr="00A2377D" w:rsidRDefault="008759F1" w:rsidP="006C59F2">
            <w:pPr>
              <w:ind w:left="74"/>
              <w:jc w:val="both"/>
              <w:rPr>
                <w:rStyle w:val="apple-converted-space"/>
                <w:b/>
                <w:bCs/>
                <w:color w:val="000000" w:themeColor="text1"/>
              </w:rPr>
            </w:pPr>
            <w:r w:rsidRPr="00A2377D">
              <w:rPr>
                <w:b/>
                <w:color w:val="000000" w:themeColor="text1"/>
              </w:rPr>
              <w:t xml:space="preserve">ООО </w:t>
            </w:r>
            <w:r w:rsidRPr="00A2377D">
              <w:rPr>
                <w:b/>
                <w:bCs/>
                <w:color w:val="000000" w:themeColor="text1"/>
              </w:rPr>
              <w:t>ПСК «Основа Сочи»</w:t>
            </w:r>
            <w:r w:rsidRPr="00A2377D">
              <w:rPr>
                <w:rStyle w:val="apple-converted-space"/>
                <w:b/>
                <w:bCs/>
                <w:color w:val="000000" w:themeColor="text1"/>
              </w:rPr>
              <w:t> 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395"/>
            </w:tblGrid>
            <w:tr w:rsidR="008759F1" w:rsidRPr="00A2377D" w14:paraId="44F25AB9" w14:textId="77777777" w:rsidTr="004B535C">
              <w:tc>
                <w:tcPr>
                  <w:tcW w:w="4395" w:type="dxa"/>
                </w:tcPr>
                <w:p w14:paraId="5272B679" w14:textId="5E1C8313" w:rsidR="008759F1" w:rsidRPr="00A2377D" w:rsidRDefault="006C59F2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  <w:lang w:eastAsia="en-US"/>
                    </w:rPr>
                    <w:t>Исполнительный</w:t>
                  </w:r>
                  <w:r w:rsidR="008759F1" w:rsidRPr="00A2377D">
                    <w:rPr>
                      <w:b/>
                      <w:color w:val="000000" w:themeColor="text1"/>
                      <w:lang w:eastAsia="en-US"/>
                    </w:rPr>
                    <w:t xml:space="preserve"> директор</w:t>
                  </w:r>
                </w:p>
                <w:p w14:paraId="15CF18AD" w14:textId="77777777" w:rsidR="008759F1" w:rsidRPr="00A2377D" w:rsidRDefault="008759F1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c>
            </w:tr>
            <w:tr w:rsidR="008759F1" w:rsidRPr="00A2377D" w14:paraId="1DDCD3B6" w14:textId="77777777" w:rsidTr="004B535C">
              <w:tc>
                <w:tcPr>
                  <w:tcW w:w="4395" w:type="dxa"/>
                </w:tcPr>
                <w:p w14:paraId="208F35B0" w14:textId="77777777" w:rsidR="008759F1" w:rsidRPr="00A2377D" w:rsidRDefault="008759F1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>_______________ Н.Д. Пшеницькая</w:t>
                  </w:r>
                </w:p>
                <w:p w14:paraId="310B698B" w14:textId="77777777" w:rsidR="008759F1" w:rsidRPr="00A2377D" w:rsidRDefault="008759F1" w:rsidP="004B535C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>м.п.</w:t>
                  </w:r>
                </w:p>
              </w:tc>
            </w:tr>
          </w:tbl>
          <w:p w14:paraId="3BB2BB45" w14:textId="77777777" w:rsidR="008759F1" w:rsidRPr="00A2377D" w:rsidRDefault="008759F1" w:rsidP="004B535C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42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2C70ADA" w14:textId="77777777" w:rsidR="008759F1" w:rsidRPr="00A2377D" w:rsidRDefault="008759F1" w:rsidP="004B535C">
            <w:pPr>
              <w:ind w:firstLine="709"/>
              <w:jc w:val="both"/>
              <w:rPr>
                <w:color w:val="000000" w:themeColor="text1"/>
              </w:rPr>
            </w:pPr>
            <w:r w:rsidRPr="00A2377D">
              <w:rPr>
                <w:color w:val="000000" w:themeColor="text1"/>
              </w:rPr>
              <w:t>Подрядчик</w:t>
            </w:r>
          </w:p>
          <w:p w14:paraId="38F81D4B" w14:textId="129D7898" w:rsidR="008759F1" w:rsidRPr="00A2377D" w:rsidRDefault="008759F1" w:rsidP="004B535C">
            <w:pPr>
              <w:rPr>
                <w:b/>
              </w:rPr>
            </w:pPr>
            <w:r w:rsidRPr="00A2377D">
              <w:rPr>
                <w:b/>
              </w:rPr>
              <w:t>ООО «</w:t>
            </w:r>
            <w:r w:rsidR="004147C6">
              <w:rPr>
                <w:b/>
              </w:rPr>
              <w:t xml:space="preserve"> </w:t>
            </w:r>
            <w:r w:rsidRPr="00A2377D">
              <w:rPr>
                <w:b/>
              </w:rPr>
              <w:t>»</w:t>
            </w:r>
          </w:p>
          <w:p w14:paraId="2188A6C2" w14:textId="77777777" w:rsidR="008759F1" w:rsidRPr="00A2377D" w:rsidRDefault="008759F1" w:rsidP="004B535C">
            <w:pPr>
              <w:rPr>
                <w:b/>
              </w:rPr>
            </w:pPr>
            <w:r w:rsidRPr="00A2377D">
              <w:rPr>
                <w:b/>
              </w:rPr>
              <w:t>Генеральный директор</w:t>
            </w:r>
          </w:p>
          <w:p w14:paraId="12721228" w14:textId="77777777" w:rsidR="008759F1" w:rsidRPr="00A2377D" w:rsidRDefault="008759F1" w:rsidP="004B535C">
            <w:pPr>
              <w:jc w:val="both"/>
              <w:rPr>
                <w:b/>
              </w:rPr>
            </w:pPr>
          </w:p>
          <w:p w14:paraId="3D2F4C6B" w14:textId="25CBE106" w:rsidR="008759F1" w:rsidRPr="00A2377D" w:rsidRDefault="008759F1" w:rsidP="004B535C">
            <w:pPr>
              <w:jc w:val="both"/>
              <w:rPr>
                <w:b/>
              </w:rPr>
            </w:pPr>
            <w:r w:rsidRPr="00A2377D">
              <w:rPr>
                <w:b/>
              </w:rPr>
              <w:t xml:space="preserve">________________ / </w:t>
            </w:r>
            <w:r w:rsidR="004147C6">
              <w:rPr>
                <w:b/>
              </w:rPr>
              <w:t xml:space="preserve"> </w:t>
            </w:r>
            <w:r w:rsidRPr="00A2377D">
              <w:rPr>
                <w:b/>
              </w:rPr>
              <w:t>/</w:t>
            </w:r>
          </w:p>
          <w:p w14:paraId="5A936E13" w14:textId="77777777" w:rsidR="008759F1" w:rsidRPr="00426E78" w:rsidRDefault="008759F1" w:rsidP="004B535C">
            <w:pPr>
              <w:jc w:val="both"/>
              <w:rPr>
                <w:color w:val="000000" w:themeColor="text1"/>
              </w:rPr>
            </w:pPr>
            <w:r w:rsidRPr="00A2377D">
              <w:rPr>
                <w:b/>
              </w:rPr>
              <w:t xml:space="preserve"> м.п.</w:t>
            </w:r>
          </w:p>
        </w:tc>
      </w:tr>
    </w:tbl>
    <w:p w14:paraId="66834A39" w14:textId="55C35528" w:rsidR="008759F1" w:rsidRDefault="008759F1" w:rsidP="008759F1">
      <w:pPr>
        <w:jc w:val="center"/>
        <w:rPr>
          <w:rFonts w:eastAsia="Arial Unicode MS" w:cs="Arial Unicode MS"/>
        </w:rPr>
      </w:pPr>
    </w:p>
    <w:p w14:paraId="1B2805D9" w14:textId="6F652BDA" w:rsidR="00D53D93" w:rsidRPr="00D53D93" w:rsidRDefault="00D53D93" w:rsidP="006C59F2">
      <w:pPr>
        <w:jc w:val="center"/>
        <w:rPr>
          <w:rFonts w:eastAsia="Arial Unicode MS" w:cs="Arial Unicode MS"/>
          <w:b/>
          <w:bCs/>
        </w:rPr>
      </w:pPr>
      <w:r>
        <w:rPr>
          <w:rFonts w:eastAsia="Arial Unicode MS" w:cs="Arial Unicode MS"/>
          <w:b/>
          <w:bCs/>
        </w:rPr>
        <w:t>Ф</w:t>
      </w:r>
      <w:r w:rsidRPr="00D53D93">
        <w:rPr>
          <w:rFonts w:eastAsia="Arial Unicode MS" w:cs="Arial Unicode MS"/>
          <w:b/>
          <w:bCs/>
        </w:rPr>
        <w:t>орма</w:t>
      </w:r>
      <w:r>
        <w:rPr>
          <w:rFonts w:eastAsia="Arial Unicode MS" w:cs="Arial Unicode MS"/>
          <w:b/>
          <w:bCs/>
        </w:rPr>
        <w:t xml:space="preserve"> приложения</w:t>
      </w:r>
      <w:r w:rsidRPr="00D53D93">
        <w:rPr>
          <w:rFonts w:eastAsia="Arial Unicode MS" w:cs="Arial Unicode MS"/>
          <w:b/>
          <w:bCs/>
        </w:rPr>
        <w:t xml:space="preserve"> утверждена:</w:t>
      </w:r>
    </w:p>
    <w:tbl>
      <w:tblPr>
        <w:tblW w:w="137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31"/>
        <w:gridCol w:w="4208"/>
      </w:tblGrid>
      <w:tr w:rsidR="006C59F2" w:rsidRPr="00426E78" w14:paraId="40596CBF" w14:textId="77777777" w:rsidTr="006C59F2">
        <w:trPr>
          <w:trHeight w:val="85"/>
        </w:trPr>
        <w:tc>
          <w:tcPr>
            <w:tcW w:w="9531" w:type="dxa"/>
          </w:tcPr>
          <w:p w14:paraId="750D5E6D" w14:textId="77777777" w:rsidR="006C59F2" w:rsidRPr="00A2377D" w:rsidRDefault="006C59F2" w:rsidP="00554CD6">
            <w:pPr>
              <w:ind w:firstLine="709"/>
              <w:jc w:val="both"/>
              <w:rPr>
                <w:bCs/>
                <w:color w:val="000000" w:themeColor="text1"/>
              </w:rPr>
            </w:pPr>
            <w:r w:rsidRPr="00A2377D">
              <w:rPr>
                <w:bCs/>
                <w:color w:val="000000" w:themeColor="text1"/>
              </w:rPr>
              <w:t>Заказчик</w:t>
            </w:r>
          </w:p>
          <w:p w14:paraId="1CEC706A" w14:textId="77777777" w:rsidR="006C59F2" w:rsidRPr="00A2377D" w:rsidRDefault="006C59F2" w:rsidP="00554CD6">
            <w:pPr>
              <w:ind w:left="74"/>
              <w:jc w:val="both"/>
              <w:rPr>
                <w:rStyle w:val="apple-converted-space"/>
                <w:b/>
                <w:bCs/>
                <w:color w:val="000000" w:themeColor="text1"/>
              </w:rPr>
            </w:pPr>
            <w:r w:rsidRPr="00A2377D">
              <w:rPr>
                <w:b/>
                <w:color w:val="000000" w:themeColor="text1"/>
              </w:rPr>
              <w:t xml:space="preserve">ООО </w:t>
            </w:r>
            <w:r w:rsidRPr="00A2377D">
              <w:rPr>
                <w:b/>
                <w:bCs/>
                <w:color w:val="000000" w:themeColor="text1"/>
              </w:rPr>
              <w:t>ПСК «Основа Сочи»</w:t>
            </w:r>
            <w:r w:rsidRPr="00A2377D">
              <w:rPr>
                <w:rStyle w:val="apple-converted-space"/>
                <w:b/>
                <w:bCs/>
                <w:color w:val="000000" w:themeColor="text1"/>
              </w:rPr>
              <w:t> </w:t>
            </w:r>
          </w:p>
          <w:p w14:paraId="35A14CE1" w14:textId="77777777" w:rsidR="006C59F2" w:rsidRPr="00A2377D" w:rsidRDefault="006C59F2" w:rsidP="00554CD6">
            <w:pPr>
              <w:jc w:val="both"/>
              <w:rPr>
                <w:rFonts w:eastAsia="Arial Unicode MS"/>
                <w:bCs/>
                <w:color w:val="000000" w:themeColor="text1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395"/>
            </w:tblGrid>
            <w:tr w:rsidR="006C59F2" w:rsidRPr="00A2377D" w14:paraId="0F214C2E" w14:textId="77777777" w:rsidTr="00554CD6">
              <w:tc>
                <w:tcPr>
                  <w:tcW w:w="4395" w:type="dxa"/>
                </w:tcPr>
                <w:p w14:paraId="080F1A53" w14:textId="77777777" w:rsidR="006C59F2" w:rsidRPr="00A2377D" w:rsidRDefault="006C59F2" w:rsidP="00554CD6">
                  <w:pPr>
                    <w:jc w:val="both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  <w:lang w:eastAsia="en-US"/>
                    </w:rPr>
                    <w:t>Исполнительный</w:t>
                  </w:r>
                  <w:r w:rsidRPr="00A2377D">
                    <w:rPr>
                      <w:b/>
                      <w:color w:val="000000" w:themeColor="text1"/>
                      <w:lang w:eastAsia="en-US"/>
                    </w:rPr>
                    <w:t xml:space="preserve"> директор</w:t>
                  </w:r>
                </w:p>
                <w:p w14:paraId="467199AD" w14:textId="77777777" w:rsidR="006C59F2" w:rsidRPr="00A2377D" w:rsidRDefault="006C59F2" w:rsidP="00554CD6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c>
            </w:tr>
            <w:tr w:rsidR="006C59F2" w:rsidRPr="00A2377D" w14:paraId="58D0AC10" w14:textId="77777777" w:rsidTr="00554CD6">
              <w:tc>
                <w:tcPr>
                  <w:tcW w:w="4395" w:type="dxa"/>
                </w:tcPr>
                <w:p w14:paraId="0B743B62" w14:textId="77777777" w:rsidR="006C59F2" w:rsidRPr="00A2377D" w:rsidRDefault="006C59F2" w:rsidP="00554CD6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>_______________ Н.Д. Пшеницькая</w:t>
                  </w:r>
                </w:p>
                <w:p w14:paraId="0516DAB3" w14:textId="77777777" w:rsidR="006C59F2" w:rsidRPr="00A2377D" w:rsidRDefault="006C59F2" w:rsidP="00554CD6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>м.п.</w:t>
                  </w:r>
                </w:p>
              </w:tc>
            </w:tr>
          </w:tbl>
          <w:p w14:paraId="5865D401" w14:textId="77777777" w:rsidR="006C59F2" w:rsidRPr="00A2377D" w:rsidRDefault="006C59F2" w:rsidP="00554CD6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4208" w:type="dxa"/>
          </w:tcPr>
          <w:p w14:paraId="5582FD4F" w14:textId="77777777" w:rsidR="006C59F2" w:rsidRPr="00A2377D" w:rsidRDefault="006C59F2" w:rsidP="00554CD6">
            <w:pPr>
              <w:ind w:firstLine="709"/>
              <w:jc w:val="both"/>
              <w:rPr>
                <w:color w:val="000000" w:themeColor="text1"/>
              </w:rPr>
            </w:pPr>
            <w:r w:rsidRPr="00A2377D">
              <w:rPr>
                <w:color w:val="000000" w:themeColor="text1"/>
              </w:rPr>
              <w:t>Подрядчик</w:t>
            </w:r>
          </w:p>
          <w:p w14:paraId="1D3C9C77" w14:textId="77777777" w:rsidR="006C59F2" w:rsidRPr="00A2377D" w:rsidRDefault="006C59F2" w:rsidP="00554CD6">
            <w:pPr>
              <w:rPr>
                <w:b/>
              </w:rPr>
            </w:pPr>
            <w:r w:rsidRPr="00A2377D">
              <w:rPr>
                <w:b/>
              </w:rPr>
              <w:t>ООО «</w:t>
            </w:r>
            <w:r>
              <w:rPr>
                <w:b/>
              </w:rPr>
              <w:t xml:space="preserve"> </w:t>
            </w:r>
            <w:r w:rsidRPr="00A2377D">
              <w:rPr>
                <w:b/>
              </w:rPr>
              <w:t>»</w:t>
            </w:r>
          </w:p>
          <w:p w14:paraId="394B2FC3" w14:textId="77777777" w:rsidR="006C59F2" w:rsidRPr="00A2377D" w:rsidRDefault="006C59F2" w:rsidP="00554CD6">
            <w:r>
              <w:t xml:space="preserve"> </w:t>
            </w:r>
          </w:p>
          <w:p w14:paraId="14741DF7" w14:textId="77777777" w:rsidR="006C59F2" w:rsidRPr="00A2377D" w:rsidRDefault="006C59F2" w:rsidP="00554CD6">
            <w:pPr>
              <w:rPr>
                <w:b/>
              </w:rPr>
            </w:pPr>
            <w:r w:rsidRPr="00A2377D">
              <w:rPr>
                <w:b/>
              </w:rPr>
              <w:t>Генеральный директор</w:t>
            </w:r>
          </w:p>
          <w:p w14:paraId="45AE4334" w14:textId="77777777" w:rsidR="006C59F2" w:rsidRPr="00A2377D" w:rsidRDefault="006C59F2" w:rsidP="00554CD6">
            <w:pPr>
              <w:jc w:val="both"/>
              <w:rPr>
                <w:b/>
              </w:rPr>
            </w:pPr>
          </w:p>
          <w:p w14:paraId="4954FDC1" w14:textId="77777777" w:rsidR="006C59F2" w:rsidRPr="00A2377D" w:rsidRDefault="006C59F2" w:rsidP="00554CD6">
            <w:pPr>
              <w:jc w:val="both"/>
              <w:rPr>
                <w:b/>
              </w:rPr>
            </w:pPr>
            <w:r w:rsidRPr="00A2377D">
              <w:rPr>
                <w:b/>
              </w:rPr>
              <w:t xml:space="preserve">________________ / </w:t>
            </w:r>
            <w:r>
              <w:rPr>
                <w:b/>
              </w:rPr>
              <w:t xml:space="preserve"> </w:t>
            </w:r>
            <w:r w:rsidRPr="00A2377D">
              <w:rPr>
                <w:b/>
              </w:rPr>
              <w:t>/</w:t>
            </w:r>
          </w:p>
          <w:p w14:paraId="5C97A31D" w14:textId="77777777" w:rsidR="006C59F2" w:rsidRPr="00426E78" w:rsidRDefault="006C59F2" w:rsidP="00554CD6">
            <w:pPr>
              <w:jc w:val="both"/>
              <w:rPr>
                <w:color w:val="000000" w:themeColor="text1"/>
              </w:rPr>
            </w:pPr>
            <w:r w:rsidRPr="00A2377D">
              <w:rPr>
                <w:b/>
              </w:rPr>
              <w:t xml:space="preserve"> м.п.</w:t>
            </w:r>
          </w:p>
        </w:tc>
      </w:tr>
    </w:tbl>
    <w:p w14:paraId="50000B5F" w14:textId="2CC10A1D" w:rsidR="008759F1" w:rsidRDefault="008759F1" w:rsidP="006C59F2">
      <w:pPr>
        <w:rPr>
          <w:rFonts w:eastAsia="Arial Unicode MS" w:cs="Arial Unicode MS"/>
        </w:rPr>
      </w:pPr>
    </w:p>
    <w:tbl>
      <w:tblPr>
        <w:tblW w:w="14317" w:type="dxa"/>
        <w:tblLayout w:type="fixed"/>
        <w:tblLook w:val="0000" w:firstRow="0" w:lastRow="0" w:firstColumn="0" w:lastColumn="0" w:noHBand="0" w:noVBand="0"/>
      </w:tblPr>
      <w:tblGrid>
        <w:gridCol w:w="108"/>
        <w:gridCol w:w="312"/>
        <w:gridCol w:w="1281"/>
        <w:gridCol w:w="851"/>
        <w:gridCol w:w="880"/>
        <w:gridCol w:w="880"/>
        <w:gridCol w:w="791"/>
        <w:gridCol w:w="1040"/>
        <w:gridCol w:w="978"/>
        <w:gridCol w:w="9"/>
        <w:gridCol w:w="667"/>
        <w:gridCol w:w="1000"/>
        <w:gridCol w:w="12"/>
        <w:gridCol w:w="689"/>
        <w:gridCol w:w="425"/>
        <w:gridCol w:w="695"/>
        <w:gridCol w:w="1148"/>
        <w:gridCol w:w="620"/>
        <w:gridCol w:w="222"/>
        <w:gridCol w:w="704"/>
        <w:gridCol w:w="819"/>
        <w:gridCol w:w="186"/>
      </w:tblGrid>
      <w:tr w:rsidR="008759F1" w:rsidRPr="00E939BE" w14:paraId="7117F7F1" w14:textId="77777777" w:rsidTr="006C59F2">
        <w:trPr>
          <w:gridAfter w:val="3"/>
          <w:wAfter w:w="1709" w:type="dxa"/>
          <w:trHeight w:val="290"/>
        </w:trPr>
        <w:tc>
          <w:tcPr>
            <w:tcW w:w="12608" w:type="dxa"/>
            <w:gridSpan w:val="19"/>
            <w:vAlign w:val="center"/>
          </w:tcPr>
          <w:p w14:paraId="51FB90DC" w14:textId="77777777" w:rsidR="006C59F2" w:rsidRDefault="006C59F2" w:rsidP="004B535C">
            <w:pPr>
              <w:widowControl w:val="0"/>
              <w:suppressAutoHyphens/>
              <w:snapToGrid w:val="0"/>
              <w:jc w:val="right"/>
              <w:rPr>
                <w:b/>
                <w:kern w:val="1"/>
                <w:sz w:val="20"/>
                <w:lang w:eastAsia="ar-SA"/>
              </w:rPr>
            </w:pPr>
          </w:p>
          <w:p w14:paraId="1915B6F1" w14:textId="69CBFED1" w:rsidR="008759F1" w:rsidRPr="00E939BE" w:rsidRDefault="008759F1" w:rsidP="004B535C">
            <w:pPr>
              <w:widowControl w:val="0"/>
              <w:suppressAutoHyphens/>
              <w:snapToGrid w:val="0"/>
              <w:jc w:val="right"/>
              <w:rPr>
                <w:b/>
                <w:kern w:val="1"/>
                <w:sz w:val="20"/>
                <w:lang w:eastAsia="ar-SA"/>
              </w:rPr>
            </w:pPr>
            <w:r w:rsidRPr="00E939BE">
              <w:rPr>
                <w:b/>
                <w:kern w:val="1"/>
                <w:sz w:val="20"/>
                <w:lang w:eastAsia="ar-SA"/>
              </w:rPr>
              <w:lastRenderedPageBreak/>
              <w:t>Приложение №</w:t>
            </w:r>
            <w:r>
              <w:rPr>
                <w:b/>
                <w:kern w:val="1"/>
                <w:sz w:val="20"/>
                <w:lang w:eastAsia="ar-SA"/>
              </w:rPr>
              <w:t>8</w:t>
            </w:r>
            <w:r w:rsidR="00D53D93" w:rsidRPr="00E939BE">
              <w:rPr>
                <w:b/>
                <w:kern w:val="1"/>
                <w:sz w:val="20"/>
                <w:lang w:eastAsia="ar-SA"/>
              </w:rPr>
              <w:t xml:space="preserve"> к </w:t>
            </w:r>
            <w:r w:rsidR="00D53D93">
              <w:rPr>
                <w:b/>
                <w:kern w:val="1"/>
                <w:sz w:val="20"/>
                <w:lang w:eastAsia="ar-SA"/>
              </w:rPr>
              <w:t>д</w:t>
            </w:r>
            <w:r w:rsidR="00D53D93" w:rsidRPr="00E939BE">
              <w:rPr>
                <w:b/>
                <w:kern w:val="1"/>
                <w:sz w:val="20"/>
                <w:lang w:eastAsia="ar-SA"/>
              </w:rPr>
              <w:t>оговору от «</w:t>
            </w:r>
            <w:r w:rsidR="00D53D93">
              <w:rPr>
                <w:b/>
                <w:kern w:val="1"/>
                <w:sz w:val="20"/>
                <w:lang w:eastAsia="ar-SA"/>
              </w:rPr>
              <w:t>____</w:t>
            </w:r>
            <w:r w:rsidR="00D53D93" w:rsidRPr="00E939BE">
              <w:rPr>
                <w:b/>
                <w:kern w:val="1"/>
                <w:sz w:val="20"/>
                <w:lang w:eastAsia="ar-SA"/>
              </w:rPr>
              <w:t xml:space="preserve">» </w:t>
            </w:r>
            <w:r w:rsidR="00D53D93">
              <w:rPr>
                <w:b/>
                <w:kern w:val="1"/>
                <w:sz w:val="20"/>
                <w:lang w:eastAsia="ar-SA"/>
              </w:rPr>
              <w:t xml:space="preserve">_______ </w:t>
            </w:r>
            <w:r w:rsidR="00D53D93" w:rsidRPr="00E939BE">
              <w:rPr>
                <w:b/>
                <w:kern w:val="1"/>
                <w:sz w:val="20"/>
                <w:lang w:eastAsia="ar-SA"/>
              </w:rPr>
              <w:t>202</w:t>
            </w:r>
            <w:r w:rsidR="00D53D93">
              <w:rPr>
                <w:b/>
                <w:kern w:val="1"/>
                <w:sz w:val="20"/>
                <w:lang w:eastAsia="ar-SA"/>
              </w:rPr>
              <w:t>4</w:t>
            </w:r>
            <w:r w:rsidR="00D53D93" w:rsidRPr="00E939BE">
              <w:rPr>
                <w:b/>
                <w:kern w:val="1"/>
                <w:sz w:val="20"/>
                <w:lang w:eastAsia="ar-SA"/>
              </w:rPr>
              <w:t xml:space="preserve"> г.</w:t>
            </w:r>
            <w:r w:rsidR="00D53D93">
              <w:rPr>
                <w:b/>
                <w:kern w:val="1"/>
                <w:sz w:val="20"/>
                <w:lang w:eastAsia="ar-SA"/>
              </w:rPr>
              <w:t xml:space="preserve"> №_____</w:t>
            </w:r>
            <w:r w:rsidRPr="00E939BE">
              <w:rPr>
                <w:b/>
                <w:kern w:val="1"/>
                <w:sz w:val="20"/>
                <w:lang w:eastAsia="ar-SA"/>
              </w:rPr>
              <w:t xml:space="preserve">  </w:t>
            </w:r>
          </w:p>
        </w:tc>
      </w:tr>
      <w:tr w:rsidR="008759F1" w:rsidRPr="00E939BE" w14:paraId="2574CB37" w14:textId="77777777" w:rsidTr="006C59F2">
        <w:trPr>
          <w:gridAfter w:val="3"/>
          <w:wAfter w:w="1709" w:type="dxa"/>
        </w:trPr>
        <w:tc>
          <w:tcPr>
            <w:tcW w:w="12608" w:type="dxa"/>
            <w:gridSpan w:val="19"/>
            <w:vAlign w:val="center"/>
          </w:tcPr>
          <w:p w14:paraId="1DA386BD" w14:textId="010932DF" w:rsidR="008759F1" w:rsidRPr="00E939BE" w:rsidRDefault="008759F1" w:rsidP="00D53D93">
            <w:pPr>
              <w:widowControl w:val="0"/>
              <w:suppressAutoHyphens/>
              <w:snapToGrid w:val="0"/>
              <w:ind w:right="400"/>
              <w:rPr>
                <w:kern w:val="1"/>
                <w:sz w:val="20"/>
                <w:lang w:eastAsia="ar-SA"/>
              </w:rPr>
            </w:pPr>
          </w:p>
        </w:tc>
      </w:tr>
      <w:tr w:rsidR="00D2697C" w14:paraId="278E7DE2" w14:textId="77777777" w:rsidTr="006C59F2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431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C9A4" w14:textId="77777777" w:rsidR="00D2697C" w:rsidRDefault="00D2697C">
            <w:pPr>
              <w:jc w:val="center"/>
              <w:rPr>
                <w:rFonts w:ascii="Franklin Gothic Book" w:hAnsi="Franklin Gothic Book" w:cs="Arial"/>
                <w:b/>
                <w:bCs/>
              </w:rPr>
            </w:pPr>
            <w:r>
              <w:rPr>
                <w:rFonts w:ascii="Franklin Gothic Book" w:hAnsi="Franklin Gothic Book" w:cs="Arial"/>
                <w:b/>
                <w:bCs/>
              </w:rPr>
              <w:t>РЕЕСТР</w:t>
            </w:r>
          </w:p>
        </w:tc>
      </w:tr>
      <w:tr w:rsidR="00D2697C" w14:paraId="6C0FAB28" w14:textId="77777777" w:rsidTr="006C59F2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431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10C2" w14:textId="77777777" w:rsidR="00D2697C" w:rsidRDefault="00D2697C">
            <w:pPr>
              <w:jc w:val="center"/>
              <w:rPr>
                <w:rFonts w:ascii="Franklin Gothic Book" w:hAnsi="Franklin Gothic Book" w:cs="Arial"/>
                <w:b/>
                <w:bCs/>
              </w:rPr>
            </w:pPr>
            <w:r>
              <w:rPr>
                <w:rFonts w:ascii="Franklin Gothic Book" w:hAnsi="Franklin Gothic Book" w:cs="Arial"/>
                <w:b/>
                <w:bCs/>
              </w:rPr>
              <w:t>Смонтированного оборудования поставки Заказчика</w:t>
            </w:r>
          </w:p>
        </w:tc>
      </w:tr>
      <w:tr w:rsidR="00D2697C" w14:paraId="3CA97C96" w14:textId="77777777" w:rsidTr="006C59F2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431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FEB7" w14:textId="3DE7491E" w:rsidR="00D2697C" w:rsidRDefault="00D2697C">
            <w:pPr>
              <w:jc w:val="center"/>
              <w:rPr>
                <w:rFonts w:ascii="Franklin Gothic Book" w:hAnsi="Franklin Gothic Book" w:cs="Arial"/>
                <w:b/>
                <w:bCs/>
              </w:rPr>
            </w:pPr>
            <w:r>
              <w:rPr>
                <w:rFonts w:ascii="Franklin Gothic Book" w:hAnsi="Franklin Gothic Book" w:cs="Arial"/>
                <w:b/>
                <w:bCs/>
              </w:rPr>
              <w:t>за _____</w:t>
            </w:r>
            <w:r w:rsidR="006C59F2">
              <w:rPr>
                <w:rFonts w:ascii="Franklin Gothic Book" w:hAnsi="Franklin Gothic Book" w:cs="Arial"/>
                <w:b/>
                <w:bCs/>
              </w:rPr>
              <w:t>_ месяц 2024</w:t>
            </w:r>
            <w:r>
              <w:rPr>
                <w:rFonts w:ascii="Franklin Gothic Book" w:hAnsi="Franklin Gothic Book" w:cs="Arial"/>
                <w:b/>
                <w:bCs/>
              </w:rPr>
              <w:t xml:space="preserve"> года</w:t>
            </w:r>
          </w:p>
        </w:tc>
      </w:tr>
      <w:tr w:rsidR="00D2697C" w14:paraId="6E3BA354" w14:textId="77777777" w:rsidTr="006C59F2">
        <w:tblPrEx>
          <w:tblLook w:val="04A0" w:firstRow="1" w:lastRow="0" w:firstColumn="1" w:lastColumn="0" w:noHBand="0" w:noVBand="1"/>
        </w:tblPrEx>
        <w:trPr>
          <w:trHeight w:val="85"/>
        </w:trPr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01B7" w14:textId="77777777" w:rsidR="00D2697C" w:rsidRDefault="00D2697C">
            <w:pPr>
              <w:jc w:val="center"/>
              <w:rPr>
                <w:rFonts w:ascii="Franklin Gothic Book" w:hAnsi="Franklin Gothic Book" w:cs="Arial"/>
                <w:b/>
                <w:b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8E56" w14:textId="77777777" w:rsidR="00D2697C" w:rsidRDefault="00D2697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76AD" w14:textId="77777777" w:rsidR="00D2697C" w:rsidRDefault="00D2697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8105" w14:textId="77777777" w:rsidR="00D2697C" w:rsidRDefault="00D2697C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832C" w14:textId="77777777" w:rsidR="00D2697C" w:rsidRDefault="00D2697C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E741" w14:textId="77777777" w:rsidR="00D2697C" w:rsidRDefault="00D2697C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9242" w14:textId="77777777" w:rsidR="00D2697C" w:rsidRDefault="00D2697C">
            <w:pPr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0F2AD" w14:textId="77777777" w:rsidR="00D2697C" w:rsidRDefault="00D2697C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A4B3" w14:textId="77777777" w:rsidR="00D2697C" w:rsidRDefault="00D2697C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364E" w14:textId="77777777" w:rsidR="00D2697C" w:rsidRDefault="00D2697C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088E" w14:textId="77777777" w:rsidR="00D2697C" w:rsidRDefault="00D2697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0E98" w14:textId="77777777" w:rsidR="00D2697C" w:rsidRDefault="00D2697C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C359" w14:textId="77777777" w:rsidR="00D2697C" w:rsidRDefault="00D2697C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8F6E9" w14:textId="77777777" w:rsidR="00D2697C" w:rsidRDefault="00D2697C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30B9" w14:textId="77777777" w:rsidR="00D2697C" w:rsidRDefault="00D2697C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E838" w14:textId="77777777" w:rsidR="00D2697C" w:rsidRDefault="00D2697C">
            <w:pPr>
              <w:rPr>
                <w:sz w:val="20"/>
                <w:szCs w:val="20"/>
              </w:rPr>
            </w:pPr>
          </w:p>
        </w:tc>
      </w:tr>
      <w:tr w:rsidR="00D2697C" w14:paraId="0F28A3EF" w14:textId="77777777" w:rsidTr="006C59F2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CF72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№ п/п</w:t>
            </w:r>
          </w:p>
        </w:tc>
        <w:tc>
          <w:tcPr>
            <w:tcW w:w="12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FAB0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 xml:space="preserve">Наименование оборудования       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2D93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ГОСТ, ТУ</w:t>
            </w:r>
          </w:p>
        </w:tc>
        <w:tc>
          <w:tcPr>
            <w:tcW w:w="176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142E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 xml:space="preserve">Поставка Заказчика (по приложению 6) </w:t>
            </w:r>
          </w:p>
        </w:tc>
        <w:tc>
          <w:tcPr>
            <w:tcW w:w="281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EFE5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 xml:space="preserve"> Передано в монтаж</w:t>
            </w:r>
          </w:p>
        </w:tc>
        <w:tc>
          <w:tcPr>
            <w:tcW w:w="463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ED19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Установлено согласно актам монтажа оборудования</w:t>
            </w:r>
          </w:p>
        </w:tc>
        <w:tc>
          <w:tcPr>
            <w:tcW w:w="154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A7CF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Остаток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96DDD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Примечание</w:t>
            </w:r>
          </w:p>
        </w:tc>
      </w:tr>
      <w:tr w:rsidR="00D2697C" w14:paraId="10607582" w14:textId="77777777" w:rsidTr="006C59F2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C9D7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CF18E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BB41F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9D372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281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16925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9B24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Всего с начала года</w:t>
            </w:r>
          </w:p>
        </w:tc>
        <w:tc>
          <w:tcPr>
            <w:tcW w:w="29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80BA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в т.ч. за отчетный период</w:t>
            </w:r>
          </w:p>
        </w:tc>
        <w:tc>
          <w:tcPr>
            <w:tcW w:w="154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658CD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F9ACA2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D2697C" w14:paraId="36545ECA" w14:textId="77777777" w:rsidTr="006C59F2">
        <w:tblPrEx>
          <w:tblLook w:val="04A0" w:firstRow="1" w:lastRow="0" w:firstColumn="1" w:lastColumn="0" w:noHBand="0" w:noVBand="1"/>
        </w:tblPrEx>
        <w:trPr>
          <w:trHeight w:val="1605"/>
        </w:trPr>
        <w:tc>
          <w:tcPr>
            <w:tcW w:w="4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8A79C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2EC08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5B902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7437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ед. изм.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50CE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кол-во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94C0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кол-во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6025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стоимость в руб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467A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№ и дата акта приема-передачи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AAC2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кол-во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B8A9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Стоимость в руб.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D954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кол-во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2C42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Стоимость в руб.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9C8E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№ и дата акта смонтированного оборудования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DB1A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кол-во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38A1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Стоимость в руб.</w:t>
            </w:r>
          </w:p>
        </w:tc>
        <w:tc>
          <w:tcPr>
            <w:tcW w:w="100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2A5D91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D2697C" w14:paraId="32782170" w14:textId="77777777" w:rsidTr="006C59F2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406D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75A7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82A0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10D0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C97E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96A7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6122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19D5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8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0156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E496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05A3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326D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753D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5F88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14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AAFE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8989CC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</w:t>
            </w:r>
          </w:p>
        </w:tc>
      </w:tr>
      <w:tr w:rsidR="00D2697C" w14:paraId="610929C2" w14:textId="77777777" w:rsidTr="006C59F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7A6B8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3C34D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82E60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E4B4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A056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E001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5B42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C519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2CEC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0F3C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3ECB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F553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2321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F88BF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DE679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CF76B0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</w:tr>
      <w:tr w:rsidR="00D2697C" w14:paraId="45AA268A" w14:textId="77777777" w:rsidTr="006C59F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3E001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548C0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4C50B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01ED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AD26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72A8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6794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7CB9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8486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CED1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DC00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CF0E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2ADF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27E3D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199BE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D3CE9C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</w:tr>
      <w:tr w:rsidR="00D2697C" w14:paraId="55453DEB" w14:textId="77777777" w:rsidTr="006C59F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55D3E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6D696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301C6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D522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48C6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C272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8C8A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9786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C03B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5507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ACDB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3A0E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0586" w14:textId="77777777" w:rsidR="00D2697C" w:rsidRDefault="00D269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6C8BC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FB33C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1BBD98" w14:textId="77777777" w:rsidR="00D2697C" w:rsidRDefault="00D2697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 </w:t>
            </w:r>
          </w:p>
        </w:tc>
      </w:tr>
      <w:tr w:rsidR="00D2697C" w14:paraId="331381F4" w14:textId="77777777" w:rsidTr="006C59F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54812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AC35D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5A50B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9842B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0320D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CDAB0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E7418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8949C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A00FC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494FE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4BF1F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E300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54F90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A3BFA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BB88B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83745B" w14:textId="77777777" w:rsidR="00D2697C" w:rsidRDefault="00D2697C">
            <w:pP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/>
                <w:bCs/>
                <w:sz w:val="20"/>
                <w:szCs w:val="20"/>
              </w:rPr>
              <w:t> </w:t>
            </w:r>
          </w:p>
        </w:tc>
      </w:tr>
      <w:tr w:rsidR="006C59F2" w:rsidRPr="006C59F2" w14:paraId="11DFF832" w14:textId="77777777" w:rsidTr="006C59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08" w:type="dxa"/>
          <w:wAfter w:w="186" w:type="dxa"/>
        </w:trPr>
        <w:tc>
          <w:tcPr>
            <w:tcW w:w="9815" w:type="dxa"/>
            <w:gridSpan w:val="1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E1A37B2" w14:textId="77777777" w:rsidR="006C59F2" w:rsidRPr="006C59F2" w:rsidRDefault="006C59F2" w:rsidP="006C59F2">
            <w:pPr>
              <w:ind w:left="783"/>
              <w:rPr>
                <w:rFonts w:eastAsia="Arial Unicode MS" w:cs="Arial Unicode MS"/>
                <w:bCs/>
              </w:rPr>
            </w:pPr>
            <w:r w:rsidRPr="006C59F2">
              <w:rPr>
                <w:rFonts w:eastAsia="Arial Unicode MS" w:cs="Arial Unicode MS"/>
                <w:bCs/>
              </w:rPr>
              <w:t>Заказчик</w:t>
            </w:r>
          </w:p>
          <w:p w14:paraId="1ED74DF4" w14:textId="77777777" w:rsidR="006C59F2" w:rsidRPr="006C59F2" w:rsidRDefault="006C59F2" w:rsidP="006C59F2">
            <w:pPr>
              <w:ind w:left="74"/>
              <w:rPr>
                <w:rFonts w:eastAsia="Arial Unicode MS" w:cs="Arial Unicode MS"/>
                <w:b/>
                <w:bCs/>
              </w:rPr>
            </w:pPr>
            <w:r w:rsidRPr="006C59F2">
              <w:rPr>
                <w:rFonts w:eastAsia="Arial Unicode MS" w:cs="Arial Unicode MS"/>
                <w:b/>
              </w:rPr>
              <w:t xml:space="preserve">ООО </w:t>
            </w:r>
            <w:r w:rsidRPr="006C59F2">
              <w:rPr>
                <w:rFonts w:eastAsia="Arial Unicode MS" w:cs="Arial Unicode MS"/>
                <w:b/>
                <w:bCs/>
              </w:rPr>
              <w:t>ПСК «Основа Сочи» 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395"/>
            </w:tblGrid>
            <w:tr w:rsidR="006C59F2" w:rsidRPr="006C59F2" w14:paraId="39CAFF9E" w14:textId="77777777" w:rsidTr="00554CD6">
              <w:tc>
                <w:tcPr>
                  <w:tcW w:w="4395" w:type="dxa"/>
                </w:tcPr>
                <w:p w14:paraId="44D65C83" w14:textId="77777777" w:rsidR="006C59F2" w:rsidRPr="006C59F2" w:rsidRDefault="006C59F2" w:rsidP="006C59F2">
                  <w:pPr>
                    <w:rPr>
                      <w:rFonts w:eastAsia="Arial Unicode MS" w:cs="Arial Unicode MS"/>
                      <w:b/>
                    </w:rPr>
                  </w:pPr>
                  <w:r w:rsidRPr="006C59F2">
                    <w:rPr>
                      <w:rFonts w:eastAsia="Arial Unicode MS" w:cs="Arial Unicode MS"/>
                      <w:b/>
                    </w:rPr>
                    <w:t>Исполнительный директор</w:t>
                  </w:r>
                </w:p>
                <w:p w14:paraId="6EA7E361" w14:textId="77777777" w:rsidR="006C59F2" w:rsidRPr="006C59F2" w:rsidRDefault="006C59F2" w:rsidP="006C59F2">
                  <w:pPr>
                    <w:rPr>
                      <w:rFonts w:eastAsia="Arial Unicode MS" w:cs="Arial Unicode MS"/>
                      <w:b/>
                    </w:rPr>
                  </w:pPr>
                </w:p>
              </w:tc>
            </w:tr>
            <w:tr w:rsidR="006C59F2" w:rsidRPr="006C59F2" w14:paraId="14581394" w14:textId="77777777" w:rsidTr="00554CD6">
              <w:tc>
                <w:tcPr>
                  <w:tcW w:w="4395" w:type="dxa"/>
                </w:tcPr>
                <w:p w14:paraId="3BBD2225" w14:textId="77777777" w:rsidR="006C59F2" w:rsidRPr="006C59F2" w:rsidRDefault="006C59F2" w:rsidP="006C59F2">
                  <w:pPr>
                    <w:rPr>
                      <w:rFonts w:eastAsia="Arial Unicode MS" w:cs="Arial Unicode MS"/>
                      <w:b/>
                    </w:rPr>
                  </w:pPr>
                  <w:r w:rsidRPr="006C59F2">
                    <w:rPr>
                      <w:rFonts w:eastAsia="Arial Unicode MS" w:cs="Arial Unicode MS"/>
                      <w:b/>
                    </w:rPr>
                    <w:t>_______________ Н.Д. Пшеницькая</w:t>
                  </w:r>
                </w:p>
                <w:p w14:paraId="61D3C5CC" w14:textId="77777777" w:rsidR="006C59F2" w:rsidRPr="006C59F2" w:rsidRDefault="006C59F2" w:rsidP="006C59F2">
                  <w:pPr>
                    <w:rPr>
                      <w:rFonts w:eastAsia="Arial Unicode MS" w:cs="Arial Unicode MS"/>
                      <w:b/>
                    </w:rPr>
                  </w:pPr>
                  <w:r w:rsidRPr="006C59F2">
                    <w:rPr>
                      <w:rFonts w:eastAsia="Arial Unicode MS" w:cs="Arial Unicode MS"/>
                      <w:b/>
                    </w:rPr>
                    <w:t>м.п.</w:t>
                  </w:r>
                </w:p>
              </w:tc>
            </w:tr>
          </w:tbl>
          <w:p w14:paraId="11F3E0E5" w14:textId="77777777" w:rsidR="006C59F2" w:rsidRPr="006C59F2" w:rsidRDefault="006C59F2" w:rsidP="006C59F2">
            <w:pPr>
              <w:rPr>
                <w:rFonts w:eastAsia="Arial Unicode MS" w:cs="Arial Unicode MS"/>
              </w:rPr>
            </w:pPr>
          </w:p>
        </w:tc>
        <w:tc>
          <w:tcPr>
            <w:tcW w:w="4208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40779A5" w14:textId="77777777" w:rsidR="006C59F2" w:rsidRPr="006C59F2" w:rsidRDefault="006C59F2" w:rsidP="006C59F2">
            <w:pPr>
              <w:ind w:left="738"/>
              <w:rPr>
                <w:rFonts w:eastAsia="Arial Unicode MS" w:cs="Arial Unicode MS"/>
              </w:rPr>
            </w:pPr>
            <w:r w:rsidRPr="006C59F2">
              <w:rPr>
                <w:rFonts w:eastAsia="Arial Unicode MS" w:cs="Arial Unicode MS"/>
              </w:rPr>
              <w:t>Подрядчик</w:t>
            </w:r>
          </w:p>
          <w:p w14:paraId="3DD2A195" w14:textId="77777777" w:rsidR="006C59F2" w:rsidRPr="006C59F2" w:rsidRDefault="006C59F2" w:rsidP="006C59F2">
            <w:pPr>
              <w:rPr>
                <w:rFonts w:eastAsia="Arial Unicode MS" w:cs="Arial Unicode MS"/>
                <w:b/>
              </w:rPr>
            </w:pPr>
            <w:r w:rsidRPr="006C59F2">
              <w:rPr>
                <w:rFonts w:eastAsia="Arial Unicode MS" w:cs="Arial Unicode MS"/>
                <w:b/>
              </w:rPr>
              <w:t>ООО « »</w:t>
            </w:r>
          </w:p>
          <w:p w14:paraId="548DA785" w14:textId="77777777" w:rsidR="006C59F2" w:rsidRPr="006C59F2" w:rsidRDefault="006C59F2" w:rsidP="006C59F2">
            <w:pPr>
              <w:rPr>
                <w:rFonts w:eastAsia="Arial Unicode MS" w:cs="Arial Unicode MS"/>
                <w:b/>
              </w:rPr>
            </w:pPr>
            <w:r w:rsidRPr="006C59F2">
              <w:rPr>
                <w:rFonts w:eastAsia="Arial Unicode MS" w:cs="Arial Unicode MS"/>
                <w:b/>
              </w:rPr>
              <w:t>Генеральный директор</w:t>
            </w:r>
          </w:p>
          <w:p w14:paraId="596083B7" w14:textId="77777777" w:rsidR="006C59F2" w:rsidRPr="006C59F2" w:rsidRDefault="006C59F2" w:rsidP="006C59F2">
            <w:pPr>
              <w:rPr>
                <w:rFonts w:eastAsia="Arial Unicode MS" w:cs="Arial Unicode MS"/>
                <w:b/>
              </w:rPr>
            </w:pPr>
          </w:p>
          <w:p w14:paraId="66A9DA9F" w14:textId="77777777" w:rsidR="006C59F2" w:rsidRPr="006C59F2" w:rsidRDefault="006C59F2" w:rsidP="006C59F2">
            <w:pPr>
              <w:rPr>
                <w:rFonts w:eastAsia="Arial Unicode MS" w:cs="Arial Unicode MS"/>
                <w:b/>
              </w:rPr>
            </w:pPr>
            <w:r w:rsidRPr="006C59F2">
              <w:rPr>
                <w:rFonts w:eastAsia="Arial Unicode MS" w:cs="Arial Unicode MS"/>
                <w:b/>
              </w:rPr>
              <w:t>________________ /  /</w:t>
            </w:r>
          </w:p>
          <w:p w14:paraId="1D34E91E" w14:textId="77777777" w:rsidR="006C59F2" w:rsidRPr="006C59F2" w:rsidRDefault="006C59F2" w:rsidP="006C59F2">
            <w:pPr>
              <w:rPr>
                <w:rFonts w:eastAsia="Arial Unicode MS" w:cs="Arial Unicode MS"/>
              </w:rPr>
            </w:pPr>
            <w:r w:rsidRPr="006C59F2">
              <w:rPr>
                <w:rFonts w:eastAsia="Arial Unicode MS" w:cs="Arial Unicode MS"/>
                <w:b/>
              </w:rPr>
              <w:t xml:space="preserve"> м.п.</w:t>
            </w:r>
          </w:p>
        </w:tc>
      </w:tr>
    </w:tbl>
    <w:p w14:paraId="515EE33E" w14:textId="77777777" w:rsidR="006C59F2" w:rsidRPr="00D53D93" w:rsidRDefault="006C59F2" w:rsidP="006C59F2">
      <w:pPr>
        <w:jc w:val="center"/>
        <w:rPr>
          <w:rFonts w:eastAsia="Arial Unicode MS" w:cs="Arial Unicode MS"/>
          <w:b/>
          <w:bCs/>
        </w:rPr>
      </w:pPr>
      <w:r>
        <w:rPr>
          <w:rFonts w:eastAsia="Arial Unicode MS" w:cs="Arial Unicode MS"/>
          <w:b/>
          <w:bCs/>
        </w:rPr>
        <w:t>Ф</w:t>
      </w:r>
      <w:r w:rsidRPr="00D53D93">
        <w:rPr>
          <w:rFonts w:eastAsia="Arial Unicode MS" w:cs="Arial Unicode MS"/>
          <w:b/>
          <w:bCs/>
        </w:rPr>
        <w:t>орма</w:t>
      </w:r>
      <w:r>
        <w:rPr>
          <w:rFonts w:eastAsia="Arial Unicode MS" w:cs="Arial Unicode MS"/>
          <w:b/>
          <w:bCs/>
        </w:rPr>
        <w:t xml:space="preserve"> приложения</w:t>
      </w:r>
      <w:r w:rsidRPr="00D53D93">
        <w:rPr>
          <w:rFonts w:eastAsia="Arial Unicode MS" w:cs="Arial Unicode MS"/>
          <w:b/>
          <w:bCs/>
        </w:rPr>
        <w:t xml:space="preserve"> утверждена:</w:t>
      </w:r>
    </w:p>
    <w:tbl>
      <w:tblPr>
        <w:tblW w:w="140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815"/>
        <w:gridCol w:w="4208"/>
      </w:tblGrid>
      <w:tr w:rsidR="006C59F2" w:rsidRPr="00426E78" w14:paraId="7A02C9A4" w14:textId="77777777" w:rsidTr="006C59F2">
        <w:trPr>
          <w:trHeight w:val="85"/>
        </w:trPr>
        <w:tc>
          <w:tcPr>
            <w:tcW w:w="9815" w:type="dxa"/>
          </w:tcPr>
          <w:p w14:paraId="4040A447" w14:textId="77777777" w:rsidR="006C59F2" w:rsidRPr="00A2377D" w:rsidRDefault="006C59F2" w:rsidP="00554CD6">
            <w:pPr>
              <w:ind w:firstLine="709"/>
              <w:jc w:val="both"/>
              <w:rPr>
                <w:bCs/>
                <w:color w:val="000000" w:themeColor="text1"/>
              </w:rPr>
            </w:pPr>
            <w:r w:rsidRPr="00A2377D">
              <w:rPr>
                <w:bCs/>
                <w:color w:val="000000" w:themeColor="text1"/>
              </w:rPr>
              <w:t>Заказчик</w:t>
            </w:r>
          </w:p>
          <w:p w14:paraId="0AEB2112" w14:textId="77777777" w:rsidR="006C59F2" w:rsidRPr="00A2377D" w:rsidRDefault="006C59F2" w:rsidP="00554CD6">
            <w:pPr>
              <w:ind w:left="74"/>
              <w:jc w:val="both"/>
              <w:rPr>
                <w:rStyle w:val="apple-converted-space"/>
                <w:b/>
                <w:bCs/>
                <w:color w:val="000000" w:themeColor="text1"/>
              </w:rPr>
            </w:pPr>
            <w:r w:rsidRPr="00A2377D">
              <w:rPr>
                <w:b/>
                <w:color w:val="000000" w:themeColor="text1"/>
              </w:rPr>
              <w:t xml:space="preserve">ООО </w:t>
            </w:r>
            <w:r w:rsidRPr="00A2377D">
              <w:rPr>
                <w:b/>
                <w:bCs/>
                <w:color w:val="000000" w:themeColor="text1"/>
              </w:rPr>
              <w:t>ПСК «Основа Сочи»</w:t>
            </w:r>
            <w:r w:rsidRPr="00A2377D">
              <w:rPr>
                <w:rStyle w:val="apple-converted-space"/>
                <w:b/>
                <w:bCs/>
                <w:color w:val="000000" w:themeColor="text1"/>
              </w:rPr>
              <w:t> </w:t>
            </w:r>
          </w:p>
          <w:p w14:paraId="79606AE1" w14:textId="77777777" w:rsidR="006C59F2" w:rsidRPr="00A2377D" w:rsidRDefault="006C59F2" w:rsidP="00554CD6">
            <w:pPr>
              <w:jc w:val="both"/>
              <w:rPr>
                <w:rFonts w:eastAsia="Arial Unicode MS"/>
                <w:bCs/>
                <w:color w:val="000000" w:themeColor="text1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395"/>
            </w:tblGrid>
            <w:tr w:rsidR="006C59F2" w:rsidRPr="00A2377D" w14:paraId="29060FD8" w14:textId="77777777" w:rsidTr="00554CD6">
              <w:tc>
                <w:tcPr>
                  <w:tcW w:w="4395" w:type="dxa"/>
                </w:tcPr>
                <w:p w14:paraId="02F1348D" w14:textId="77777777" w:rsidR="006C59F2" w:rsidRPr="00A2377D" w:rsidRDefault="006C59F2" w:rsidP="00554CD6">
                  <w:pPr>
                    <w:jc w:val="both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  <w:lang w:eastAsia="en-US"/>
                    </w:rPr>
                    <w:t>Исполнительный</w:t>
                  </w:r>
                  <w:r w:rsidRPr="00A2377D">
                    <w:rPr>
                      <w:b/>
                      <w:color w:val="000000" w:themeColor="text1"/>
                      <w:lang w:eastAsia="en-US"/>
                    </w:rPr>
                    <w:t xml:space="preserve"> директор</w:t>
                  </w:r>
                </w:p>
                <w:p w14:paraId="7A79AD9B" w14:textId="77777777" w:rsidR="006C59F2" w:rsidRPr="00A2377D" w:rsidRDefault="006C59F2" w:rsidP="00554CD6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c>
            </w:tr>
            <w:tr w:rsidR="006C59F2" w:rsidRPr="00A2377D" w14:paraId="269F018D" w14:textId="77777777" w:rsidTr="00554CD6">
              <w:tc>
                <w:tcPr>
                  <w:tcW w:w="4395" w:type="dxa"/>
                </w:tcPr>
                <w:p w14:paraId="689A97AD" w14:textId="77777777" w:rsidR="006C59F2" w:rsidRPr="00A2377D" w:rsidRDefault="006C59F2" w:rsidP="00554CD6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>_______________ Н.Д. Пшеницькая</w:t>
                  </w:r>
                </w:p>
                <w:p w14:paraId="0DB9A942" w14:textId="77777777" w:rsidR="006C59F2" w:rsidRPr="00A2377D" w:rsidRDefault="006C59F2" w:rsidP="00554CD6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A2377D">
                    <w:rPr>
                      <w:b/>
                      <w:color w:val="000000" w:themeColor="text1"/>
                    </w:rPr>
                    <w:t>м.п.</w:t>
                  </w:r>
                </w:p>
              </w:tc>
            </w:tr>
          </w:tbl>
          <w:p w14:paraId="3D0B3705" w14:textId="77777777" w:rsidR="006C59F2" w:rsidRPr="00A2377D" w:rsidRDefault="006C59F2" w:rsidP="00554CD6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4208" w:type="dxa"/>
          </w:tcPr>
          <w:p w14:paraId="724A8884" w14:textId="77777777" w:rsidR="006C59F2" w:rsidRPr="00A2377D" w:rsidRDefault="006C59F2" w:rsidP="00554CD6">
            <w:pPr>
              <w:ind w:firstLine="709"/>
              <w:jc w:val="both"/>
              <w:rPr>
                <w:color w:val="000000" w:themeColor="text1"/>
              </w:rPr>
            </w:pPr>
            <w:r w:rsidRPr="00A2377D">
              <w:rPr>
                <w:color w:val="000000" w:themeColor="text1"/>
              </w:rPr>
              <w:t>Подрядчик</w:t>
            </w:r>
          </w:p>
          <w:p w14:paraId="306417A8" w14:textId="77777777" w:rsidR="006C59F2" w:rsidRPr="00A2377D" w:rsidRDefault="006C59F2" w:rsidP="00554CD6">
            <w:pPr>
              <w:rPr>
                <w:b/>
              </w:rPr>
            </w:pPr>
            <w:r w:rsidRPr="00A2377D">
              <w:rPr>
                <w:b/>
              </w:rPr>
              <w:t>ООО «</w:t>
            </w:r>
            <w:r>
              <w:rPr>
                <w:b/>
              </w:rPr>
              <w:t xml:space="preserve"> </w:t>
            </w:r>
            <w:r w:rsidRPr="00A2377D">
              <w:rPr>
                <w:b/>
              </w:rPr>
              <w:t>»</w:t>
            </w:r>
          </w:p>
          <w:p w14:paraId="0AEC4A7F" w14:textId="77777777" w:rsidR="006C59F2" w:rsidRPr="00A2377D" w:rsidRDefault="006C59F2" w:rsidP="00554CD6">
            <w:r>
              <w:t xml:space="preserve"> </w:t>
            </w:r>
          </w:p>
          <w:p w14:paraId="25F2A209" w14:textId="77777777" w:rsidR="006C59F2" w:rsidRPr="00A2377D" w:rsidRDefault="006C59F2" w:rsidP="00554CD6">
            <w:pPr>
              <w:rPr>
                <w:b/>
              </w:rPr>
            </w:pPr>
            <w:r w:rsidRPr="00A2377D">
              <w:rPr>
                <w:b/>
              </w:rPr>
              <w:t>Генеральный директор</w:t>
            </w:r>
          </w:p>
          <w:p w14:paraId="683EFA13" w14:textId="77777777" w:rsidR="006C59F2" w:rsidRPr="00A2377D" w:rsidRDefault="006C59F2" w:rsidP="00554CD6">
            <w:pPr>
              <w:jc w:val="both"/>
              <w:rPr>
                <w:b/>
              </w:rPr>
            </w:pPr>
          </w:p>
          <w:p w14:paraId="530C9DB1" w14:textId="77777777" w:rsidR="006C59F2" w:rsidRPr="00A2377D" w:rsidRDefault="006C59F2" w:rsidP="00554CD6">
            <w:pPr>
              <w:jc w:val="both"/>
              <w:rPr>
                <w:b/>
              </w:rPr>
            </w:pPr>
            <w:r w:rsidRPr="00A2377D">
              <w:rPr>
                <w:b/>
              </w:rPr>
              <w:t xml:space="preserve">________________ / </w:t>
            </w:r>
            <w:r>
              <w:rPr>
                <w:b/>
              </w:rPr>
              <w:t xml:space="preserve"> </w:t>
            </w:r>
            <w:r w:rsidRPr="00A2377D">
              <w:rPr>
                <w:b/>
              </w:rPr>
              <w:t>/</w:t>
            </w:r>
          </w:p>
          <w:p w14:paraId="260A73A2" w14:textId="77777777" w:rsidR="006C59F2" w:rsidRPr="00426E78" w:rsidRDefault="006C59F2" w:rsidP="00554CD6">
            <w:pPr>
              <w:jc w:val="both"/>
              <w:rPr>
                <w:color w:val="000000" w:themeColor="text1"/>
              </w:rPr>
            </w:pPr>
            <w:r w:rsidRPr="00A2377D">
              <w:rPr>
                <w:b/>
              </w:rPr>
              <w:t xml:space="preserve"> м.п.</w:t>
            </w:r>
          </w:p>
        </w:tc>
      </w:tr>
    </w:tbl>
    <w:p w14:paraId="04ADC2C5" w14:textId="77777777" w:rsidR="008759F1" w:rsidRPr="008759F1" w:rsidRDefault="008759F1" w:rsidP="00D53D93">
      <w:pPr>
        <w:rPr>
          <w:rFonts w:eastAsia="Arial Unicode MS" w:cs="Arial Unicode MS"/>
        </w:rPr>
      </w:pPr>
    </w:p>
    <w:sectPr w:rsidR="008759F1" w:rsidRPr="008759F1" w:rsidSect="006C59F2">
      <w:pgSz w:w="16800" w:h="11900" w:orient="landscape"/>
      <w:pgMar w:top="879" w:right="811" w:bottom="284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9262A" w14:textId="77777777" w:rsidR="00DE2D55" w:rsidRDefault="00DE2D55">
      <w:r>
        <w:separator/>
      </w:r>
    </w:p>
    <w:p w14:paraId="5319D37A" w14:textId="77777777" w:rsidR="00DE2D55" w:rsidRDefault="00DE2D55"/>
  </w:endnote>
  <w:endnote w:type="continuationSeparator" w:id="0">
    <w:p w14:paraId="524252A4" w14:textId="77777777" w:rsidR="00DE2D55" w:rsidRDefault="00DE2D55">
      <w:r>
        <w:continuationSeparator/>
      </w:r>
    </w:p>
    <w:p w14:paraId="55694D85" w14:textId="77777777" w:rsidR="00DE2D55" w:rsidRDefault="00DE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nsultant">
    <w:charset w:val="CC"/>
    <w:family w:val="modern"/>
    <w:pitch w:val="default"/>
    <w:sig w:usb0="00000000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91">
    <w:altName w:val="Times New Roman"/>
    <w:charset w:val="CC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CDD3C" w14:textId="77777777" w:rsidR="00DE2D55" w:rsidRDefault="00DE2D55">
      <w:r>
        <w:separator/>
      </w:r>
    </w:p>
    <w:p w14:paraId="1CC00D02" w14:textId="77777777" w:rsidR="00DE2D55" w:rsidRDefault="00DE2D55"/>
  </w:footnote>
  <w:footnote w:type="continuationSeparator" w:id="0">
    <w:p w14:paraId="6D532480" w14:textId="77777777" w:rsidR="00DE2D55" w:rsidRDefault="00DE2D55">
      <w:r>
        <w:continuationSeparator/>
      </w:r>
    </w:p>
    <w:p w14:paraId="29AC21A9" w14:textId="77777777" w:rsidR="00DE2D55" w:rsidRDefault="00DE2D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3E88"/>
    <w:multiLevelType w:val="multilevel"/>
    <w:tmpl w:val="E7AC36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9570EE"/>
    <w:multiLevelType w:val="multilevel"/>
    <w:tmpl w:val="58808D9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F41E04"/>
    <w:multiLevelType w:val="hybridMultilevel"/>
    <w:tmpl w:val="6750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941CF"/>
    <w:multiLevelType w:val="multilevel"/>
    <w:tmpl w:val="A4C0E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6E2047"/>
    <w:multiLevelType w:val="multilevel"/>
    <w:tmpl w:val="718451CC"/>
    <w:lvl w:ilvl="0">
      <w:start w:val="7"/>
      <w:numFmt w:val="decimal"/>
      <w:pStyle w:val="1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3E2A7F"/>
    <w:multiLevelType w:val="multilevel"/>
    <w:tmpl w:val="FC748E9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0988"/>
    <w:multiLevelType w:val="multilevel"/>
    <w:tmpl w:val="12280E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DDC2E27"/>
    <w:multiLevelType w:val="multilevel"/>
    <w:tmpl w:val="A41C5B0C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642762"/>
    <w:multiLevelType w:val="multilevel"/>
    <w:tmpl w:val="155CDF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47C5160"/>
    <w:multiLevelType w:val="multilevel"/>
    <w:tmpl w:val="2C725B3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7503858"/>
    <w:multiLevelType w:val="hybridMultilevel"/>
    <w:tmpl w:val="836677AC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0519F"/>
    <w:multiLevelType w:val="multilevel"/>
    <w:tmpl w:val="20EEBD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2DF428D"/>
    <w:multiLevelType w:val="multilevel"/>
    <w:tmpl w:val="1E6C9E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5D57009"/>
    <w:multiLevelType w:val="hybridMultilevel"/>
    <w:tmpl w:val="A7224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05B3A"/>
    <w:multiLevelType w:val="hybridMultilevel"/>
    <w:tmpl w:val="607A9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3488F"/>
    <w:multiLevelType w:val="multilevel"/>
    <w:tmpl w:val="9942ED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EF90960"/>
    <w:multiLevelType w:val="multilevel"/>
    <w:tmpl w:val="155CDF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775421E4"/>
    <w:multiLevelType w:val="multilevel"/>
    <w:tmpl w:val="B97AF7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77C633F6"/>
    <w:multiLevelType w:val="multilevel"/>
    <w:tmpl w:val="298A060A"/>
    <w:lvl w:ilvl="0">
      <w:start w:val="1"/>
      <w:numFmt w:val="decimal"/>
      <w:lvlText w:val="%1."/>
      <w:lvlJc w:val="left"/>
      <w:pPr>
        <w:ind w:left="2487" w:hanging="360"/>
      </w:pPr>
    </w:lvl>
    <w:lvl w:ilvl="1">
      <w:start w:val="1"/>
      <w:numFmt w:val="decimal"/>
      <w:lvlText w:val="%1.%2."/>
      <w:lvlJc w:val="left"/>
      <w:pPr>
        <w:ind w:left="10781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4"/>
    <w:lvlOverride w:ilvl="0">
      <w:startOverride w:val="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7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0"/>
  </w:num>
  <w:num w:numId="9">
    <w:abstractNumId w:val="6"/>
  </w:num>
  <w:num w:numId="10">
    <w:abstractNumId w:val="12"/>
  </w:num>
  <w:num w:numId="11">
    <w:abstractNumId w:val="15"/>
  </w:num>
  <w:num w:numId="12">
    <w:abstractNumId w:val="11"/>
  </w:num>
  <w:num w:numId="13">
    <w:abstractNumId w:val="17"/>
  </w:num>
  <w:num w:numId="14">
    <w:abstractNumId w:val="9"/>
  </w:num>
  <w:num w:numId="15">
    <w:abstractNumId w:val="5"/>
  </w:num>
  <w:num w:numId="16">
    <w:abstractNumId w:val="7"/>
  </w:num>
  <w:num w:numId="17">
    <w:abstractNumId w:val="1"/>
  </w:num>
  <w:num w:numId="18">
    <w:abstractNumId w:val="4"/>
  </w:num>
  <w:num w:numId="19">
    <w:abstractNumId w:val="18"/>
  </w:num>
  <w:num w:numId="20">
    <w:abstractNumId w:val="16"/>
  </w:num>
  <w:num w:numId="21">
    <w:abstractNumId w:val="2"/>
  </w:num>
  <w:num w:numId="22">
    <w:abstractNumId w:val="14"/>
  </w:num>
  <w:num w:numId="23">
    <w:abstractNumId w:val="13"/>
  </w:num>
  <w:num w:numId="24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5F"/>
    <w:rsid w:val="000078A9"/>
    <w:rsid w:val="00007A39"/>
    <w:rsid w:val="000206D8"/>
    <w:rsid w:val="00037086"/>
    <w:rsid w:val="00043E9D"/>
    <w:rsid w:val="000557D7"/>
    <w:rsid w:val="00065927"/>
    <w:rsid w:val="000845BA"/>
    <w:rsid w:val="00092A24"/>
    <w:rsid w:val="000A7904"/>
    <w:rsid w:val="0010032B"/>
    <w:rsid w:val="00122DD2"/>
    <w:rsid w:val="00124722"/>
    <w:rsid w:val="00125A1D"/>
    <w:rsid w:val="00147D8A"/>
    <w:rsid w:val="001715C0"/>
    <w:rsid w:val="001A3A63"/>
    <w:rsid w:val="001D0445"/>
    <w:rsid w:val="001D0E96"/>
    <w:rsid w:val="001F4F2B"/>
    <w:rsid w:val="00202741"/>
    <w:rsid w:val="002458EA"/>
    <w:rsid w:val="00254E93"/>
    <w:rsid w:val="00257A90"/>
    <w:rsid w:val="00265E89"/>
    <w:rsid w:val="00267130"/>
    <w:rsid w:val="00274281"/>
    <w:rsid w:val="00286F65"/>
    <w:rsid w:val="00287780"/>
    <w:rsid w:val="00291F72"/>
    <w:rsid w:val="0029735E"/>
    <w:rsid w:val="0029787F"/>
    <w:rsid w:val="002A3D77"/>
    <w:rsid w:val="002C768E"/>
    <w:rsid w:val="002E203E"/>
    <w:rsid w:val="00302CA0"/>
    <w:rsid w:val="00323689"/>
    <w:rsid w:val="00324D11"/>
    <w:rsid w:val="003260FA"/>
    <w:rsid w:val="0033003A"/>
    <w:rsid w:val="00335914"/>
    <w:rsid w:val="003617A9"/>
    <w:rsid w:val="0037285B"/>
    <w:rsid w:val="003825A5"/>
    <w:rsid w:val="00394EDE"/>
    <w:rsid w:val="003B4E4B"/>
    <w:rsid w:val="003D2D6B"/>
    <w:rsid w:val="003F1E88"/>
    <w:rsid w:val="004147C6"/>
    <w:rsid w:val="0042096F"/>
    <w:rsid w:val="0042304B"/>
    <w:rsid w:val="00424D9B"/>
    <w:rsid w:val="00426E78"/>
    <w:rsid w:val="004336A8"/>
    <w:rsid w:val="004772BC"/>
    <w:rsid w:val="00477BBE"/>
    <w:rsid w:val="004874BF"/>
    <w:rsid w:val="0049540B"/>
    <w:rsid w:val="004B535C"/>
    <w:rsid w:val="004C09B4"/>
    <w:rsid w:val="004C283E"/>
    <w:rsid w:val="004C76A4"/>
    <w:rsid w:val="004D1ADF"/>
    <w:rsid w:val="004E777B"/>
    <w:rsid w:val="004F4359"/>
    <w:rsid w:val="0050257E"/>
    <w:rsid w:val="00510AD4"/>
    <w:rsid w:val="00511239"/>
    <w:rsid w:val="005217D7"/>
    <w:rsid w:val="00532830"/>
    <w:rsid w:val="00547B08"/>
    <w:rsid w:val="00554503"/>
    <w:rsid w:val="00561E17"/>
    <w:rsid w:val="00581BAF"/>
    <w:rsid w:val="005826AC"/>
    <w:rsid w:val="00594693"/>
    <w:rsid w:val="00597D3D"/>
    <w:rsid w:val="005C1800"/>
    <w:rsid w:val="005C351A"/>
    <w:rsid w:val="005C78BE"/>
    <w:rsid w:val="005D22E1"/>
    <w:rsid w:val="005E49F6"/>
    <w:rsid w:val="006106B0"/>
    <w:rsid w:val="00610E28"/>
    <w:rsid w:val="00614E49"/>
    <w:rsid w:val="006303A0"/>
    <w:rsid w:val="00632C73"/>
    <w:rsid w:val="006352F3"/>
    <w:rsid w:val="00661F23"/>
    <w:rsid w:val="006A1C77"/>
    <w:rsid w:val="006B4B48"/>
    <w:rsid w:val="006C59F2"/>
    <w:rsid w:val="006F4674"/>
    <w:rsid w:val="00704861"/>
    <w:rsid w:val="00712EBF"/>
    <w:rsid w:val="00717019"/>
    <w:rsid w:val="00724186"/>
    <w:rsid w:val="007467A7"/>
    <w:rsid w:val="00777677"/>
    <w:rsid w:val="007806CC"/>
    <w:rsid w:val="007A7F0E"/>
    <w:rsid w:val="007C3999"/>
    <w:rsid w:val="007D256D"/>
    <w:rsid w:val="007D56CD"/>
    <w:rsid w:val="007E17BE"/>
    <w:rsid w:val="007F37F0"/>
    <w:rsid w:val="008759F1"/>
    <w:rsid w:val="00875FFD"/>
    <w:rsid w:val="00887EF8"/>
    <w:rsid w:val="00891BAE"/>
    <w:rsid w:val="008976C8"/>
    <w:rsid w:val="008A6BC9"/>
    <w:rsid w:val="008B3CE3"/>
    <w:rsid w:val="008B7A4A"/>
    <w:rsid w:val="008C5EFC"/>
    <w:rsid w:val="008D377B"/>
    <w:rsid w:val="008D6385"/>
    <w:rsid w:val="00902E7E"/>
    <w:rsid w:val="00916FF8"/>
    <w:rsid w:val="00921927"/>
    <w:rsid w:val="0092470E"/>
    <w:rsid w:val="00926B94"/>
    <w:rsid w:val="0095031D"/>
    <w:rsid w:val="00966D00"/>
    <w:rsid w:val="00981642"/>
    <w:rsid w:val="009A613C"/>
    <w:rsid w:val="009B4D17"/>
    <w:rsid w:val="009B5F26"/>
    <w:rsid w:val="009C1196"/>
    <w:rsid w:val="009E22AA"/>
    <w:rsid w:val="00A07637"/>
    <w:rsid w:val="00A10455"/>
    <w:rsid w:val="00A21D85"/>
    <w:rsid w:val="00A21EBE"/>
    <w:rsid w:val="00A2377D"/>
    <w:rsid w:val="00A368D7"/>
    <w:rsid w:val="00A46FB9"/>
    <w:rsid w:val="00A55C73"/>
    <w:rsid w:val="00A70330"/>
    <w:rsid w:val="00A86F42"/>
    <w:rsid w:val="00A91E89"/>
    <w:rsid w:val="00A95297"/>
    <w:rsid w:val="00AA48D0"/>
    <w:rsid w:val="00AB755F"/>
    <w:rsid w:val="00AC0A25"/>
    <w:rsid w:val="00AE7A8D"/>
    <w:rsid w:val="00B311A1"/>
    <w:rsid w:val="00B56C61"/>
    <w:rsid w:val="00B65FCC"/>
    <w:rsid w:val="00B768F9"/>
    <w:rsid w:val="00B8406D"/>
    <w:rsid w:val="00BA14E6"/>
    <w:rsid w:val="00BB2344"/>
    <w:rsid w:val="00BB669A"/>
    <w:rsid w:val="00BE399B"/>
    <w:rsid w:val="00C15AC9"/>
    <w:rsid w:val="00C20E7F"/>
    <w:rsid w:val="00C23B9A"/>
    <w:rsid w:val="00C246AC"/>
    <w:rsid w:val="00C266C7"/>
    <w:rsid w:val="00C35DA1"/>
    <w:rsid w:val="00C36DB4"/>
    <w:rsid w:val="00C54DD6"/>
    <w:rsid w:val="00C70B4D"/>
    <w:rsid w:val="00C8503A"/>
    <w:rsid w:val="00CB35EE"/>
    <w:rsid w:val="00CC3E98"/>
    <w:rsid w:val="00CC498A"/>
    <w:rsid w:val="00CC670F"/>
    <w:rsid w:val="00CD0FBF"/>
    <w:rsid w:val="00D157E8"/>
    <w:rsid w:val="00D2697C"/>
    <w:rsid w:val="00D53D93"/>
    <w:rsid w:val="00D614C7"/>
    <w:rsid w:val="00D741C4"/>
    <w:rsid w:val="00DB63E1"/>
    <w:rsid w:val="00DB7235"/>
    <w:rsid w:val="00DC2FD0"/>
    <w:rsid w:val="00DC5E6C"/>
    <w:rsid w:val="00DD2095"/>
    <w:rsid w:val="00DD381B"/>
    <w:rsid w:val="00DE2D55"/>
    <w:rsid w:val="00E21AD7"/>
    <w:rsid w:val="00E23FCE"/>
    <w:rsid w:val="00E30E31"/>
    <w:rsid w:val="00E3275F"/>
    <w:rsid w:val="00E356A2"/>
    <w:rsid w:val="00E36D0D"/>
    <w:rsid w:val="00E4103B"/>
    <w:rsid w:val="00E45820"/>
    <w:rsid w:val="00E47AE8"/>
    <w:rsid w:val="00E50778"/>
    <w:rsid w:val="00E75494"/>
    <w:rsid w:val="00E83281"/>
    <w:rsid w:val="00E901CE"/>
    <w:rsid w:val="00ED08B1"/>
    <w:rsid w:val="00ED5584"/>
    <w:rsid w:val="00EE7FE0"/>
    <w:rsid w:val="00EF0605"/>
    <w:rsid w:val="00EF606C"/>
    <w:rsid w:val="00F11517"/>
    <w:rsid w:val="00F455F2"/>
    <w:rsid w:val="00F553DB"/>
    <w:rsid w:val="00F55C3C"/>
    <w:rsid w:val="00F64C1D"/>
    <w:rsid w:val="00FA194D"/>
    <w:rsid w:val="00FA365E"/>
    <w:rsid w:val="00FB6088"/>
    <w:rsid w:val="00FB7D5C"/>
    <w:rsid w:val="00FF0A14"/>
    <w:rsid w:val="00FF0C4E"/>
    <w:rsid w:val="00FF5EBC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8C81"/>
  <w15:docId w15:val="{4A303BCC-10B3-4A10-B4F2-A056282C1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9F2"/>
    <w:rPr>
      <w:rFonts w:ascii="Times New Roman" w:eastAsia="Times New Roman" w:hAnsi="Times New Roman" w:cs="Times New Roman"/>
    </w:rPr>
  </w:style>
  <w:style w:type="paragraph" w:styleId="10">
    <w:name w:val="heading 1"/>
    <w:basedOn w:val="a"/>
    <w:next w:val="a"/>
    <w:link w:val="12"/>
    <w:uiPriority w:val="9"/>
    <w:qFormat/>
    <w:pPr>
      <w:widowControl w:val="0"/>
      <w:spacing w:before="108" w:after="108"/>
      <w:jc w:val="center"/>
      <w:outlineLvl w:val="0"/>
    </w:pPr>
    <w:rPr>
      <w:rFonts w:eastAsiaTheme="minorEastAsia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widowControl w:val="0"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widowControl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Цветовое выделение"/>
    <w:uiPriority w:val="99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Pr>
      <w:b/>
      <w:bCs/>
      <w:color w:val="106BBE"/>
    </w:rPr>
  </w:style>
  <w:style w:type="character" w:customStyle="1" w:styleId="12">
    <w:name w:val="Заголовок 1 Знак"/>
    <w:basedOn w:val="a0"/>
    <w:link w:val="10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f2">
    <w:name w:val="Текст (справка)"/>
    <w:basedOn w:val="a"/>
    <w:next w:val="a"/>
    <w:uiPriority w:val="99"/>
    <w:pPr>
      <w:widowControl w:val="0"/>
      <w:ind w:left="170" w:right="170"/>
    </w:pPr>
    <w:rPr>
      <w:rFonts w:eastAsiaTheme="minorEastAsia"/>
    </w:rPr>
  </w:style>
  <w:style w:type="paragraph" w:customStyle="1" w:styleId="af3">
    <w:name w:val="Комментарий"/>
    <w:basedOn w:val="af2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f4">
    <w:name w:val="Нормальный (таблица)"/>
    <w:basedOn w:val="a"/>
    <w:next w:val="a"/>
    <w:uiPriority w:val="99"/>
    <w:pPr>
      <w:widowControl w:val="0"/>
      <w:jc w:val="both"/>
    </w:pPr>
    <w:rPr>
      <w:rFonts w:eastAsiaTheme="minorEastAsia"/>
    </w:rPr>
  </w:style>
  <w:style w:type="paragraph" w:customStyle="1" w:styleId="af5">
    <w:name w:val="Прижатый влево"/>
    <w:basedOn w:val="a"/>
    <w:next w:val="a"/>
    <w:uiPriority w:val="99"/>
    <w:pPr>
      <w:widowControl w:val="0"/>
    </w:pPr>
    <w:rPr>
      <w:rFonts w:eastAsiaTheme="minorEastAsia"/>
    </w:rPr>
  </w:style>
  <w:style w:type="character" w:customStyle="1" w:styleId="af6">
    <w:name w:val="Цветовое выделение для Текст"/>
    <w:uiPriority w:val="99"/>
    <w:rPr>
      <w:rFonts w:ascii="Times New Roman" w:hAnsi="Times New Roman" w:cs="Times New Roman"/>
    </w:rPr>
  </w:style>
  <w:style w:type="paragraph" w:styleId="af7">
    <w:name w:val="header"/>
    <w:basedOn w:val="a"/>
    <w:link w:val="af8"/>
    <w:uiPriority w:val="99"/>
    <w:unhideWhenUsed/>
    <w:pPr>
      <w:widowControl w:val="0"/>
      <w:tabs>
        <w:tab w:val="center" w:pos="4677"/>
        <w:tab w:val="right" w:pos="9355"/>
      </w:tabs>
      <w:ind w:firstLine="720"/>
      <w:jc w:val="both"/>
    </w:pPr>
    <w:rPr>
      <w:rFonts w:eastAsiaTheme="minorEastAsia"/>
    </w:r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hAnsi="Times New Roman" w:cs="Times New Roman"/>
    </w:rPr>
  </w:style>
  <w:style w:type="paragraph" w:styleId="af9">
    <w:name w:val="footer"/>
    <w:basedOn w:val="a"/>
    <w:link w:val="afa"/>
    <w:unhideWhenUsed/>
    <w:pPr>
      <w:widowControl w:val="0"/>
      <w:tabs>
        <w:tab w:val="center" w:pos="4677"/>
        <w:tab w:val="right" w:pos="9355"/>
      </w:tabs>
      <w:ind w:firstLine="720"/>
      <w:jc w:val="both"/>
    </w:pPr>
    <w:rPr>
      <w:rFonts w:eastAsiaTheme="minorEastAsia"/>
    </w:rPr>
  </w:style>
  <w:style w:type="character" w:customStyle="1" w:styleId="afa">
    <w:name w:val="Нижний колонтитул Знак"/>
    <w:basedOn w:val="a0"/>
    <w:link w:val="af9"/>
    <w:rPr>
      <w:rFonts w:ascii="Times New Roman" w:hAnsi="Times New Roman" w:cs="Times New Roman"/>
    </w:r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character" w:customStyle="1" w:styleId="s10">
    <w:name w:val="s_10"/>
    <w:basedOn w:val="a0"/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1">
    <w:name w:val="Стиль 1.1"/>
    <w:basedOn w:val="afc"/>
    <w:qFormat/>
    <w:rsid w:val="004C09B4"/>
    <w:pPr>
      <w:widowControl/>
      <w:numPr>
        <w:ilvl w:val="1"/>
        <w:numId w:val="1"/>
      </w:numPr>
      <w:ind w:left="432"/>
    </w:pPr>
  </w:style>
  <w:style w:type="paragraph" w:customStyle="1" w:styleId="111">
    <w:name w:val="Стиль 1.1.1"/>
    <w:basedOn w:val="a"/>
    <w:qFormat/>
    <w:rsid w:val="004C09B4"/>
    <w:pPr>
      <w:widowControl w:val="0"/>
      <w:numPr>
        <w:ilvl w:val="2"/>
        <w:numId w:val="1"/>
      </w:numPr>
      <w:jc w:val="both"/>
    </w:pPr>
    <w:rPr>
      <w:shd w:val="clear" w:color="auto" w:fill="FFFFFF"/>
    </w:rPr>
  </w:style>
  <w:style w:type="paragraph" w:customStyle="1" w:styleId="1">
    <w:name w:val="Стиль 1."/>
    <w:basedOn w:val="10"/>
    <w:qFormat/>
    <w:pPr>
      <w:numPr>
        <w:numId w:val="1"/>
      </w:numPr>
      <w:spacing w:before="0" w:after="0"/>
    </w:pPr>
  </w:style>
  <w:style w:type="paragraph" w:styleId="afc">
    <w:name w:val="List Paragraph"/>
    <w:basedOn w:val="a"/>
    <w:link w:val="afd"/>
    <w:uiPriority w:val="99"/>
    <w:qFormat/>
    <w:pPr>
      <w:widowControl w:val="0"/>
      <w:ind w:left="720" w:firstLine="720"/>
      <w:contextualSpacing/>
      <w:jc w:val="both"/>
    </w:pPr>
    <w:rPr>
      <w:rFonts w:eastAsiaTheme="minorEastAsia"/>
    </w:rPr>
  </w:style>
  <w:style w:type="character" w:customStyle="1" w:styleId="apple-converted-space">
    <w:name w:val="apple-converted-space"/>
    <w:basedOn w:val="a0"/>
  </w:style>
  <w:style w:type="character" w:styleId="afe">
    <w:name w:val="Emphasis"/>
    <w:basedOn w:val="a0"/>
    <w:uiPriority w:val="20"/>
    <w:qFormat/>
    <w:rPr>
      <w:i/>
      <w:iCs/>
    </w:rPr>
  </w:style>
  <w:style w:type="character" w:styleId="aff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table" w:styleId="aff0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Body Text"/>
    <w:basedOn w:val="a"/>
    <w:link w:val="aff2"/>
    <w:uiPriority w:val="99"/>
    <w:pPr>
      <w:jc w:val="both"/>
    </w:pPr>
    <w:rPr>
      <w:szCs w:val="20"/>
    </w:rPr>
  </w:style>
  <w:style w:type="character" w:customStyle="1" w:styleId="aff2">
    <w:name w:val="Основной текст Знак"/>
    <w:basedOn w:val="a0"/>
    <w:link w:val="aff1"/>
    <w:uiPriority w:val="99"/>
    <w:rPr>
      <w:rFonts w:ascii="Times New Roman" w:eastAsia="Times New Roman" w:hAnsi="Times New Roman" w:cs="Times New Roman"/>
      <w:szCs w:val="20"/>
    </w:rPr>
  </w:style>
  <w:style w:type="paragraph" w:styleId="aff3">
    <w:name w:val="No Spacing"/>
    <w:aliases w:val="+++Заголовок №1"/>
    <w:basedOn w:val="a"/>
    <w:uiPriority w:val="1"/>
    <w:qFormat/>
    <w:pPr>
      <w:widowControl w:val="0"/>
      <w:shd w:val="clear" w:color="auto" w:fill="FFFFFF"/>
      <w:ind w:left="426" w:right="-1"/>
      <w:jc w:val="both"/>
      <w:outlineLvl w:val="1"/>
    </w:pPr>
    <w:rPr>
      <w:bCs/>
      <w:color w:val="000000" w:themeColor="text1"/>
    </w:rPr>
  </w:style>
  <w:style w:type="character" w:customStyle="1" w:styleId="afd">
    <w:name w:val="Абзац списка Знак"/>
    <w:link w:val="afc"/>
    <w:uiPriority w:val="99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pPr>
      <w:ind w:firstLine="720"/>
    </w:pPr>
    <w:rPr>
      <w:rFonts w:ascii="Consultant" w:eastAsia="Times New Roman" w:hAnsi="Consultant" w:cs="Calibri"/>
      <w:sz w:val="20"/>
      <w:szCs w:val="20"/>
      <w:lang w:eastAsia="ar-SA"/>
    </w:rPr>
  </w:style>
  <w:style w:type="paragraph" w:styleId="aff4">
    <w:name w:val="Body Text Indent"/>
    <w:basedOn w:val="a"/>
    <w:link w:val="aff5"/>
    <w:pPr>
      <w:spacing w:before="120" w:after="120"/>
      <w:ind w:left="283" w:firstLine="397"/>
      <w:jc w:val="both"/>
    </w:pPr>
  </w:style>
  <w:style w:type="character" w:customStyle="1" w:styleId="aff5">
    <w:name w:val="Основной текст с отступом Знак"/>
    <w:basedOn w:val="a0"/>
    <w:link w:val="aff4"/>
    <w:rPr>
      <w:rFonts w:ascii="Times New Roman" w:eastAsia="Times New Roman" w:hAnsi="Times New Roman" w:cs="Times New Roman"/>
    </w:rPr>
  </w:style>
  <w:style w:type="paragraph" w:customStyle="1" w:styleId="2-">
    <w:name w:val="Уровень 2 - пункт"/>
    <w:pPr>
      <w:widowControl w:val="0"/>
      <w:spacing w:after="200" w:line="276" w:lineRule="auto"/>
    </w:pPr>
    <w:rPr>
      <w:rFonts w:ascii="Calibri" w:eastAsia="SimSun" w:hAnsi="Calibri" w:cs="font191"/>
      <w:sz w:val="22"/>
      <w:szCs w:val="22"/>
      <w:lang w:eastAsia="ar-SA"/>
    </w:rPr>
  </w:style>
  <w:style w:type="paragraph" w:customStyle="1" w:styleId="1111">
    <w:name w:val="Стиль1.1.1.1"/>
    <w:basedOn w:val="111"/>
    <w:qFormat/>
  </w:style>
  <w:style w:type="character" w:customStyle="1" w:styleId="blk">
    <w:name w:val="blk"/>
    <w:basedOn w:val="a0"/>
  </w:style>
  <w:style w:type="character" w:customStyle="1" w:styleId="highlightsearch">
    <w:name w:val="highlightsearch"/>
    <w:basedOn w:val="a0"/>
  </w:style>
  <w:style w:type="paragraph" w:customStyle="1" w:styleId="16">
    <w:name w:val="Без интервала1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FontStyle13">
    <w:name w:val="Font Style13"/>
    <w:rPr>
      <w:rFonts w:ascii="Times New Roman" w:hAnsi="Times New Roman" w:cs="Times New Roman"/>
      <w:sz w:val="22"/>
      <w:szCs w:val="22"/>
    </w:rPr>
  </w:style>
  <w:style w:type="paragraph" w:styleId="33">
    <w:name w:val="Body Text Indent 3"/>
    <w:basedOn w:val="a"/>
    <w:link w:val="34"/>
    <w:pPr>
      <w:widowControl w:val="0"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</w:rPr>
  </w:style>
  <w:style w:type="paragraph" w:styleId="25">
    <w:name w:val="Body Text Indent 2"/>
    <w:basedOn w:val="a"/>
    <w:link w:val="26"/>
    <w:pPr>
      <w:widowControl w:val="0"/>
      <w:spacing w:after="120" w:line="480" w:lineRule="auto"/>
      <w:ind w:left="283"/>
    </w:pPr>
    <w:rPr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7">
    <w:name w:val="Обычный1"/>
    <w:pPr>
      <w:widowControl w:val="0"/>
      <w:spacing w:before="200" w:line="300" w:lineRule="auto"/>
      <w:ind w:firstLine="840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27">
    <w:name w:val="Основной текст (2)_"/>
    <w:basedOn w:val="a0"/>
    <w:link w:val="28"/>
    <w:rPr>
      <w:shd w:val="clear" w:color="auto" w:fill="FFFFFF"/>
    </w:rPr>
  </w:style>
  <w:style w:type="paragraph" w:customStyle="1" w:styleId="28">
    <w:name w:val="Основной текст (2)"/>
    <w:basedOn w:val="a"/>
    <w:link w:val="27"/>
    <w:pPr>
      <w:widowControl w:val="0"/>
      <w:shd w:val="clear" w:color="auto" w:fill="FFFFFF"/>
      <w:spacing w:after="280" w:line="266" w:lineRule="exact"/>
      <w:jc w:val="center"/>
    </w:pPr>
    <w:rPr>
      <w:rFonts w:asciiTheme="minorHAnsi" w:eastAsiaTheme="minorEastAsia" w:hAnsiTheme="minorHAnsi" w:cstheme="minorBidi"/>
    </w:rPr>
  </w:style>
  <w:style w:type="paragraph" w:customStyle="1" w:styleId="WW-2">
    <w:name w:val="WW-Основной текст с отступом 2"/>
    <w:basedOn w:val="a"/>
    <w:pPr>
      <w:spacing w:after="120" w:line="480" w:lineRule="auto"/>
      <w:ind w:left="283"/>
    </w:pPr>
    <w:rPr>
      <w:lang w:eastAsia="ar-SA"/>
    </w:rPr>
  </w:style>
  <w:style w:type="character" w:customStyle="1" w:styleId="FontStyle49">
    <w:name w:val="Font Style49"/>
    <w:rPr>
      <w:rFonts w:ascii="Times New Roman" w:hAnsi="Times New Roman" w:cs="Times New Roman"/>
      <w:sz w:val="20"/>
      <w:szCs w:val="20"/>
    </w:rPr>
  </w:style>
  <w:style w:type="paragraph" w:styleId="aff6">
    <w:name w:val="Plain Text"/>
    <w:basedOn w:val="a"/>
    <w:link w:val="aff7"/>
    <w:uiPriority w:val="99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Pr>
      <w:rFonts w:ascii="Courier New" w:eastAsia="Times New Roman" w:hAnsi="Courier New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</w:rPr>
  </w:style>
  <w:style w:type="paragraph" w:customStyle="1" w:styleId="Style1">
    <w:name w:val="Style1"/>
    <w:basedOn w:val="a"/>
    <w:pPr>
      <w:widowControl w:val="0"/>
      <w:spacing w:line="265" w:lineRule="exact"/>
    </w:pPr>
  </w:style>
  <w:style w:type="paragraph" w:customStyle="1" w:styleId="Style3">
    <w:name w:val="Style3"/>
    <w:basedOn w:val="a"/>
    <w:pPr>
      <w:widowControl w:val="0"/>
      <w:spacing w:line="267" w:lineRule="exact"/>
    </w:pPr>
  </w:style>
  <w:style w:type="paragraph" w:customStyle="1" w:styleId="Style5">
    <w:name w:val="Style5"/>
    <w:basedOn w:val="a"/>
    <w:pPr>
      <w:widowControl w:val="0"/>
      <w:spacing w:line="288" w:lineRule="exact"/>
      <w:jc w:val="both"/>
    </w:pPr>
  </w:style>
  <w:style w:type="paragraph" w:customStyle="1" w:styleId="Style9">
    <w:name w:val="Style9"/>
    <w:basedOn w:val="a"/>
    <w:pPr>
      <w:widowControl w:val="0"/>
      <w:spacing w:line="266" w:lineRule="exact"/>
    </w:pPr>
  </w:style>
  <w:style w:type="paragraph" w:customStyle="1" w:styleId="Style10">
    <w:name w:val="Style10"/>
    <w:basedOn w:val="a"/>
    <w:pPr>
      <w:widowControl w:val="0"/>
      <w:spacing w:line="254" w:lineRule="exact"/>
      <w:ind w:hanging="346"/>
    </w:pPr>
  </w:style>
  <w:style w:type="paragraph" w:customStyle="1" w:styleId="Style13">
    <w:name w:val="Style13"/>
    <w:basedOn w:val="a"/>
    <w:pPr>
      <w:widowControl w:val="0"/>
      <w:spacing w:line="264" w:lineRule="exact"/>
    </w:pPr>
  </w:style>
  <w:style w:type="paragraph" w:customStyle="1" w:styleId="Style15">
    <w:name w:val="Style15"/>
    <w:basedOn w:val="a"/>
    <w:pPr>
      <w:widowControl w:val="0"/>
      <w:spacing w:line="259" w:lineRule="exact"/>
      <w:ind w:hanging="346"/>
    </w:pPr>
  </w:style>
  <w:style w:type="paragraph" w:customStyle="1" w:styleId="Style17">
    <w:name w:val="Style17"/>
    <w:basedOn w:val="a"/>
    <w:pPr>
      <w:widowControl w:val="0"/>
    </w:pPr>
  </w:style>
  <w:style w:type="paragraph" w:customStyle="1" w:styleId="Style19">
    <w:name w:val="Style19"/>
    <w:basedOn w:val="a"/>
    <w:pPr>
      <w:widowControl w:val="0"/>
    </w:pPr>
  </w:style>
  <w:style w:type="paragraph" w:customStyle="1" w:styleId="Style20">
    <w:name w:val="Style20"/>
    <w:basedOn w:val="a"/>
    <w:pPr>
      <w:widowControl w:val="0"/>
    </w:pPr>
  </w:style>
  <w:style w:type="character" w:customStyle="1" w:styleId="FontStyle34">
    <w:name w:val="Font Style34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rPr>
      <w:rFonts w:ascii="Times New Roman" w:hAnsi="Times New Roman" w:cs="Times New Roman"/>
      <w:sz w:val="22"/>
      <w:szCs w:val="22"/>
    </w:rPr>
  </w:style>
  <w:style w:type="character" w:styleId="aff8">
    <w:name w:val="page number"/>
    <w:basedOn w:val="a0"/>
  </w:style>
  <w:style w:type="paragraph" w:customStyle="1" w:styleId="Standard">
    <w:name w:val="Standard"/>
    <w:rPr>
      <w:rFonts w:ascii="Times New Roman" w:eastAsia="Calibri" w:hAnsi="Times New Roman" w:cs="Times New Roman"/>
      <w:sz w:val="28"/>
      <w:szCs w:val="20"/>
    </w:rPr>
  </w:style>
  <w:style w:type="character" w:styleId="aff9">
    <w:name w:val="annotation reference"/>
    <w:uiPriority w:val="99"/>
    <w:rPr>
      <w:sz w:val="16"/>
      <w:szCs w:val="16"/>
    </w:rPr>
  </w:style>
  <w:style w:type="paragraph" w:styleId="affa">
    <w:name w:val="annotation text"/>
    <w:basedOn w:val="a"/>
    <w:link w:val="affb"/>
    <w:uiPriority w:val="99"/>
    <w:pPr>
      <w:widowControl w:val="0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affc">
    <w:name w:val="Balloon Text"/>
    <w:basedOn w:val="a"/>
    <w:link w:val="affd"/>
    <w:uiPriority w:val="99"/>
    <w:semiHidden/>
    <w:unhideWhenUsed/>
    <w:pPr>
      <w:widowControl w:val="0"/>
    </w:pPr>
    <w:rPr>
      <w:rFonts w:ascii="Segoe UI" w:hAnsi="Segoe UI" w:cs="Segoe UI"/>
      <w:sz w:val="18"/>
      <w:szCs w:val="18"/>
    </w:rPr>
  </w:style>
  <w:style w:type="character" w:customStyle="1" w:styleId="affd">
    <w:name w:val="Текст выноски Знак"/>
    <w:basedOn w:val="a0"/>
    <w:link w:val="affc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affe">
    <w:name w:val="annotation subject"/>
    <w:basedOn w:val="affa"/>
    <w:next w:val="affa"/>
    <w:link w:val="afff"/>
    <w:semiHidden/>
    <w:unhideWhenUsed/>
    <w:rPr>
      <w:b/>
      <w:bCs/>
    </w:rPr>
  </w:style>
  <w:style w:type="character" w:customStyle="1" w:styleId="afff">
    <w:name w:val="Тема примечания Знак"/>
    <w:basedOn w:val="affb"/>
    <w:link w:val="affe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18">
    <w:name w:val="Сетка таблицы1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0z0">
    <w:name w:val="WW8Num10z0"/>
  </w:style>
  <w:style w:type="character" w:customStyle="1" w:styleId="FontStyle76">
    <w:name w:val="Font Style76"/>
    <w:basedOn w:val="a0"/>
    <w:rPr>
      <w:rFonts w:ascii="Times New Roman" w:hAnsi="Times New Roman" w:cs="Times New Roman"/>
      <w:sz w:val="24"/>
      <w:szCs w:val="24"/>
    </w:rPr>
  </w:style>
  <w:style w:type="character" w:customStyle="1" w:styleId="w">
    <w:name w:val="w"/>
    <w:basedOn w:val="a0"/>
  </w:style>
  <w:style w:type="paragraph" w:styleId="29">
    <w:name w:val="Body Text 2"/>
    <w:basedOn w:val="a"/>
    <w:link w:val="2a"/>
    <w:uiPriority w:val="99"/>
    <w:semiHidden/>
    <w:unhideWhenUsed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rPr>
      <w:rFonts w:ascii="Times New Roman" w:eastAsia="Times New Roman" w:hAnsi="Times New Roman" w:cs="Times New Roman"/>
    </w:rPr>
  </w:style>
  <w:style w:type="paragraph" w:customStyle="1" w:styleId="afff0">
    <w:name w:val="Таблица"/>
    <w:basedOn w:val="a"/>
    <w:link w:val="afff1"/>
    <w:qFormat/>
    <w:pPr>
      <w:widowControl w:val="0"/>
    </w:pPr>
    <w:rPr>
      <w:rFonts w:eastAsiaTheme="minorHAnsi"/>
      <w:lang w:eastAsia="en-US"/>
    </w:rPr>
  </w:style>
  <w:style w:type="character" w:customStyle="1" w:styleId="afff1">
    <w:name w:val="Таблица Знак"/>
    <w:basedOn w:val="a0"/>
    <w:link w:val="afff0"/>
    <w:rPr>
      <w:rFonts w:ascii="Times New Roman" w:eastAsiaTheme="minorHAnsi" w:hAnsi="Times New Roman" w:cs="Times New Roman"/>
      <w:lang w:eastAsia="en-US"/>
    </w:rPr>
  </w:style>
  <w:style w:type="paragraph" w:styleId="afff2">
    <w:name w:val="Title"/>
    <w:basedOn w:val="a"/>
    <w:link w:val="afff3"/>
    <w:qFormat/>
    <w:pPr>
      <w:spacing w:after="120"/>
      <w:jc w:val="center"/>
      <w:outlineLvl w:val="0"/>
    </w:pPr>
    <w:rPr>
      <w:rFonts w:ascii="Tahoma" w:hAnsi="Tahoma" w:cs="Arial"/>
      <w:b/>
      <w:bCs/>
      <w:caps/>
      <w:szCs w:val="32"/>
    </w:rPr>
  </w:style>
  <w:style w:type="character" w:customStyle="1" w:styleId="afff3">
    <w:name w:val="Заголовок Знак"/>
    <w:basedOn w:val="a0"/>
    <w:link w:val="afff2"/>
    <w:rPr>
      <w:rFonts w:ascii="Tahoma" w:eastAsia="Times New Roman" w:hAnsi="Tahoma" w:cs="Arial"/>
      <w:b/>
      <w:bCs/>
      <w:caps/>
      <w:szCs w:val="32"/>
    </w:rPr>
  </w:style>
  <w:style w:type="paragraph" w:customStyle="1" w:styleId="afff4">
    <w:name w:val="Знак Знак Знак Знак"/>
    <w:basedOn w:val="a"/>
    <w:pPr>
      <w:widowControl w:val="0"/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5">
    <w:name w:val="Revision"/>
    <w:hidden/>
    <w:uiPriority w:val="99"/>
    <w:semiHidden/>
    <w:rPr>
      <w:rFonts w:ascii="Tahoma" w:eastAsia="Times New Roman" w:hAnsi="Tahoma" w:cs="Times New Roman"/>
      <w:sz w:val="20"/>
      <w:szCs w:val="20"/>
    </w:rPr>
  </w:style>
  <w:style w:type="paragraph" w:customStyle="1" w:styleId="afff6">
    <w:name w:val="Стиль Таблица + полужирный"/>
    <w:basedOn w:val="afff0"/>
    <w:link w:val="afff7"/>
    <w:pPr>
      <w:widowControl/>
      <w:jc w:val="center"/>
    </w:pPr>
    <w:rPr>
      <w:rFonts w:eastAsia="Times New Roman"/>
      <w:b/>
      <w:bCs/>
      <w:szCs w:val="20"/>
      <w:lang w:eastAsia="ru-RU"/>
    </w:rPr>
  </w:style>
  <w:style w:type="character" w:customStyle="1" w:styleId="afff7">
    <w:name w:val="Стиль Таблица + полужирный Знак"/>
    <w:link w:val="afff6"/>
    <w:rPr>
      <w:rFonts w:ascii="Times New Roman" w:eastAsia="Times New Roman" w:hAnsi="Times New Roman" w:cs="Times New Roman"/>
      <w:b/>
      <w:bCs/>
      <w:szCs w:val="20"/>
    </w:rPr>
  </w:style>
  <w:style w:type="paragraph" w:customStyle="1" w:styleId="afff8">
    <w:name w:val="Знак Знак Знак Знак"/>
    <w:basedOn w:val="a"/>
    <w:pPr>
      <w:widowControl w:val="0"/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  <w:lang w:eastAsia="en-US"/>
    </w:rPr>
  </w:style>
  <w:style w:type="paragraph" w:customStyle="1" w:styleId="headertext">
    <w:name w:val="headertext"/>
    <w:uiPriority w:val="99"/>
    <w:pPr>
      <w:widowControl w:val="0"/>
    </w:pPr>
    <w:rPr>
      <w:rFonts w:ascii="Arial" w:eastAsia="Times New Roman" w:hAnsi="Arial" w:cs="Arial"/>
      <w:b/>
      <w:bCs/>
      <w:sz w:val="22"/>
      <w:szCs w:val="22"/>
    </w:rPr>
  </w:style>
  <w:style w:type="paragraph" w:styleId="afff9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b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FA194D"/>
    <w:pPr>
      <w:spacing w:before="100" w:beforeAutospacing="1" w:after="100" w:afterAutospacing="1"/>
    </w:pPr>
  </w:style>
  <w:style w:type="paragraph" w:customStyle="1" w:styleId="xl65">
    <w:name w:val="xl65"/>
    <w:basedOn w:val="a"/>
    <w:rsid w:val="00FA194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FA194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FA194D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FA194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FA194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FA194D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1">
    <w:name w:val="xl71"/>
    <w:basedOn w:val="a"/>
    <w:rsid w:val="00FA194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FA194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FA194D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74">
    <w:name w:val="xl74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FA194D"/>
    <w:pP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76">
    <w:name w:val="xl76"/>
    <w:basedOn w:val="a"/>
    <w:rsid w:val="00FA194D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FA194D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FA194D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FA194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FA194D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FA194D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FA194D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FA194D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FA194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FA194D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FA194D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7">
    <w:name w:val="xl87"/>
    <w:basedOn w:val="a"/>
    <w:rsid w:val="00FA194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FA194D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FA194D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FA194D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FA19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FA194D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FA19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FA19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FA19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FA194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FA194D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a"/>
    <w:rsid w:val="00FA194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FA194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FA194D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FA194D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FA194D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FA194D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FA194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FA194D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a"/>
    <w:rsid w:val="00FA194D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2">
    <w:name w:val="xl122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a"/>
    <w:rsid w:val="00FA194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"/>
    <w:rsid w:val="00FA194D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a"/>
    <w:rsid w:val="00FA194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7">
    <w:name w:val="xl127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a"/>
    <w:rsid w:val="00FA194D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FA194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7">
    <w:name w:val="xl137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"/>
    <w:rsid w:val="00FA194D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9">
    <w:name w:val="xl139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0">
    <w:name w:val="xl140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1">
    <w:name w:val="xl141"/>
    <w:basedOn w:val="a"/>
    <w:rsid w:val="00FA194D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FA194D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"/>
    <w:rsid w:val="00FA194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5">
    <w:name w:val="xl145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6">
    <w:name w:val="xl146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7">
    <w:name w:val="xl147"/>
    <w:basedOn w:val="a"/>
    <w:rsid w:val="00FA194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8">
    <w:name w:val="xl148"/>
    <w:basedOn w:val="a"/>
    <w:rsid w:val="00FA194D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51">
    <w:name w:val="xl151"/>
    <w:basedOn w:val="a"/>
    <w:rsid w:val="00FA194D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FA194D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a"/>
    <w:rsid w:val="00FA194D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"/>
    <w:rsid w:val="00FA194D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FA194D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FA194D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63">
    <w:name w:val="xl163"/>
    <w:basedOn w:val="a"/>
    <w:rsid w:val="00FA194D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64">
    <w:name w:val="xl164"/>
    <w:basedOn w:val="a"/>
    <w:rsid w:val="00FA194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"/>
    <w:rsid w:val="00FA194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67">
    <w:name w:val="xl167"/>
    <w:basedOn w:val="a"/>
    <w:rsid w:val="00FA194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FA194D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FA194D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"/>
    <w:rsid w:val="00FA194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a"/>
    <w:rsid w:val="00FA19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2">
    <w:name w:val="xl172"/>
    <w:basedOn w:val="a"/>
    <w:rsid w:val="00FA19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3">
    <w:name w:val="xl173"/>
    <w:basedOn w:val="a"/>
    <w:rsid w:val="00FA19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4">
    <w:name w:val="xl174"/>
    <w:basedOn w:val="a"/>
    <w:rsid w:val="00FA19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FA19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"/>
    <w:rsid w:val="00FA19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"/>
    <w:rsid w:val="00FA194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79">
    <w:name w:val="xl179"/>
    <w:basedOn w:val="a"/>
    <w:rsid w:val="00FA194D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"/>
    <w:rsid w:val="00FA194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FR1">
    <w:name w:val="FR1"/>
    <w:rsid w:val="00287780"/>
    <w:pPr>
      <w:widowControl w:val="0"/>
      <w:autoSpaceDE w:val="0"/>
      <w:autoSpaceDN w:val="0"/>
      <w:adjustRightInd w:val="0"/>
      <w:spacing w:before="180"/>
      <w:jc w:val="right"/>
    </w:pPr>
    <w:rPr>
      <w:rFonts w:ascii="Arial" w:eastAsia="Times New Roman" w:hAnsi="Arial" w:cs="Arial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2A226C-D79A-4662-847C-733609CA6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1680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Тугарева Марина</cp:lastModifiedBy>
  <cp:revision>4</cp:revision>
  <cp:lastPrinted>2023-02-15T14:06:00Z</cp:lastPrinted>
  <dcterms:created xsi:type="dcterms:W3CDTF">2024-09-04T12:55:00Z</dcterms:created>
  <dcterms:modified xsi:type="dcterms:W3CDTF">2024-09-04T13:17:00Z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2024-01-11T12:05:52Z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17864d3b-4508-47c4-b7a1-0161550b2eff</vt:lpwstr>
  </property>
  <property fmtid="{D5CDD505-2E9C-101B-9397-08002B2CF9AE}" pid="7" name="MSIP_Label_defa4170-0d19-0005-0004-bc88714345d2_ActionId">
    <vt:lpwstr>3362883a-180c-4972-aff9-db5c0de0b0aa</vt:lpwstr>
  </property>
  <property fmtid="{D5CDD505-2E9C-101B-9397-08002B2CF9AE}" pid="8" name="MSIP_Label_defa4170-0d19-0005-0004-bc88714345d2_ContentBits">
    <vt:lpwstr>0</vt:lpwstr>
  </property>
</Properties>
</file>